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Ind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18"/>
      </w:tblGrid>
      <w:tr w:rsidR="003219E1" w:rsidRPr="00EC50DE" w:rsidTr="00EC406B">
        <w:tc>
          <w:tcPr>
            <w:tcW w:w="3618" w:type="dxa"/>
            <w:hideMark/>
          </w:tcPr>
          <w:p w:rsidR="003219E1" w:rsidRPr="00EC50DE" w:rsidRDefault="003219E1" w:rsidP="00EC406B">
            <w:pPr>
              <w:jc w:val="center"/>
              <w:rPr>
                <w:rFonts w:ascii="Times New Roman" w:hAnsi="Times New Roman" w:cs="Times New Roman"/>
              </w:rPr>
            </w:pPr>
            <w:r w:rsidRPr="00EC50DE">
              <w:rPr>
                <w:rFonts w:ascii="Times New Roman" w:eastAsiaTheme="minorEastAsia" w:hAnsi="Times New Roman" w:cs="Times New Roman"/>
                <w:lang w:eastAsia="ko-KR"/>
              </w:rPr>
              <w:t xml:space="preserve"> </w:t>
            </w:r>
            <w:r w:rsidRPr="00EC50DE">
              <w:rPr>
                <w:rFonts w:ascii="Times New Roman" w:hAnsi="Times New Roman" w:cs="Times New Roman"/>
              </w:rPr>
              <w:t>Утверждаю</w:t>
            </w:r>
          </w:p>
          <w:p w:rsidR="003219E1" w:rsidRPr="00EC50DE" w:rsidRDefault="003219E1" w:rsidP="00EC406B">
            <w:pPr>
              <w:jc w:val="center"/>
              <w:rPr>
                <w:rFonts w:ascii="Times New Roman" w:hAnsi="Times New Roman" w:cs="Times New Roman"/>
              </w:rPr>
            </w:pPr>
            <w:r w:rsidRPr="00EC50DE">
              <w:rPr>
                <w:rFonts w:ascii="Times New Roman" w:hAnsi="Times New Roman" w:cs="Times New Roman"/>
              </w:rPr>
              <w:t>Директор МКУ «Тегульдетская районная ЦБС»</w:t>
            </w:r>
          </w:p>
          <w:p w:rsidR="003219E1" w:rsidRPr="00EC50DE" w:rsidRDefault="003219E1" w:rsidP="00EC406B">
            <w:pPr>
              <w:jc w:val="center"/>
              <w:rPr>
                <w:rFonts w:ascii="Times New Roman" w:hAnsi="Times New Roman" w:cs="Times New Roman"/>
              </w:rPr>
            </w:pPr>
            <w:r w:rsidRPr="00EC50DE">
              <w:rPr>
                <w:rFonts w:ascii="Times New Roman" w:hAnsi="Times New Roman" w:cs="Times New Roman"/>
              </w:rPr>
              <w:t>_______________Т.А. Чурикова</w:t>
            </w:r>
          </w:p>
          <w:p w:rsidR="003219E1" w:rsidRPr="00EC50DE" w:rsidRDefault="00F778D7" w:rsidP="00F817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50DE">
              <w:rPr>
                <w:rFonts w:ascii="Times New Roman" w:hAnsi="Times New Roman" w:cs="Times New Roman"/>
              </w:rPr>
              <w:t>«2</w:t>
            </w:r>
            <w:r w:rsidR="00F81723">
              <w:rPr>
                <w:rFonts w:ascii="Times New Roman" w:hAnsi="Times New Roman" w:cs="Times New Roman"/>
              </w:rPr>
              <w:t>7</w:t>
            </w:r>
            <w:r w:rsidR="003219E1" w:rsidRPr="00EC50DE">
              <w:rPr>
                <w:rFonts w:ascii="Times New Roman" w:hAnsi="Times New Roman" w:cs="Times New Roman"/>
              </w:rPr>
              <w:t xml:space="preserve">» </w:t>
            </w:r>
            <w:r w:rsidR="003219E1" w:rsidRPr="00EC50DE">
              <w:rPr>
                <w:rFonts w:ascii="Times New Roman" w:hAnsi="Times New Roman" w:cs="Times New Roman"/>
                <w:u w:val="single"/>
              </w:rPr>
              <w:t xml:space="preserve">января </w:t>
            </w:r>
            <w:r w:rsidR="00066293" w:rsidRPr="00EC50DE">
              <w:rPr>
                <w:rFonts w:ascii="Times New Roman" w:hAnsi="Times New Roman" w:cs="Times New Roman"/>
              </w:rPr>
              <w:t>202</w:t>
            </w:r>
            <w:r w:rsidR="00F81723">
              <w:rPr>
                <w:rFonts w:ascii="Times New Roman" w:hAnsi="Times New Roman" w:cs="Times New Roman"/>
              </w:rPr>
              <w:t>6</w:t>
            </w:r>
            <w:r w:rsidR="003219E1" w:rsidRPr="00EC50DE">
              <w:rPr>
                <w:rFonts w:ascii="Times New Roman" w:hAnsi="Times New Roman" w:cs="Times New Roman"/>
              </w:rPr>
              <w:t>г</w:t>
            </w:r>
          </w:p>
        </w:tc>
      </w:tr>
    </w:tbl>
    <w:p w:rsidR="003219E1" w:rsidRPr="00EC50DE" w:rsidRDefault="003219E1" w:rsidP="003219E1">
      <w:pPr>
        <w:jc w:val="right"/>
        <w:rPr>
          <w:rFonts w:ascii="Times New Roman" w:hAnsi="Times New Roman" w:cs="Times New Roman"/>
        </w:rPr>
      </w:pPr>
    </w:p>
    <w:p w:rsidR="003219E1" w:rsidRPr="00EC50DE" w:rsidRDefault="003219E1" w:rsidP="003219E1">
      <w:pPr>
        <w:rPr>
          <w:rFonts w:ascii="Times New Roman" w:hAnsi="Times New Roman" w:cs="Times New Roman"/>
          <w:b/>
          <w:sz w:val="32"/>
          <w:szCs w:val="32"/>
        </w:rPr>
      </w:pPr>
    </w:p>
    <w:p w:rsidR="000B7337" w:rsidRPr="000B7337" w:rsidRDefault="000B7337" w:rsidP="000B7337">
      <w:pPr>
        <w:jc w:val="center"/>
        <w:rPr>
          <w:rFonts w:ascii="Times New Roman" w:hAnsi="Times New Roman" w:cs="Times New Roman"/>
          <w:b/>
          <w:sz w:val="40"/>
          <w:szCs w:val="28"/>
          <w:lang w:eastAsia="ar-SA"/>
        </w:rPr>
      </w:pPr>
      <w:r w:rsidRPr="000B7337">
        <w:rPr>
          <w:rFonts w:ascii="Times New Roman" w:hAnsi="Times New Roman" w:cs="Times New Roman"/>
          <w:b/>
          <w:sz w:val="40"/>
          <w:szCs w:val="28"/>
          <w:lang w:eastAsia="ar-SA"/>
        </w:rPr>
        <w:t>План мероприятий МКУ «Тегульдетская районная ЦБС»</w:t>
      </w:r>
    </w:p>
    <w:p w:rsidR="000B7337" w:rsidRDefault="000B7337" w:rsidP="000B7337">
      <w:pPr>
        <w:jc w:val="center"/>
        <w:rPr>
          <w:rFonts w:ascii="Times New Roman" w:hAnsi="Times New Roman" w:cs="Times New Roman"/>
          <w:b/>
          <w:sz w:val="40"/>
          <w:szCs w:val="28"/>
          <w:lang w:eastAsia="ar-SA"/>
        </w:rPr>
      </w:pPr>
      <w:r w:rsidRPr="000B7337">
        <w:rPr>
          <w:rFonts w:ascii="Times New Roman" w:hAnsi="Times New Roman" w:cs="Times New Roman"/>
          <w:b/>
          <w:sz w:val="40"/>
          <w:szCs w:val="28"/>
          <w:lang w:eastAsia="ar-SA"/>
        </w:rPr>
        <w:t>на 2026 год</w:t>
      </w:r>
    </w:p>
    <w:p w:rsidR="000B7337" w:rsidRPr="000B7337" w:rsidRDefault="000B7337" w:rsidP="000B7337">
      <w:pPr>
        <w:jc w:val="center"/>
        <w:rPr>
          <w:rFonts w:ascii="Times New Roman" w:hAnsi="Times New Roman" w:cs="Times New Roman"/>
          <w:b/>
          <w:sz w:val="40"/>
          <w:szCs w:val="28"/>
          <w:lang w:eastAsia="ar-SA"/>
        </w:rPr>
      </w:pPr>
      <w:r>
        <w:rPr>
          <w:rFonts w:ascii="Times New Roman" w:hAnsi="Times New Roman" w:cs="Times New Roman"/>
          <w:b/>
          <w:noProof/>
          <w:sz w:val="40"/>
          <w:szCs w:val="28"/>
          <w:lang w:val="en-US"/>
        </w:rPr>
        <w:drawing>
          <wp:inline distT="0" distB="0" distL="0" distR="0">
            <wp:extent cx="3571336" cy="2578717"/>
            <wp:effectExtent l="0" t="0" r="0" b="0"/>
            <wp:docPr id="1" name="Рисунок 0" descr="логотип ЦБ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ЦБС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71572" cy="2578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337" w:rsidRDefault="000B7337" w:rsidP="000B7337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br w:type="page"/>
      </w:r>
    </w:p>
    <w:p w:rsidR="003219E1" w:rsidRPr="00EC50DE" w:rsidRDefault="003219E1" w:rsidP="003219E1">
      <w:pPr>
        <w:suppressAutoHyphens/>
        <w:spacing w:before="20" w:after="20"/>
        <w:ind w:left="284" w:right="55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EC50DE"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>Основные цели и задачи, стоящие перед  библиотеками МКУ «Тегульдетская районная ЦБС»:</w:t>
      </w:r>
    </w:p>
    <w:p w:rsidR="003219E1" w:rsidRPr="00EC50DE" w:rsidRDefault="003219E1" w:rsidP="003219E1">
      <w:pPr>
        <w:suppressAutoHyphens/>
        <w:spacing w:before="20" w:after="20"/>
        <w:ind w:left="284" w:right="550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3219E1" w:rsidRPr="00EC50DE" w:rsidRDefault="003219E1" w:rsidP="00F778D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C50DE">
        <w:rPr>
          <w:b/>
          <w:bCs/>
          <w:sz w:val="28"/>
          <w:szCs w:val="28"/>
        </w:rPr>
        <w:t>Цель:</w:t>
      </w:r>
      <w:r w:rsidRPr="00EC50DE">
        <w:rPr>
          <w:sz w:val="28"/>
          <w:szCs w:val="28"/>
        </w:rPr>
        <w:t xml:space="preserve"> </w:t>
      </w:r>
      <w:r w:rsidR="00F81723" w:rsidRPr="00F81723">
        <w:rPr>
          <w:rFonts w:eastAsiaTheme="minorHAnsi"/>
          <w:sz w:val="28"/>
          <w:szCs w:val="28"/>
          <w:lang w:eastAsia="en-US"/>
        </w:rPr>
        <w:t>Предоставление библиотечных ресурсов и услуг для удовлетворения потребностей пользователей в области образования, информации и развития личности, включая отдых и досуг, сохранение и поп</w:t>
      </w:r>
      <w:r w:rsidR="00B51DD0">
        <w:rPr>
          <w:rFonts w:eastAsiaTheme="minorHAnsi"/>
          <w:sz w:val="28"/>
          <w:szCs w:val="28"/>
          <w:lang w:eastAsia="en-US"/>
        </w:rPr>
        <w:t>уляризация культурного наследия.</w:t>
      </w:r>
    </w:p>
    <w:p w:rsidR="003219E1" w:rsidRPr="00EC50DE" w:rsidRDefault="003219E1" w:rsidP="00F778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50DE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B51DD0" w:rsidRPr="00B51DD0" w:rsidRDefault="00B51DD0" w:rsidP="00B51DD0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B51DD0">
        <w:rPr>
          <w:rFonts w:eastAsiaTheme="minorHAnsi"/>
          <w:sz w:val="28"/>
          <w:szCs w:val="28"/>
          <w:lang w:eastAsia="en-US"/>
        </w:rPr>
        <w:t>Обеспечение доступности, оперативности и комфортности получения информации пользователями.</w:t>
      </w:r>
    </w:p>
    <w:p w:rsidR="00B51DD0" w:rsidRPr="00B51DD0" w:rsidRDefault="00B51DD0" w:rsidP="00B51DD0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B51DD0">
        <w:rPr>
          <w:rFonts w:eastAsiaTheme="minorHAnsi"/>
          <w:sz w:val="28"/>
          <w:szCs w:val="28"/>
          <w:lang w:eastAsia="en-US"/>
        </w:rPr>
        <w:t>Оказание помощи пользователям в процессе образования, самообразования, развитии творческих способностей и воображения.</w:t>
      </w:r>
    </w:p>
    <w:p w:rsidR="00B51DD0" w:rsidRPr="00B51DD0" w:rsidRDefault="00B51DD0" w:rsidP="00B51DD0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B51DD0">
        <w:rPr>
          <w:rFonts w:eastAsiaTheme="minorHAnsi"/>
          <w:sz w:val="28"/>
          <w:szCs w:val="28"/>
          <w:lang w:eastAsia="en-US"/>
        </w:rPr>
        <w:t>Формирование культуры чтения пользователей.</w:t>
      </w:r>
    </w:p>
    <w:p w:rsidR="00B51DD0" w:rsidRPr="00B51DD0" w:rsidRDefault="00B51DD0" w:rsidP="00B51DD0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B51DD0">
        <w:rPr>
          <w:rFonts w:eastAsiaTheme="minorHAnsi"/>
          <w:sz w:val="28"/>
          <w:szCs w:val="28"/>
          <w:lang w:eastAsia="en-US"/>
        </w:rPr>
        <w:t>Привлечение новых читателей, повышение комфортности библиотечной среды, создание положительного имиджа библиотеки, развитие рекламы.</w:t>
      </w:r>
    </w:p>
    <w:p w:rsidR="00B51DD0" w:rsidRPr="00B51DD0" w:rsidRDefault="00B51DD0" w:rsidP="00B51DD0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B51DD0">
        <w:rPr>
          <w:rFonts w:eastAsiaTheme="minorHAnsi"/>
          <w:sz w:val="28"/>
          <w:szCs w:val="28"/>
          <w:lang w:eastAsia="en-US"/>
        </w:rPr>
        <w:t>Повышение общественного интереса к пользованию библиотекой.</w:t>
      </w:r>
    </w:p>
    <w:p w:rsidR="00B51DD0" w:rsidRPr="00B51DD0" w:rsidRDefault="00B51DD0" w:rsidP="00B51DD0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B51DD0">
        <w:rPr>
          <w:rFonts w:eastAsiaTheme="minorHAnsi"/>
          <w:sz w:val="28"/>
          <w:szCs w:val="28"/>
          <w:lang w:eastAsia="en-US"/>
        </w:rPr>
        <w:t>Всестороннее раскрытие фонда библиотеки с использованием различных форм индивидуальной и массовой работы.</w:t>
      </w:r>
    </w:p>
    <w:p w:rsidR="00B51DD0" w:rsidRPr="00B51DD0" w:rsidRDefault="00B51DD0" w:rsidP="00B51DD0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B51DD0">
        <w:rPr>
          <w:rFonts w:eastAsiaTheme="minorHAnsi"/>
          <w:sz w:val="28"/>
          <w:szCs w:val="28"/>
          <w:lang w:eastAsia="en-US"/>
        </w:rPr>
        <w:t>Изучение опыта работы других библиотек с целью внедрения в практику работы библиотеки наиболее интересных форм библиотечных услуг.</w:t>
      </w:r>
    </w:p>
    <w:p w:rsidR="00B51DD0" w:rsidRPr="00B51DD0" w:rsidRDefault="00B51DD0" w:rsidP="00B51DD0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B51DD0">
        <w:rPr>
          <w:rFonts w:eastAsiaTheme="minorHAnsi"/>
          <w:sz w:val="28"/>
          <w:szCs w:val="28"/>
          <w:lang w:eastAsia="en-US"/>
        </w:rPr>
        <w:t>Обеспечение качественного доступа к интернету в сельских библиотеках</w:t>
      </w:r>
    </w:p>
    <w:p w:rsidR="003219E1" w:rsidRPr="00EC50DE" w:rsidRDefault="003219E1" w:rsidP="00B51DD0">
      <w:pPr>
        <w:spacing w:after="0"/>
        <w:jc w:val="both"/>
        <w:rPr>
          <w:rFonts w:ascii="Times New Roman" w:hAnsi="Times New Roman" w:cs="Times New Roman"/>
          <w:sz w:val="28"/>
        </w:rPr>
      </w:pPr>
      <w:r w:rsidRPr="00EC50DE">
        <w:rPr>
          <w:rFonts w:ascii="Times New Roman" w:hAnsi="Times New Roman" w:cs="Times New Roman"/>
          <w:sz w:val="28"/>
        </w:rPr>
        <w:br w:type="page"/>
      </w:r>
    </w:p>
    <w:p w:rsidR="003219E1" w:rsidRPr="00EC50DE" w:rsidRDefault="003219E1" w:rsidP="003219E1">
      <w:pPr>
        <w:spacing w:before="100" w:beforeAutospacing="1" w:after="100" w:afterAutospacing="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50DE">
        <w:rPr>
          <w:rStyle w:val="a8"/>
          <w:rFonts w:ascii="Times New Roman" w:hAnsi="Times New Roman" w:cs="Times New Roman"/>
          <w:color w:val="auto"/>
          <w:sz w:val="28"/>
          <w:szCs w:val="28"/>
        </w:rPr>
        <w:lastRenderedPageBreak/>
        <w:t>Организация работы кружков (клубов по интересам)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2"/>
        <w:gridCol w:w="2259"/>
        <w:gridCol w:w="2694"/>
        <w:gridCol w:w="3427"/>
        <w:gridCol w:w="2939"/>
        <w:gridCol w:w="2925"/>
      </w:tblGrid>
      <w:tr w:rsidR="003219E1" w:rsidRPr="00EC50DE" w:rsidTr="003219E1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E1" w:rsidRPr="00EC50DE" w:rsidRDefault="003219E1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3219E1" w:rsidRPr="00EC50DE" w:rsidRDefault="003219E1" w:rsidP="003219E1">
            <w:pPr>
              <w:spacing w:after="0" w:line="240" w:lineRule="auto"/>
              <w:ind w:left="-142" w:right="-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E">
              <w:rPr>
                <w:rFonts w:ascii="Times New Roman" w:hAnsi="Times New Roman" w:cs="Times New Roman"/>
                <w:b/>
                <w:sz w:val="24"/>
                <w:szCs w:val="24"/>
              </w:rPr>
              <w:t>п. п.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E1" w:rsidRPr="00EC50DE" w:rsidRDefault="003219E1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кружка (клуба по интересам)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19E1" w:rsidRPr="00EC50DE" w:rsidRDefault="003219E1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E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</w:t>
            </w:r>
          </w:p>
          <w:p w:rsidR="003219E1" w:rsidRPr="00EC50DE" w:rsidRDefault="003219E1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E1" w:rsidRPr="00EC50DE" w:rsidRDefault="003219E1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E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E1" w:rsidRPr="00EC50DE" w:rsidRDefault="003219E1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E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направление (цель) деятельности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E1" w:rsidRPr="00EC50DE" w:rsidRDefault="003219E1" w:rsidP="003219E1">
            <w:pPr>
              <w:spacing w:after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C50DE">
              <w:rPr>
                <w:rFonts w:ascii="Times New Roman" w:hAnsi="Times New Roman" w:cs="Times New Roman"/>
                <w:b/>
                <w:szCs w:val="20"/>
              </w:rPr>
              <w:t>Период работы</w:t>
            </w:r>
          </w:p>
        </w:tc>
      </w:tr>
      <w:tr w:rsidR="003219E1" w:rsidRPr="007A6572" w:rsidTr="003219E1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E1" w:rsidRPr="00EC50DE" w:rsidRDefault="003219E1" w:rsidP="003219E1">
            <w:pPr>
              <w:pStyle w:val="a7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E1" w:rsidRPr="007A6572" w:rsidRDefault="003219E1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«ИНФОРМ»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E1" w:rsidRPr="007A6572" w:rsidRDefault="003219E1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Центральная районная библиотека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E1" w:rsidRPr="007A6572" w:rsidRDefault="003219E1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Взрослое население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9E1" w:rsidRPr="007A6572" w:rsidRDefault="003219E1" w:rsidP="0032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Цель -</w:t>
            </w:r>
            <w:r w:rsidRPr="007A65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первоначальных навыков владения компьютером. 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E1" w:rsidRPr="007A6572" w:rsidRDefault="00232F75" w:rsidP="003219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  <w:r w:rsidR="003219E1" w:rsidRPr="007A6572">
              <w:rPr>
                <w:rFonts w:ascii="Times New Roman" w:hAnsi="Times New Roman" w:cs="Times New Roman"/>
                <w:sz w:val="20"/>
                <w:szCs w:val="20"/>
              </w:rPr>
              <w:t>– декабрь.</w:t>
            </w:r>
          </w:p>
          <w:p w:rsidR="003219E1" w:rsidRPr="007A6572" w:rsidRDefault="003219E1" w:rsidP="00F778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 xml:space="preserve">Периодичность  </w:t>
            </w:r>
            <w:r w:rsidR="00F778D7" w:rsidRPr="007A6572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раз</w:t>
            </w:r>
            <w:r w:rsidR="00F778D7" w:rsidRPr="007A657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F778D7" w:rsidRPr="007A6572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219E1" w:rsidRPr="007A6572" w:rsidTr="003219E1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E1" w:rsidRPr="007A6572" w:rsidRDefault="003219E1" w:rsidP="003219E1">
            <w:pPr>
              <w:pStyle w:val="a7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E1" w:rsidRPr="007A6572" w:rsidRDefault="003219E1" w:rsidP="00542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4271D" w:rsidRPr="007A6572">
              <w:rPr>
                <w:rFonts w:ascii="Times New Roman" w:hAnsi="Times New Roman" w:cs="Times New Roman"/>
                <w:sz w:val="20"/>
                <w:szCs w:val="20"/>
              </w:rPr>
              <w:t>ИгроМикс</w:t>
            </w: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E1" w:rsidRPr="007A6572" w:rsidRDefault="003219E1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Центральная районная библиотека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E1" w:rsidRPr="007A6572" w:rsidRDefault="00F64984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Молодежь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9E1" w:rsidRPr="007A6572" w:rsidRDefault="003219E1" w:rsidP="00542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 xml:space="preserve">Цель – </w:t>
            </w:r>
            <w:r w:rsidR="0054271D" w:rsidRPr="007A6572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благоприятной среды для развития интеллектуальных способностей, творческого потенциала и коммуникативных навыков участников посредством увлекательных игровых мероприятий.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E1" w:rsidRPr="007A6572" w:rsidRDefault="00F774AA" w:rsidP="003219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  <w:r w:rsidR="003219E1" w:rsidRPr="007A6572">
              <w:rPr>
                <w:rFonts w:ascii="Times New Roman" w:hAnsi="Times New Roman" w:cs="Times New Roman"/>
                <w:sz w:val="20"/>
                <w:szCs w:val="20"/>
              </w:rPr>
              <w:t xml:space="preserve"> – декабрь.</w:t>
            </w:r>
          </w:p>
          <w:p w:rsidR="003219E1" w:rsidRPr="007A6572" w:rsidRDefault="00F64984" w:rsidP="005427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Периодичность 1 раз</w:t>
            </w:r>
            <w:r w:rsidR="003219E1" w:rsidRPr="007A6572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54271D" w:rsidRPr="007A6572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4271D" w:rsidRPr="007A6572" w:rsidTr="003219E1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271D" w:rsidRPr="007A6572" w:rsidRDefault="0054271D" w:rsidP="003219E1">
            <w:pPr>
              <w:pStyle w:val="a7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71D" w:rsidRPr="007A6572" w:rsidRDefault="0054271D" w:rsidP="00542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Волонтерское объединение «СВОи»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71D" w:rsidRPr="007A6572" w:rsidRDefault="0054271D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Центральная районная библиотека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71D" w:rsidRPr="007A6572" w:rsidRDefault="0054271D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Взрослое население, молодежь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71D" w:rsidRPr="007A6572" w:rsidRDefault="0054271D" w:rsidP="00542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Цель - обеспечение поддержки военных, медицинских работников и нуждающихся лиц путём активного участия в изготовлении необходимых предметов, таких как маскировочные сети, подушки для госпиталей и тактические браслеты.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71D" w:rsidRPr="007A6572" w:rsidRDefault="00F774AA" w:rsidP="003219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  <w:r w:rsidR="0054271D" w:rsidRPr="007A6572">
              <w:rPr>
                <w:rFonts w:ascii="Times New Roman" w:hAnsi="Times New Roman" w:cs="Times New Roman"/>
                <w:sz w:val="20"/>
                <w:szCs w:val="20"/>
              </w:rPr>
              <w:t>– декабрь.</w:t>
            </w:r>
          </w:p>
          <w:p w:rsidR="0054271D" w:rsidRPr="007A6572" w:rsidRDefault="0054271D" w:rsidP="003219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Периодичность 1 раз в месяц.</w:t>
            </w:r>
          </w:p>
        </w:tc>
      </w:tr>
      <w:tr w:rsidR="0054271D" w:rsidRPr="007A6572" w:rsidTr="003219E1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271D" w:rsidRPr="007A6572" w:rsidRDefault="0054271D" w:rsidP="003219E1">
            <w:pPr>
              <w:pStyle w:val="a7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71D" w:rsidRPr="007A6572" w:rsidRDefault="0034010F" w:rsidP="00542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«Финансовая азбука»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71D" w:rsidRPr="007A6572" w:rsidRDefault="0054271D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Центральная районная библиотека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71D" w:rsidRPr="007A6572" w:rsidRDefault="0054271D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Дети, молодежь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71D" w:rsidRPr="007A6572" w:rsidRDefault="0054271D" w:rsidP="00542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Цель –</w:t>
            </w:r>
            <w:r w:rsidR="00F774AA" w:rsidRPr="007A65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формирование у детей и молодежи базовых финансовых компетенций, позволяющих эффективно управлять своими финансами, планировать бюджет, развивать ответственное отношение к денежным средствам.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71D" w:rsidRPr="007A6572" w:rsidRDefault="0034010F" w:rsidP="005427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r w:rsidR="0054271D" w:rsidRPr="007A657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 w:rsidR="0054271D" w:rsidRPr="007A65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4271D" w:rsidRPr="007A6572" w:rsidRDefault="0054271D" w:rsidP="005427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Периодичность 1 раз в месяц.</w:t>
            </w:r>
          </w:p>
        </w:tc>
      </w:tr>
      <w:tr w:rsidR="003219E1" w:rsidRPr="007A6572" w:rsidTr="003219E1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E1" w:rsidRPr="007A6572" w:rsidRDefault="003219E1" w:rsidP="003219E1">
            <w:pPr>
              <w:pStyle w:val="a7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E1" w:rsidRPr="007A6572" w:rsidRDefault="003219E1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«Воскресный кинозал»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E1" w:rsidRPr="007A6572" w:rsidRDefault="003219E1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Белоярская библиотека</w:t>
            </w:r>
          </w:p>
          <w:p w:rsidR="003219E1" w:rsidRPr="007A6572" w:rsidRDefault="003219E1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(филиал №1)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E1" w:rsidRPr="007A6572" w:rsidRDefault="003219E1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Дети, подростки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9E1" w:rsidRPr="007A6572" w:rsidRDefault="003219E1" w:rsidP="0032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 xml:space="preserve">Продвижение чтения книг через просмотр фильмов. Формирование навыков обсуждение. 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E1" w:rsidRPr="007A6572" w:rsidRDefault="003219E1" w:rsidP="003219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Январь – декабрь.</w:t>
            </w:r>
          </w:p>
          <w:p w:rsidR="003219E1" w:rsidRPr="007A6572" w:rsidRDefault="003219E1" w:rsidP="003219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Периодичность 1 раз в квартал.</w:t>
            </w:r>
          </w:p>
        </w:tc>
      </w:tr>
      <w:tr w:rsidR="003219E1" w:rsidRPr="007A6572" w:rsidTr="003219E1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E1" w:rsidRPr="007A6572" w:rsidRDefault="003219E1" w:rsidP="003219E1">
            <w:pPr>
              <w:pStyle w:val="a7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E1" w:rsidRPr="007A6572" w:rsidRDefault="003219E1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«Интернет проще, чем кажется»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E1" w:rsidRPr="007A6572" w:rsidRDefault="003219E1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Белоярская библиотека</w:t>
            </w:r>
          </w:p>
          <w:p w:rsidR="003219E1" w:rsidRPr="007A6572" w:rsidRDefault="003219E1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(филиал №1)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E1" w:rsidRPr="007A6572" w:rsidRDefault="003219E1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Взрослое население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9E1" w:rsidRPr="007A6572" w:rsidRDefault="003219E1" w:rsidP="0032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Цель - формирование первоначальных навыков владения компьютером.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E1" w:rsidRPr="007A6572" w:rsidRDefault="003219E1" w:rsidP="003219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Январь – декабрь.</w:t>
            </w:r>
          </w:p>
          <w:p w:rsidR="003219E1" w:rsidRPr="007A6572" w:rsidRDefault="003219E1" w:rsidP="003219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Периодичность 1 раз в месяц.</w:t>
            </w:r>
            <w:bookmarkStart w:id="0" w:name="_GoBack"/>
            <w:bookmarkEnd w:id="0"/>
          </w:p>
        </w:tc>
      </w:tr>
      <w:tr w:rsidR="007A6572" w:rsidRPr="007A6572" w:rsidTr="003219E1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6572" w:rsidRPr="007A6572" w:rsidRDefault="007A6572" w:rsidP="003219E1">
            <w:pPr>
              <w:pStyle w:val="a7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572" w:rsidRPr="007A6572" w:rsidRDefault="007A6572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«Умеючи можем»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72" w:rsidRPr="007A6572" w:rsidRDefault="007A6572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Берегаевская библиотека</w:t>
            </w:r>
          </w:p>
          <w:p w:rsidR="007A6572" w:rsidRPr="007A6572" w:rsidRDefault="007A6572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(филиал №2)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72" w:rsidRPr="007A6572" w:rsidRDefault="007A6572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пенсионеры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572" w:rsidRPr="007A6572" w:rsidRDefault="007A6572" w:rsidP="00ED1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Информирование и развлечения для людей пенсионного возраста.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72" w:rsidRPr="007A6572" w:rsidRDefault="007A6572" w:rsidP="003219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Январь – декабрь.</w:t>
            </w:r>
          </w:p>
          <w:p w:rsidR="007A6572" w:rsidRPr="007A6572" w:rsidRDefault="007A6572" w:rsidP="003219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Периодичность 1 раз в неделю.</w:t>
            </w:r>
          </w:p>
        </w:tc>
      </w:tr>
      <w:tr w:rsidR="007A6572" w:rsidRPr="007A6572" w:rsidTr="003219E1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6572" w:rsidRPr="007A6572" w:rsidRDefault="007A6572" w:rsidP="003219E1">
            <w:pPr>
              <w:pStyle w:val="a7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572" w:rsidRPr="007A6572" w:rsidRDefault="007A6572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«Лучик добра, СВОих не бросаем»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72" w:rsidRPr="007A6572" w:rsidRDefault="007A6572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Берегаевская библиотека</w:t>
            </w:r>
          </w:p>
          <w:p w:rsidR="007A6572" w:rsidRPr="007A6572" w:rsidRDefault="007A6572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(филиал №2)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72" w:rsidRPr="007A6572" w:rsidRDefault="007A6572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12+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572" w:rsidRPr="007A6572" w:rsidRDefault="007A6572" w:rsidP="00ED1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Помощь СВО.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572" w:rsidRPr="007A6572" w:rsidRDefault="007A6572" w:rsidP="003219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Январь – декабрь.</w:t>
            </w:r>
          </w:p>
          <w:p w:rsidR="007A6572" w:rsidRPr="007A6572" w:rsidRDefault="007A6572" w:rsidP="007A65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Периодичность 1 раз в неделю.</w:t>
            </w:r>
          </w:p>
        </w:tc>
      </w:tr>
      <w:tr w:rsidR="003219E1" w:rsidRPr="007A6572" w:rsidTr="003219E1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E1" w:rsidRPr="007A6572" w:rsidRDefault="003219E1" w:rsidP="003219E1">
            <w:pPr>
              <w:pStyle w:val="a7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E1" w:rsidRPr="007A6572" w:rsidRDefault="003219E1" w:rsidP="003219E1">
            <w:pPr>
              <w:tabs>
                <w:tab w:val="center" w:pos="1204"/>
                <w:tab w:val="right" w:pos="240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3219E1" w:rsidRPr="007A6572" w:rsidRDefault="003219E1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 xml:space="preserve"> «Очумелые ручки»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E1" w:rsidRPr="007A6572" w:rsidRDefault="003219E1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Новошумиловский БДЦ</w:t>
            </w:r>
          </w:p>
          <w:p w:rsidR="003219E1" w:rsidRPr="007A6572" w:rsidRDefault="003219E1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(филиал №</w:t>
            </w:r>
            <w:r w:rsidR="00456155" w:rsidRPr="007A65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E1" w:rsidRPr="007A6572" w:rsidRDefault="007A6572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0+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9E1" w:rsidRPr="007A6572" w:rsidRDefault="003219E1" w:rsidP="004561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 xml:space="preserve">Цель – организация досуга </w:t>
            </w:r>
            <w:r w:rsidR="00456155" w:rsidRPr="007A6572">
              <w:rPr>
                <w:rFonts w:ascii="Times New Roman" w:hAnsi="Times New Roman" w:cs="Times New Roman"/>
                <w:sz w:val="20"/>
                <w:szCs w:val="20"/>
              </w:rPr>
              <w:t>разной возрастной категории</w:t>
            </w: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, развитие творческих способностей.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9E1" w:rsidRPr="007A6572" w:rsidRDefault="003219E1" w:rsidP="003219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Январь-декабрь.</w:t>
            </w:r>
          </w:p>
          <w:p w:rsidR="003219E1" w:rsidRPr="007A6572" w:rsidRDefault="003219E1" w:rsidP="000B73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 xml:space="preserve">Периодичность </w:t>
            </w:r>
            <w:r w:rsidR="000B7337" w:rsidRPr="007A65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 xml:space="preserve"> раз в месяц.</w:t>
            </w:r>
          </w:p>
        </w:tc>
      </w:tr>
      <w:tr w:rsidR="00456155" w:rsidRPr="007A6572" w:rsidTr="003219E1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6155" w:rsidRPr="007A6572" w:rsidRDefault="00456155" w:rsidP="003219E1">
            <w:pPr>
              <w:pStyle w:val="a7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155" w:rsidRPr="007A6572" w:rsidRDefault="00456155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«Творческая мастерская»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55" w:rsidRPr="007A6572" w:rsidRDefault="00456155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 xml:space="preserve">Детская библиотека </w:t>
            </w:r>
          </w:p>
          <w:p w:rsidR="00456155" w:rsidRPr="007A6572" w:rsidRDefault="00456155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(филиал №4)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55" w:rsidRPr="007A6572" w:rsidRDefault="00456155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155" w:rsidRPr="007A6572" w:rsidRDefault="007A6572" w:rsidP="00456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eastAsia="serif" w:hAnsi="Times New Roman" w:cs="Times New Roman"/>
              </w:rPr>
              <w:t>Р</w:t>
            </w:r>
            <w:r w:rsidR="00456155" w:rsidRPr="007A6572">
              <w:rPr>
                <w:rFonts w:ascii="Times New Roman" w:eastAsia="serif" w:hAnsi="Times New Roman" w:cs="Times New Roman"/>
              </w:rPr>
              <w:t>азвитие творческого потенциала детей через занятия рукоделием, прикладным искусством и другими формами творчества, стимулирование интереса к чтению и расширение кругозора.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55" w:rsidRPr="007A6572" w:rsidRDefault="00456155" w:rsidP="004561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4 раза в месяц</w:t>
            </w:r>
          </w:p>
        </w:tc>
      </w:tr>
      <w:tr w:rsidR="00456155" w:rsidRPr="00EC50DE" w:rsidTr="003219E1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6155" w:rsidRPr="007A6572" w:rsidRDefault="00456155" w:rsidP="003219E1">
            <w:pPr>
              <w:pStyle w:val="a7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155" w:rsidRPr="007A6572" w:rsidRDefault="00456155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«Игра</w:t>
            </w:r>
            <w:r w:rsidRPr="007A65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</w:t>
            </w: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55" w:rsidRPr="007A6572" w:rsidRDefault="00456155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 xml:space="preserve">Детская библиотека </w:t>
            </w:r>
          </w:p>
          <w:p w:rsidR="00456155" w:rsidRPr="007A6572" w:rsidRDefault="00456155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(филиал №4)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55" w:rsidRPr="007A6572" w:rsidRDefault="00456155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155" w:rsidRPr="007A6572" w:rsidRDefault="00456155" w:rsidP="00460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eastAsia="SimSun" w:hAnsi="Times New Roman" w:cs="Times New Roman"/>
              </w:rPr>
              <w:t xml:space="preserve">Цель клуба по интересам «ИграPRO» </w:t>
            </w:r>
            <w:r w:rsidR="007A6572" w:rsidRPr="007A6572">
              <w:rPr>
                <w:rFonts w:ascii="Times New Roman" w:eastAsia="SimSun" w:hAnsi="Times New Roman" w:cs="Times New Roman"/>
              </w:rPr>
              <w:t xml:space="preserve">- </w:t>
            </w:r>
            <w:r w:rsidRPr="007A6572">
              <w:rPr>
                <w:rFonts w:ascii="Times New Roman" w:eastAsia="SimSun" w:hAnsi="Times New Roman" w:cs="Times New Roman"/>
              </w:rPr>
              <w:t>это внедрение инновационных подходов и современных технологий в работу с молодёжью посредством организации увлекательных мероприятий и вовлечения её в креативные активности. Ключевая задача клуба — создать комфортные условия для самовыражения молодых людей, поддержать интерес к новым технологиям и способствовать развитию творческих способностей</w:t>
            </w:r>
            <w:r w:rsidRPr="007A6572">
              <w:rPr>
                <w:rFonts w:ascii="SimSun" w:eastAsia="SimSun" w:hAnsi="SimSun" w:cs="SimSun"/>
                <w:sz w:val="24"/>
                <w:szCs w:val="24"/>
              </w:rPr>
              <w:t>.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55" w:rsidRDefault="00456155" w:rsidP="004561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72">
              <w:rPr>
                <w:rFonts w:ascii="Times New Roman" w:hAnsi="Times New Roman" w:cs="Times New Roman"/>
                <w:sz w:val="20"/>
                <w:szCs w:val="20"/>
              </w:rPr>
              <w:t>4 раза в месяц</w:t>
            </w:r>
          </w:p>
        </w:tc>
      </w:tr>
    </w:tbl>
    <w:p w:rsidR="003219E1" w:rsidRPr="00EC50DE" w:rsidRDefault="003219E1" w:rsidP="00C95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0DE">
        <w:rPr>
          <w:rFonts w:ascii="Times New Roman" w:hAnsi="Times New Roman" w:cs="Times New Roman"/>
          <w:b/>
          <w:sz w:val="24"/>
          <w:szCs w:val="24"/>
        </w:rPr>
        <w:lastRenderedPageBreak/>
        <w:t>План основных мероприятий МКУ «Тегульдетская районная ЦБС» на 2025 год</w:t>
      </w:r>
    </w:p>
    <w:tbl>
      <w:tblPr>
        <w:tblW w:w="15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0"/>
        <w:gridCol w:w="2394"/>
        <w:gridCol w:w="1984"/>
        <w:gridCol w:w="1843"/>
        <w:gridCol w:w="1843"/>
        <w:gridCol w:w="3086"/>
        <w:gridCol w:w="3576"/>
      </w:tblGrid>
      <w:tr w:rsidR="00C95310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C95310" w:rsidRPr="00EC50DE" w:rsidRDefault="00C95310" w:rsidP="00BA73DD">
            <w:pPr>
              <w:spacing w:after="0" w:line="240" w:lineRule="auto"/>
              <w:ind w:left="-110" w:right="-14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C95310" w:rsidRPr="00EC50DE" w:rsidRDefault="00C95310" w:rsidP="00BA73DD">
            <w:pPr>
              <w:spacing w:after="0" w:line="240" w:lineRule="auto"/>
              <w:ind w:left="-110" w:right="-14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94" w:type="dxa"/>
            <w:shd w:val="clear" w:color="auto" w:fill="auto"/>
          </w:tcPr>
          <w:p w:rsidR="00C95310" w:rsidRPr="00EC50DE" w:rsidRDefault="00C95310" w:rsidP="0032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  <w:p w:rsidR="00C95310" w:rsidRPr="00EC50DE" w:rsidRDefault="00C95310" w:rsidP="0032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 указанием адреса)</w:t>
            </w:r>
          </w:p>
        </w:tc>
        <w:tc>
          <w:tcPr>
            <w:tcW w:w="1984" w:type="dxa"/>
            <w:shd w:val="clear" w:color="auto" w:fill="auto"/>
          </w:tcPr>
          <w:p w:rsidR="00C95310" w:rsidRPr="00EC50DE" w:rsidRDefault="00C95310" w:rsidP="0032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C95310" w:rsidRPr="00EC50DE" w:rsidRDefault="00C95310" w:rsidP="0032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1843" w:type="dxa"/>
            <w:shd w:val="clear" w:color="auto" w:fill="auto"/>
          </w:tcPr>
          <w:p w:rsidR="00C95310" w:rsidRPr="00EC50DE" w:rsidRDefault="00C95310" w:rsidP="0032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Предполагаемое количество участников</w:t>
            </w:r>
          </w:p>
        </w:tc>
        <w:tc>
          <w:tcPr>
            <w:tcW w:w="3086" w:type="dxa"/>
            <w:shd w:val="clear" w:color="auto" w:fill="auto"/>
          </w:tcPr>
          <w:p w:rsidR="00C95310" w:rsidRPr="00EC50DE" w:rsidRDefault="00C95310" w:rsidP="0032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ФИО, должность ответственного лица за мероприятие</w:t>
            </w:r>
          </w:p>
          <w:p w:rsidR="00C95310" w:rsidRPr="00EC50DE" w:rsidRDefault="00C95310" w:rsidP="0032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(№ телефона)</w:t>
            </w:r>
          </w:p>
        </w:tc>
        <w:tc>
          <w:tcPr>
            <w:tcW w:w="3576" w:type="dxa"/>
            <w:shd w:val="clear" w:color="auto" w:fill="auto"/>
          </w:tcPr>
          <w:p w:rsidR="00C95310" w:rsidRPr="00EC50DE" w:rsidRDefault="00C95310" w:rsidP="0032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FB2ED7" w:rsidRPr="00EC50DE" w:rsidTr="000C27EF">
        <w:trPr>
          <w:jc w:val="center"/>
        </w:trPr>
        <w:tc>
          <w:tcPr>
            <w:tcW w:w="15166" w:type="dxa"/>
            <w:gridSpan w:val="7"/>
            <w:shd w:val="clear" w:color="auto" w:fill="auto"/>
          </w:tcPr>
          <w:p w:rsidR="00FB2ED7" w:rsidRPr="00EC50DE" w:rsidRDefault="00FB2ED7" w:rsidP="0032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B175C8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175C8" w:rsidRPr="00EC50DE" w:rsidRDefault="00B175C8" w:rsidP="00B175C8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B175C8" w:rsidRPr="00EC50DE" w:rsidRDefault="00B175C8" w:rsidP="00B175C8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Центральная районная  библиотека,</w:t>
            </w:r>
          </w:p>
          <w:p w:rsidR="00B175C8" w:rsidRPr="00EC50DE" w:rsidRDefault="00B175C8" w:rsidP="00B175C8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Томская область, Тегульдетский район,</w:t>
            </w:r>
          </w:p>
          <w:p w:rsidR="00B175C8" w:rsidRPr="00EC50DE" w:rsidRDefault="00B175C8" w:rsidP="00B175C8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с. Тегульдет,</w:t>
            </w:r>
          </w:p>
          <w:p w:rsidR="00B175C8" w:rsidRPr="00EC50DE" w:rsidRDefault="00B175C8" w:rsidP="00B175C8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ул. Парковая,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5C8" w:rsidRPr="00EC50DE" w:rsidRDefault="00B175C8" w:rsidP="00B175C8"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Видеовикторина</w:t>
            </w:r>
          </w:p>
          <w:p w:rsidR="00B175C8" w:rsidRPr="00EC50DE" w:rsidRDefault="00B175C8" w:rsidP="00B175C8"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«Новогодние шарады»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75C8" w:rsidRPr="00EC50DE" w:rsidRDefault="00B175C8" w:rsidP="00B175C8"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01-.09.202</w:t>
            </w:r>
            <w:r w:rsidR="000B73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175C8" w:rsidRPr="00EC50DE" w:rsidRDefault="00B175C8" w:rsidP="00B175C8"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75C8" w:rsidRPr="00EC50DE" w:rsidRDefault="00B175C8" w:rsidP="00B17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86" w:type="dxa"/>
            <w:shd w:val="clear" w:color="auto" w:fill="auto"/>
          </w:tcPr>
          <w:p w:rsidR="00B175C8" w:rsidRPr="00EC50DE" w:rsidRDefault="00B175C8" w:rsidP="00B175C8">
            <w:pPr>
              <w:spacing w:after="0" w:line="240" w:lineRule="auto"/>
              <w:ind w:right="86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Селянинова Л.А.,</w:t>
            </w:r>
          </w:p>
          <w:p w:rsidR="00B175C8" w:rsidRPr="00EC50DE" w:rsidRDefault="00B175C8" w:rsidP="00B175C8">
            <w:pPr>
              <w:spacing w:after="0" w:line="240" w:lineRule="auto"/>
              <w:ind w:right="86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библиотекарь 2 категории</w:t>
            </w:r>
          </w:p>
          <w:p w:rsidR="00B175C8" w:rsidRPr="00EC50DE" w:rsidRDefault="00B175C8" w:rsidP="00B175C8">
            <w:pPr>
              <w:spacing w:after="0" w:line="240" w:lineRule="auto"/>
              <w:ind w:right="86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B175C8" w:rsidRPr="00EC50DE" w:rsidRDefault="00B175C8" w:rsidP="000C27EF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Вопросы викторины представляют собой видеоролики отрывков из известных произведений отечественного и зарубежного кинематографа, отснятые и смонтированные библиотекарями.</w:t>
            </w:r>
          </w:p>
        </w:tc>
      </w:tr>
      <w:tr w:rsidR="00B175C8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175C8" w:rsidRPr="00EC50DE" w:rsidRDefault="00B175C8" w:rsidP="00B175C8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B175C8" w:rsidRPr="00EC50DE" w:rsidRDefault="00B175C8" w:rsidP="00EC406B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 районная  библиотека,</w:t>
            </w:r>
          </w:p>
          <w:p w:rsidR="00B175C8" w:rsidRPr="00EC50DE" w:rsidRDefault="00B175C8" w:rsidP="00EC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B175C8" w:rsidRPr="00EC50DE" w:rsidRDefault="00B175C8" w:rsidP="00EC406B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Тегульдет,</w:t>
            </w:r>
          </w:p>
          <w:p w:rsidR="00B175C8" w:rsidRPr="00EC50DE" w:rsidRDefault="00B175C8" w:rsidP="00EC406B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Парковая,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5C8" w:rsidRPr="00EC50DE" w:rsidRDefault="00B175C8" w:rsidP="00EC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Интерактивная экскурсия «История ёлочной игрушки»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75C8" w:rsidRPr="00EC50DE" w:rsidRDefault="00B175C8" w:rsidP="00EC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03.01.202</w:t>
            </w:r>
            <w:r w:rsidR="000B7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B175C8" w:rsidRPr="00EC50DE" w:rsidRDefault="00B175C8" w:rsidP="00EC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75C8" w:rsidRPr="00EC50DE" w:rsidRDefault="00B175C8" w:rsidP="00EC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86" w:type="dxa"/>
            <w:shd w:val="clear" w:color="auto" w:fill="auto"/>
          </w:tcPr>
          <w:p w:rsidR="00B175C8" w:rsidRPr="00EC50DE" w:rsidRDefault="00B175C8" w:rsidP="00EC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Селянинова Л.А.,</w:t>
            </w:r>
          </w:p>
          <w:p w:rsidR="00B175C8" w:rsidRPr="00EC50DE" w:rsidRDefault="00B175C8" w:rsidP="00EC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B175C8" w:rsidRPr="00EC50DE" w:rsidRDefault="00B175C8" w:rsidP="00EC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B175C8" w:rsidRPr="00EC50DE" w:rsidRDefault="00B175C8" w:rsidP="000C27EF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Интерактивная экскурсия для всей семьи из цикла «Праздничные зимние традиции, в рамках акции «Веди родителей в музей». В программе рассказ об истории елочной игрушки и мастер-класс по изготовлению елочной игрушки из ваты</w:t>
            </w:r>
          </w:p>
        </w:tc>
      </w:tr>
      <w:tr w:rsidR="00AF7CF0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AF7CF0" w:rsidRPr="00EC50DE" w:rsidRDefault="00AF7CF0" w:rsidP="00B175C8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AF7CF0" w:rsidRPr="00EC50DE" w:rsidRDefault="00AF7CF0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Центральная районная  библиотека,</w:t>
            </w:r>
          </w:p>
          <w:p w:rsidR="00AF7CF0" w:rsidRPr="00EC50DE" w:rsidRDefault="00AF7CF0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AF7CF0" w:rsidRPr="00EC50DE" w:rsidRDefault="00AF7CF0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с. Тегульдет,</w:t>
            </w:r>
          </w:p>
          <w:p w:rsidR="00AF7CF0" w:rsidRPr="00EC50DE" w:rsidRDefault="00AF7CF0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ул. Парковая,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F7CF0" w:rsidRPr="00EC50DE" w:rsidRDefault="00AF7CF0" w:rsidP="0032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Интерактивная экскурсия «Новогодние и святочные гадания»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F7CF0" w:rsidRPr="00EC50DE" w:rsidRDefault="000B7337" w:rsidP="0032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06.01.2026</w:t>
            </w:r>
          </w:p>
          <w:p w:rsidR="00AF7CF0" w:rsidRPr="00EC50DE" w:rsidRDefault="00AF7CF0" w:rsidP="0032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F7CF0" w:rsidRPr="00EC50DE" w:rsidRDefault="00AF7CF0" w:rsidP="0032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86" w:type="dxa"/>
            <w:shd w:val="clear" w:color="auto" w:fill="auto"/>
          </w:tcPr>
          <w:p w:rsidR="00AF7CF0" w:rsidRPr="00EC50DE" w:rsidRDefault="00AF7CF0" w:rsidP="00321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Селянинова Л.А.,</w:t>
            </w:r>
          </w:p>
          <w:p w:rsidR="00AF7CF0" w:rsidRPr="00EC50DE" w:rsidRDefault="00AF7CF0" w:rsidP="00321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библиотекарь 2 категории</w:t>
            </w:r>
          </w:p>
          <w:p w:rsidR="00AF7CF0" w:rsidRPr="00EC50DE" w:rsidRDefault="00AF7CF0" w:rsidP="00321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AF7CF0" w:rsidRPr="00EC50DE" w:rsidRDefault="00AF7CF0" w:rsidP="000C27EF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Интерактивная экскурсия для всей семьи из цикла «</w:t>
            </w:r>
            <w:r w:rsidR="00D5533F" w:rsidRPr="00EC50DE">
              <w:rPr>
                <w:rFonts w:ascii="Times New Roman" w:hAnsi="Times New Roman" w:cs="Times New Roman"/>
                <w:sz w:val="20"/>
              </w:rPr>
              <w:t>Праздничные</w:t>
            </w:r>
            <w:r w:rsidRPr="00EC50DE">
              <w:rPr>
                <w:rFonts w:ascii="Times New Roman" w:hAnsi="Times New Roman" w:cs="Times New Roman"/>
                <w:sz w:val="20"/>
              </w:rPr>
              <w:t xml:space="preserve"> зимние традиции,  в рамках акции «Веди родителей в музей». В программе реальные рассказы </w:t>
            </w:r>
            <w:r w:rsidR="00013256" w:rsidRPr="00EC50DE">
              <w:rPr>
                <w:rFonts w:ascii="Times New Roman" w:hAnsi="Times New Roman" w:cs="Times New Roman"/>
                <w:sz w:val="20"/>
              </w:rPr>
              <w:t xml:space="preserve">о гаданиях  и проба на </w:t>
            </w:r>
            <w:r w:rsidR="00D5533F" w:rsidRPr="00EC50DE">
              <w:rPr>
                <w:rFonts w:ascii="Times New Roman" w:hAnsi="Times New Roman" w:cs="Times New Roman"/>
                <w:sz w:val="20"/>
              </w:rPr>
              <w:t>практике</w:t>
            </w:r>
            <w:r w:rsidR="00013256" w:rsidRPr="00EC50DE">
              <w:rPr>
                <w:rFonts w:ascii="Times New Roman" w:hAnsi="Times New Roman" w:cs="Times New Roman"/>
                <w:sz w:val="20"/>
              </w:rPr>
              <w:t xml:space="preserve"> некоторых гаданий.</w:t>
            </w:r>
          </w:p>
        </w:tc>
      </w:tr>
      <w:tr w:rsidR="00B175C8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175C8" w:rsidRPr="00EC50DE" w:rsidRDefault="00B175C8" w:rsidP="00B175C8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B175C8" w:rsidRPr="00EC50DE" w:rsidRDefault="00B175C8" w:rsidP="00B17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Центральная районная  библиотека,</w:t>
            </w:r>
          </w:p>
          <w:p w:rsidR="00B175C8" w:rsidRPr="00EC50DE" w:rsidRDefault="00B175C8" w:rsidP="00B17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B175C8" w:rsidRPr="00EC50DE" w:rsidRDefault="00B175C8" w:rsidP="00B17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с. Тегульдет,</w:t>
            </w:r>
          </w:p>
          <w:p w:rsidR="00B175C8" w:rsidRPr="00EC50DE" w:rsidRDefault="00B175C8" w:rsidP="00B17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ул. Парковая,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5C8" w:rsidRPr="00EC50DE" w:rsidRDefault="00B175C8" w:rsidP="00B175C8"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 xml:space="preserve">Интеллектуальная игра </w:t>
            </w:r>
          </w:p>
          <w:p w:rsidR="00B175C8" w:rsidRPr="00EC50DE" w:rsidRDefault="00B175C8" w:rsidP="00B175C8"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«Рождество на пороге»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75C8" w:rsidRPr="00EC50DE" w:rsidRDefault="000B7337" w:rsidP="00B175C8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06.01.2026</w:t>
            </w:r>
          </w:p>
          <w:p w:rsidR="00B175C8" w:rsidRPr="00EC50DE" w:rsidRDefault="00B175C8" w:rsidP="00B175C8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17:00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75C8" w:rsidRPr="00EC50DE" w:rsidRDefault="00B175C8" w:rsidP="00B175C8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B175C8" w:rsidRPr="00EC50DE" w:rsidRDefault="00B175C8" w:rsidP="00B175C8">
            <w:pPr>
              <w:spacing w:after="0" w:line="240" w:lineRule="auto"/>
              <w:ind w:right="86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Скворцов И.Н.,</w:t>
            </w:r>
          </w:p>
          <w:p w:rsidR="00B175C8" w:rsidRPr="00EC50DE" w:rsidRDefault="00B175C8" w:rsidP="00B175C8">
            <w:pPr>
              <w:spacing w:after="0" w:line="240" w:lineRule="auto"/>
              <w:ind w:right="86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библиотекарь</w:t>
            </w:r>
          </w:p>
          <w:p w:rsidR="00B175C8" w:rsidRPr="00EC50DE" w:rsidRDefault="00B175C8" w:rsidP="00B175C8">
            <w:pPr>
              <w:spacing w:after="0" w:line="240" w:lineRule="auto"/>
              <w:ind w:right="86"/>
              <w:rPr>
                <w:rFonts w:ascii="Times New Roman" w:hAnsi="Times New Roman" w:cs="Times New Roman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B175C8" w:rsidRPr="00EC50DE" w:rsidRDefault="00B175C8" w:rsidP="000C27EF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Мероприятие посвящено празднованию Рождества Христова.</w:t>
            </w:r>
          </w:p>
        </w:tc>
      </w:tr>
      <w:tr w:rsidR="001334B3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1334B3" w:rsidRPr="00EC50DE" w:rsidRDefault="001334B3" w:rsidP="00B175C8">
            <w:pPr>
              <w:pStyle w:val="a7"/>
              <w:numPr>
                <w:ilvl w:val="0"/>
                <w:numId w:val="4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  <w:r w:rsidRPr="00EC50DE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2394" w:type="dxa"/>
            <w:shd w:val="clear" w:color="auto" w:fill="auto"/>
          </w:tcPr>
          <w:p w:rsidR="001334B3" w:rsidRPr="00EC50DE" w:rsidRDefault="001334B3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Центральная районная  библиотека,</w:t>
            </w:r>
          </w:p>
          <w:p w:rsidR="001334B3" w:rsidRPr="00EC50DE" w:rsidRDefault="001334B3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1334B3" w:rsidRPr="00EC50DE" w:rsidRDefault="001334B3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с. Тегульдет,</w:t>
            </w:r>
          </w:p>
          <w:p w:rsidR="001334B3" w:rsidRPr="00EC50DE" w:rsidRDefault="001334B3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ул. Парковая,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34B3" w:rsidRPr="00EC50DE" w:rsidRDefault="001334B3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Книга памяти Тегульдетского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34B3" w:rsidRPr="00EC50DE" w:rsidRDefault="000B7337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 -30.04.2026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34B3" w:rsidRPr="00EC50DE" w:rsidRDefault="001334B3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6" w:type="dxa"/>
            <w:shd w:val="clear" w:color="auto" w:fill="auto"/>
          </w:tcPr>
          <w:p w:rsidR="001334B3" w:rsidRPr="00EC50DE" w:rsidRDefault="001334B3" w:rsidP="00321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Скворцов И.Н.,</w:t>
            </w:r>
          </w:p>
          <w:p w:rsidR="001334B3" w:rsidRPr="00EC50DE" w:rsidRDefault="001334B3" w:rsidP="00321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библиотекарь </w:t>
            </w:r>
          </w:p>
          <w:p w:rsidR="001334B3" w:rsidRPr="00EC50DE" w:rsidRDefault="001334B3" w:rsidP="00321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1334B3" w:rsidRPr="00EC50DE" w:rsidRDefault="001334B3" w:rsidP="000C27EF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Исследовательская работа по розыску документов, уточнению данных для составления «Книги памяти» Тегульдетского района</w:t>
            </w:r>
          </w:p>
        </w:tc>
      </w:tr>
      <w:tr w:rsidR="00AF7CF0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AF7CF0" w:rsidRPr="00EC50DE" w:rsidRDefault="00AF7CF0" w:rsidP="003219E1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AF7CF0" w:rsidRPr="00EC50DE" w:rsidRDefault="00AF7CF0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Центральная районная  библиотека,</w:t>
            </w:r>
          </w:p>
          <w:p w:rsidR="00AF7CF0" w:rsidRPr="00EC50DE" w:rsidRDefault="00AF7CF0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AF7CF0" w:rsidRPr="00EC50DE" w:rsidRDefault="00AF7CF0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с. Тегульдет,</w:t>
            </w:r>
          </w:p>
          <w:p w:rsidR="00AF7CF0" w:rsidRPr="00EC50DE" w:rsidRDefault="00AF7CF0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ул. Парковая,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F7CF0" w:rsidRPr="00EC50DE" w:rsidRDefault="00AF7CF0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Цикл постов «Памятные даты</w:t>
            </w:r>
            <w:r w:rsidR="003219E1" w:rsidRPr="00EC50D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F7CF0" w:rsidRPr="00EC50DE" w:rsidRDefault="000B7337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 -29.12.2026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F7CF0" w:rsidRPr="00EC50DE" w:rsidRDefault="00AF7CF0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6" w:type="dxa"/>
            <w:shd w:val="clear" w:color="auto" w:fill="auto"/>
          </w:tcPr>
          <w:p w:rsidR="00AF7CF0" w:rsidRPr="00EC50DE" w:rsidRDefault="00AF7CF0" w:rsidP="00321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Легостаева Д.О.,</w:t>
            </w:r>
          </w:p>
          <w:p w:rsidR="00AF7CF0" w:rsidRPr="00EC50DE" w:rsidRDefault="00AF7CF0" w:rsidP="00321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библиотекарь </w:t>
            </w:r>
            <w:r w:rsidR="008F6E36" w:rsidRPr="00EC50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  <w:p w:rsidR="00AF7CF0" w:rsidRPr="00EC50DE" w:rsidRDefault="00AF7CF0" w:rsidP="00321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AF7CF0" w:rsidRPr="00EC50DE" w:rsidRDefault="00AF7CF0" w:rsidP="000C27EF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 xml:space="preserve">Цикл постов с видеорядом </w:t>
            </w:r>
          </w:p>
        </w:tc>
      </w:tr>
      <w:tr w:rsidR="00856D28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856D28" w:rsidRPr="00EC50DE" w:rsidRDefault="00856D28" w:rsidP="003219E1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856D28" w:rsidRPr="00EC50DE" w:rsidRDefault="00856D28" w:rsidP="003219E1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Центральная районная  библиотека,</w:t>
            </w:r>
          </w:p>
          <w:p w:rsidR="00856D28" w:rsidRPr="00EC50DE" w:rsidRDefault="00856D28" w:rsidP="003219E1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Томская область, Тегульдетский район,</w:t>
            </w:r>
          </w:p>
          <w:p w:rsidR="00856D28" w:rsidRPr="00EC50DE" w:rsidRDefault="00856D28" w:rsidP="003219E1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с. Тегульдет,</w:t>
            </w:r>
          </w:p>
          <w:p w:rsidR="00856D28" w:rsidRPr="00EC50DE" w:rsidRDefault="00856D28" w:rsidP="003219E1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ул. Парковая,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6D28" w:rsidRPr="00EC50DE" w:rsidRDefault="00856D28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Экскурсия по музею Центральной районной библиотеки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6D28" w:rsidRPr="00EC50DE" w:rsidRDefault="000B7337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 – 27.12.2026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6D28" w:rsidRPr="00EC50DE" w:rsidRDefault="00856D28" w:rsidP="0032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086" w:type="dxa"/>
            <w:shd w:val="clear" w:color="auto" w:fill="auto"/>
          </w:tcPr>
          <w:p w:rsidR="00856D28" w:rsidRPr="00EC50DE" w:rsidRDefault="00856D28" w:rsidP="00321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Селянинова Л.А.,</w:t>
            </w:r>
          </w:p>
          <w:p w:rsidR="00856D28" w:rsidRPr="00EC50DE" w:rsidRDefault="00856D28" w:rsidP="00321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библиотекарь 2 категории</w:t>
            </w:r>
          </w:p>
          <w:p w:rsidR="00856D28" w:rsidRPr="00EC50DE" w:rsidRDefault="00856D28" w:rsidP="00321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856D28" w:rsidRPr="00EC50DE" w:rsidRDefault="00856D28" w:rsidP="000C27EF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Рассказ об истории Тегульдетского района, со дня основания районного центра до конца ХХ века. (Пушкинская карта).</w:t>
            </w:r>
          </w:p>
        </w:tc>
      </w:tr>
      <w:tr w:rsidR="00EC406B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EC406B" w:rsidRPr="00EC50DE" w:rsidRDefault="00EC406B" w:rsidP="00EC406B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EC406B" w:rsidRPr="00EC50DE" w:rsidRDefault="00EC406B" w:rsidP="00EC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МКОУ «ТСОШ»</w:t>
            </w:r>
          </w:p>
          <w:p w:rsidR="00EC406B" w:rsidRPr="00EC50DE" w:rsidRDefault="00EC406B" w:rsidP="00EC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EC406B" w:rsidRPr="00EC50DE" w:rsidRDefault="00EC406B" w:rsidP="00EC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с. Тегульдет,</w:t>
            </w:r>
          </w:p>
          <w:p w:rsidR="00EC406B" w:rsidRPr="00EC50DE" w:rsidRDefault="00EC406B" w:rsidP="00EC406B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ул. Советская, 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406B" w:rsidRPr="00EC50DE" w:rsidRDefault="00EC406B" w:rsidP="00EC406B"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Тематические беседы в средней школе с. Тегульдет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C406B" w:rsidRPr="00EC50DE" w:rsidRDefault="00AB3748" w:rsidP="00AB3748"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717AF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-25.</w:t>
            </w:r>
            <w:r w:rsidR="00EC406B" w:rsidRPr="00EC50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B7337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:rsidR="00EC406B" w:rsidRPr="00EC50DE" w:rsidRDefault="00EC406B" w:rsidP="00EC406B"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9:30-13:30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C406B" w:rsidRPr="00EC50DE" w:rsidRDefault="00F778D7" w:rsidP="00EC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3086" w:type="dxa"/>
            <w:shd w:val="clear" w:color="auto" w:fill="auto"/>
          </w:tcPr>
          <w:p w:rsidR="00EC406B" w:rsidRPr="00EC50DE" w:rsidRDefault="00EC406B" w:rsidP="00EC406B">
            <w:pPr>
              <w:spacing w:after="0" w:line="240" w:lineRule="auto"/>
              <w:ind w:right="86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Орехова Д.М.,</w:t>
            </w:r>
          </w:p>
          <w:p w:rsidR="00EC406B" w:rsidRPr="00EC50DE" w:rsidRDefault="008F6E36" w:rsidP="00EC406B">
            <w:pPr>
              <w:spacing w:after="0" w:line="240" w:lineRule="auto"/>
              <w:ind w:right="86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EC406B" w:rsidRPr="00EC50DE">
              <w:rPr>
                <w:rFonts w:ascii="Times New Roman" w:hAnsi="Times New Roman" w:cs="Times New Roman"/>
                <w:sz w:val="20"/>
                <w:szCs w:val="20"/>
              </w:rPr>
              <w:t>иблиотекарь</w:t>
            </w: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 xml:space="preserve"> 1 категории</w:t>
            </w:r>
          </w:p>
          <w:p w:rsidR="00EC406B" w:rsidRPr="00EC50DE" w:rsidRDefault="00EC406B" w:rsidP="00EC406B">
            <w:pPr>
              <w:spacing w:after="0" w:line="240" w:lineRule="auto"/>
              <w:ind w:right="86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EC406B" w:rsidRPr="00EC50DE" w:rsidRDefault="00EC406B" w:rsidP="000C27EF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Тематические беседы для учащихся средней школы с. Тегульдет, по запросу.</w:t>
            </w:r>
          </w:p>
        </w:tc>
      </w:tr>
      <w:tr w:rsidR="00A66DC4" w:rsidRPr="00EC50DE" w:rsidTr="00A66DC4">
        <w:trPr>
          <w:jc w:val="center"/>
        </w:trPr>
        <w:tc>
          <w:tcPr>
            <w:tcW w:w="440" w:type="dxa"/>
            <w:shd w:val="clear" w:color="auto" w:fill="auto"/>
          </w:tcPr>
          <w:p w:rsidR="00A66DC4" w:rsidRPr="00EC50DE" w:rsidRDefault="00A66DC4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Центральная районная  библиотека,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с. Тегульдет,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ул. Парковая,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Видеопроект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«Места, события, память»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111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.02-31.05.2026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6" w:type="dxa"/>
            <w:shd w:val="clear" w:color="auto" w:fill="auto"/>
          </w:tcPr>
          <w:p w:rsidR="00A66DC4" w:rsidRPr="00A66DC4" w:rsidRDefault="00A66DC4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Селянинова Л.А.,</w:t>
            </w:r>
          </w:p>
          <w:p w:rsidR="00A66DC4" w:rsidRPr="00A66DC4" w:rsidRDefault="00A66DC4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библиотекарь 2 категории</w:t>
            </w:r>
          </w:p>
          <w:p w:rsidR="00A66DC4" w:rsidRPr="00A66DC4" w:rsidRDefault="00A66DC4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A66DC4" w:rsidRPr="00A66DC4" w:rsidRDefault="00A66DC4" w:rsidP="00A66D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Ряд  коротких видеороликов о местах в Тегульдетском районе (Например,  территория школы, больницы,  библиотеки и др.) Ролики будут выставляться в социальных сетях. В проекте примут участие все филиалы библиотечной системы.</w:t>
            </w:r>
          </w:p>
        </w:tc>
      </w:tr>
      <w:tr w:rsidR="00A66DC4" w:rsidRPr="00EC50DE" w:rsidTr="00A66DC4">
        <w:trPr>
          <w:jc w:val="center"/>
        </w:trPr>
        <w:tc>
          <w:tcPr>
            <w:tcW w:w="440" w:type="dxa"/>
            <w:shd w:val="clear" w:color="auto" w:fill="auto"/>
          </w:tcPr>
          <w:p w:rsidR="00A66DC4" w:rsidRPr="00EC50DE" w:rsidRDefault="00A66DC4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Центральная районная  библиотека,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Томская область, Тегульдетский район,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с. Тегульдет,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ул. Парковая,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6DC4" w:rsidRDefault="00A66DC4" w:rsidP="00A66DC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Конкурс фотографий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«Земля Тегульдетская»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02.02-14.05.2026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3086" w:type="dxa"/>
            <w:shd w:val="clear" w:color="auto" w:fill="auto"/>
          </w:tcPr>
          <w:p w:rsidR="00A66DC4" w:rsidRPr="00A66DC4" w:rsidRDefault="00A66DC4" w:rsidP="00A66DC4">
            <w:pPr>
              <w:spacing w:after="0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Легостаева Д.О.,</w:t>
            </w:r>
          </w:p>
          <w:p w:rsidR="00A66DC4" w:rsidRPr="00A66DC4" w:rsidRDefault="00A66DC4" w:rsidP="00A66DC4">
            <w:pPr>
              <w:spacing w:after="0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библиотекарь 1категории</w:t>
            </w:r>
          </w:p>
          <w:p w:rsidR="00A66DC4" w:rsidRPr="00A66DC4" w:rsidRDefault="00A66DC4" w:rsidP="00A66DC4">
            <w:pPr>
              <w:spacing w:after="0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A66DC4" w:rsidRPr="00A66DC4" w:rsidRDefault="00A66DC4" w:rsidP="00A66DC4">
            <w:pPr>
              <w:spacing w:after="0"/>
              <w:jc w:val="both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Районный конкурс для всех возрастных категорий. На конкурс  будут приниматься фотоработы, изображающие природу Тегульдетского района.</w:t>
            </w:r>
          </w:p>
        </w:tc>
      </w:tr>
      <w:tr w:rsidR="00A66DC4" w:rsidRPr="00EC50DE" w:rsidTr="00A66DC4">
        <w:trPr>
          <w:jc w:val="center"/>
        </w:trPr>
        <w:tc>
          <w:tcPr>
            <w:tcW w:w="440" w:type="dxa"/>
            <w:shd w:val="clear" w:color="auto" w:fill="auto"/>
          </w:tcPr>
          <w:p w:rsidR="00A66DC4" w:rsidRPr="00EC50DE" w:rsidRDefault="00A66DC4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МКОУ «Тегульдетская СОШ»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Томская область, Тегульдетский район,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с. Тегульдет,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 xml:space="preserve">ул. </w:t>
            </w:r>
            <w:r>
              <w:rPr>
                <w:rFonts w:ascii="Times New Roman" w:hAnsi="Times New Roman"/>
                <w:sz w:val="20"/>
              </w:rPr>
              <w:t>Советская</w:t>
            </w:r>
            <w:r w:rsidRPr="00A66DC4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Культурно-образовательный проект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«Район, в котором мы живем»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02.02-30.11.2026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3086" w:type="dxa"/>
            <w:shd w:val="clear" w:color="auto" w:fill="auto"/>
          </w:tcPr>
          <w:p w:rsidR="00A66DC4" w:rsidRPr="00A66DC4" w:rsidRDefault="00A66DC4" w:rsidP="00A66DC4">
            <w:pPr>
              <w:spacing w:after="0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Орехова Д.М..,</w:t>
            </w:r>
          </w:p>
          <w:p w:rsidR="00A66DC4" w:rsidRPr="00A66DC4" w:rsidRDefault="00A66DC4" w:rsidP="00A66DC4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 w:rsidRPr="00A66DC4">
              <w:rPr>
                <w:rFonts w:ascii="Times New Roman" w:hAnsi="Times New Roman"/>
                <w:sz w:val="20"/>
              </w:rPr>
              <w:t xml:space="preserve">едущий библиотекарь </w:t>
            </w:r>
          </w:p>
          <w:p w:rsidR="00A66DC4" w:rsidRPr="00A66DC4" w:rsidRDefault="00A66DC4" w:rsidP="00A66DC4">
            <w:pPr>
              <w:spacing w:after="0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A66DC4" w:rsidRPr="00A66DC4" w:rsidRDefault="00A66DC4" w:rsidP="00A66DC4">
            <w:pPr>
              <w:spacing w:after="0"/>
              <w:jc w:val="both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Цикл бесед, лекций, мастер классов, интеллектуальных игр и др. для школьников среднего и старшего звена, отражающих историю Тегульдетского района</w:t>
            </w:r>
          </w:p>
        </w:tc>
      </w:tr>
      <w:tr w:rsidR="00A66DC4" w:rsidRPr="00EC50DE" w:rsidTr="00A66DC4">
        <w:trPr>
          <w:jc w:val="center"/>
        </w:trPr>
        <w:tc>
          <w:tcPr>
            <w:tcW w:w="440" w:type="dxa"/>
            <w:shd w:val="clear" w:color="auto" w:fill="auto"/>
          </w:tcPr>
          <w:p w:rsidR="00A66DC4" w:rsidRPr="00EC50DE" w:rsidRDefault="00A66DC4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Центральная районная  </w:t>
            </w:r>
            <w:r w:rsidRPr="00A66D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библиотека,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с. Тегульдет,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ул. Парковая,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Краеведческий </w:t>
            </w:r>
            <w:r w:rsidRPr="00A66D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проект 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«Шаг за шагом по родному краю»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09.02.-25.12.2026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3086" w:type="dxa"/>
            <w:shd w:val="clear" w:color="auto" w:fill="auto"/>
          </w:tcPr>
          <w:p w:rsidR="00A66DC4" w:rsidRPr="00A66DC4" w:rsidRDefault="00A66DC4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Селянинова Л.А.,</w:t>
            </w:r>
          </w:p>
          <w:p w:rsidR="00A66DC4" w:rsidRPr="00A66DC4" w:rsidRDefault="00A66DC4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библиотекарь 2 категории</w:t>
            </w:r>
          </w:p>
          <w:p w:rsidR="00A66DC4" w:rsidRPr="00A66DC4" w:rsidRDefault="00A66DC4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A66DC4" w:rsidRPr="00A66DC4" w:rsidRDefault="00A66DC4" w:rsidP="00A66D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Проект для младших школьников </w:t>
            </w:r>
            <w:r w:rsidRPr="00A66D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рассчитан на 4 года ( с 1 по 4 кл.). В ходе реализации будут проведены беседы, краеведческие уроки,  мастер-классы, викторины и др., отражающие историю Тегульдетского района. Встречи будут проходить два раза в месяц. </w:t>
            </w:r>
          </w:p>
        </w:tc>
      </w:tr>
      <w:tr w:rsidR="009249EC" w:rsidRPr="00EC50DE" w:rsidTr="009249EC">
        <w:trPr>
          <w:jc w:val="center"/>
        </w:trPr>
        <w:tc>
          <w:tcPr>
            <w:tcW w:w="440" w:type="dxa"/>
            <w:shd w:val="clear" w:color="auto" w:fill="auto"/>
          </w:tcPr>
          <w:p w:rsidR="009249EC" w:rsidRPr="00EC50DE" w:rsidRDefault="009249EC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9249EC" w:rsidRPr="00EC50DE" w:rsidRDefault="009249EC" w:rsidP="00924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«Тегульдетская районная ЦБС»</w:t>
            </w:r>
          </w:p>
          <w:p w:rsidR="009249EC" w:rsidRPr="00EC50DE" w:rsidRDefault="009249EC" w:rsidP="00924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9249EC" w:rsidRPr="00EC50DE" w:rsidRDefault="009249EC" w:rsidP="00924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с. Тегульдет,</w:t>
            </w:r>
          </w:p>
          <w:p w:rsidR="009249EC" w:rsidRPr="00EC50DE" w:rsidRDefault="009249EC" w:rsidP="00924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ул. Парковая,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49EC" w:rsidRPr="00EC50DE" w:rsidRDefault="009249EC" w:rsidP="009249EC">
            <w:pPr>
              <w:spacing w:after="0" w:line="240" w:lineRule="auto"/>
              <w:ind w:left="-92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Районный проект</w:t>
            </w:r>
          </w:p>
          <w:p w:rsidR="009249EC" w:rsidRPr="00EC50DE" w:rsidRDefault="009249EC" w:rsidP="009249EC">
            <w:pPr>
              <w:spacing w:after="0" w:line="240" w:lineRule="auto"/>
              <w:ind w:left="-92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«Только по ПушКе»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49EC" w:rsidRPr="00EC50DE" w:rsidRDefault="009249EC" w:rsidP="00924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774AA">
              <w:rPr>
                <w:rFonts w:ascii="Times New Roman" w:hAnsi="Times New Roman" w:cs="Times New Roman"/>
                <w:sz w:val="20"/>
                <w:szCs w:val="20"/>
              </w:rPr>
              <w:t>-31.12.2026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49EC" w:rsidRPr="00EC50DE" w:rsidRDefault="00ED12DA" w:rsidP="00924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3086" w:type="dxa"/>
            <w:shd w:val="clear" w:color="auto" w:fill="auto"/>
          </w:tcPr>
          <w:p w:rsidR="009249EC" w:rsidRPr="00EC50DE" w:rsidRDefault="009249EC" w:rsidP="009249EC">
            <w:pPr>
              <w:spacing w:after="0" w:line="240" w:lineRule="auto"/>
              <w:ind w:right="86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Орехова Д.М.,</w:t>
            </w:r>
          </w:p>
          <w:p w:rsidR="009249EC" w:rsidRPr="00EC50DE" w:rsidRDefault="009249EC" w:rsidP="009249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библиотекарь 1 категории</w:t>
            </w:r>
          </w:p>
          <w:p w:rsidR="009249EC" w:rsidRPr="00EC50DE" w:rsidRDefault="009249EC" w:rsidP="009249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9249EC" w:rsidRPr="00EC50DE" w:rsidRDefault="009249EC" w:rsidP="009249EC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В течение года для участников программы Пушкинская карта 1 раз в неделю будут проходить мероприятия различных форм и содержания:</w:t>
            </w:r>
          </w:p>
          <w:p w:rsidR="009249EC" w:rsidRPr="00EC50DE" w:rsidRDefault="009249EC" w:rsidP="009249EC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-</w:t>
            </w:r>
            <w:r w:rsidRPr="003276C5">
              <w:rPr>
                <w:rFonts w:ascii="Times New Roman" w:hAnsi="Times New Roman" w:cs="Times New Roman"/>
                <w:i/>
                <w:sz w:val="20"/>
              </w:rPr>
              <w:t>круглый стол</w:t>
            </w:r>
            <w:r w:rsidRPr="00EC50DE">
              <w:rPr>
                <w:rFonts w:ascii="Times New Roman" w:hAnsi="Times New Roman" w:cs="Times New Roman"/>
                <w:sz w:val="20"/>
              </w:rPr>
              <w:t xml:space="preserve"> (мероприятие посвящено значению книги и чтения в жизни в человека, как та или иная прочитанная книга оказывает влияние на личность, его поступки.);</w:t>
            </w:r>
          </w:p>
          <w:p w:rsidR="009249EC" w:rsidRPr="00EC50DE" w:rsidRDefault="009249EC" w:rsidP="009249EC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-</w:t>
            </w:r>
            <w:r w:rsidRPr="003276C5">
              <w:rPr>
                <w:rFonts w:ascii="Times New Roman" w:hAnsi="Times New Roman" w:cs="Times New Roman"/>
                <w:i/>
                <w:sz w:val="20"/>
              </w:rPr>
              <w:t>мастер-класс</w:t>
            </w:r>
            <w:r w:rsidRPr="00EC50DE">
              <w:rPr>
                <w:rFonts w:ascii="Times New Roman" w:hAnsi="Times New Roman" w:cs="Times New Roman"/>
                <w:sz w:val="20"/>
              </w:rPr>
              <w:t xml:space="preserve"> (в рамках мероприятия сотрудниками библиотек будут проводиться мастер-классы, знакомящие с современным и классическим творчеством);</w:t>
            </w:r>
          </w:p>
          <w:p w:rsidR="009249EC" w:rsidRPr="00EC50DE" w:rsidRDefault="009249EC" w:rsidP="009249EC">
            <w:pPr>
              <w:spacing w:after="0" w:line="240" w:lineRule="auto"/>
              <w:ind w:left="-60" w:right="86"/>
              <w:jc w:val="both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-</w:t>
            </w:r>
            <w:r w:rsidRPr="003276C5">
              <w:rPr>
                <w:rFonts w:ascii="Times New Roman" w:hAnsi="Times New Roman" w:cs="Times New Roman"/>
                <w:i/>
                <w:sz w:val="20"/>
              </w:rPr>
              <w:t>викторина/квиз</w:t>
            </w:r>
            <w:r w:rsidRPr="00EC50DE">
              <w:rPr>
                <w:rFonts w:ascii="Times New Roman" w:hAnsi="Times New Roman" w:cs="Times New Roman"/>
                <w:sz w:val="20"/>
              </w:rPr>
              <w:t xml:space="preserve"> (участие в командной интеллектуально-развлекательной игре позволит получить новые знания в различных сферах жизни интересно и просто);</w:t>
            </w:r>
          </w:p>
          <w:p w:rsidR="009249EC" w:rsidRPr="00EC50DE" w:rsidRDefault="009249EC" w:rsidP="009249EC">
            <w:pPr>
              <w:spacing w:after="0" w:line="240" w:lineRule="auto"/>
              <w:ind w:left="-60" w:right="86"/>
              <w:jc w:val="both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-</w:t>
            </w:r>
            <w:r w:rsidRPr="003276C5">
              <w:rPr>
                <w:rFonts w:ascii="Times New Roman" w:hAnsi="Times New Roman" w:cs="Times New Roman"/>
                <w:i/>
                <w:sz w:val="20"/>
              </w:rPr>
              <w:t>лекция</w:t>
            </w:r>
            <w:r w:rsidRPr="00EC50DE">
              <w:rPr>
                <w:rFonts w:ascii="Times New Roman" w:hAnsi="Times New Roman" w:cs="Times New Roman"/>
                <w:sz w:val="20"/>
              </w:rPr>
              <w:t xml:space="preserve"> (мероприятие научит не бояться задавать «глупые» вопросы и получить ответ на некоторые, самые волнующие из них. Каждая лекция соотносится с одним из вопросов, ответ на который будет получен в конце встречи)</w:t>
            </w:r>
          </w:p>
          <w:p w:rsidR="009249EC" w:rsidRDefault="009249EC" w:rsidP="00175B14">
            <w:pPr>
              <w:spacing w:after="0" w:line="240" w:lineRule="auto"/>
              <w:ind w:left="-60" w:right="86"/>
              <w:jc w:val="both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-</w:t>
            </w:r>
            <w:r w:rsidRPr="003276C5">
              <w:rPr>
                <w:rFonts w:ascii="Times New Roman" w:hAnsi="Times New Roman" w:cs="Times New Roman"/>
                <w:i/>
                <w:sz w:val="20"/>
              </w:rPr>
              <w:t>квест</w:t>
            </w:r>
            <w:r w:rsidRPr="00EC50DE">
              <w:rPr>
                <w:rFonts w:ascii="Times New Roman" w:hAnsi="Times New Roman" w:cs="Times New Roman"/>
                <w:sz w:val="20"/>
              </w:rPr>
              <w:t xml:space="preserve"> (участники смогут попробовать себя в роли детективов, </w:t>
            </w:r>
            <w:r w:rsidR="00175B14">
              <w:rPr>
                <w:rFonts w:ascii="Times New Roman" w:hAnsi="Times New Roman" w:cs="Times New Roman"/>
                <w:sz w:val="20"/>
              </w:rPr>
              <w:t xml:space="preserve">журналистов, </w:t>
            </w:r>
            <w:r w:rsidRPr="00EC50DE">
              <w:rPr>
                <w:rFonts w:ascii="Times New Roman" w:hAnsi="Times New Roman" w:cs="Times New Roman"/>
                <w:sz w:val="20"/>
              </w:rPr>
              <w:t xml:space="preserve">попытаются разгадать </w:t>
            </w:r>
            <w:r w:rsidR="00175B14">
              <w:rPr>
                <w:rFonts w:ascii="Times New Roman" w:hAnsi="Times New Roman" w:cs="Times New Roman"/>
                <w:sz w:val="20"/>
              </w:rPr>
              <w:t xml:space="preserve">различные </w:t>
            </w:r>
            <w:r w:rsidRPr="00EC50DE">
              <w:rPr>
                <w:rFonts w:ascii="Times New Roman" w:hAnsi="Times New Roman" w:cs="Times New Roman"/>
                <w:sz w:val="20"/>
              </w:rPr>
              <w:t xml:space="preserve">тайны, опираясь на подсказки, </w:t>
            </w:r>
            <w:r w:rsidR="00175B14">
              <w:rPr>
                <w:rFonts w:ascii="Times New Roman" w:hAnsi="Times New Roman" w:cs="Times New Roman"/>
                <w:sz w:val="20"/>
              </w:rPr>
              <w:t>применяя логику и эрудицию</w:t>
            </w:r>
            <w:r w:rsidRPr="00EC50DE">
              <w:rPr>
                <w:rFonts w:ascii="Times New Roman" w:hAnsi="Times New Roman" w:cs="Times New Roman"/>
                <w:sz w:val="20"/>
              </w:rPr>
              <w:t>)</w:t>
            </w:r>
            <w:r w:rsidR="003276C5">
              <w:rPr>
                <w:rFonts w:ascii="Times New Roman" w:hAnsi="Times New Roman" w:cs="Times New Roman"/>
                <w:sz w:val="20"/>
              </w:rPr>
              <w:t>;</w:t>
            </w:r>
          </w:p>
          <w:p w:rsidR="003276C5" w:rsidRPr="003276C5" w:rsidRDefault="003276C5" w:rsidP="00175B14">
            <w:pPr>
              <w:spacing w:after="0" w:line="240" w:lineRule="auto"/>
              <w:ind w:left="-60" w:right="86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20"/>
              </w:rPr>
              <w:t>(р</w:t>
            </w:r>
            <w:r w:rsidRPr="003276C5">
              <w:rPr>
                <w:rFonts w:ascii="Times New Roman" w:hAnsi="Times New Roman" w:cs="Times New Roman"/>
                <w:sz w:val="20"/>
              </w:rPr>
              <w:t xml:space="preserve">ассказ об истории </w:t>
            </w:r>
            <w:r w:rsidRPr="003276C5">
              <w:rPr>
                <w:rFonts w:ascii="Times New Roman" w:hAnsi="Times New Roman" w:cs="Times New Roman"/>
                <w:sz w:val="20"/>
              </w:rPr>
              <w:lastRenderedPageBreak/>
              <w:t>Тегульдетского района, со дня основания районного центра до </w:t>
            </w:r>
            <w:r>
              <w:rPr>
                <w:rFonts w:ascii="Times New Roman" w:hAnsi="Times New Roman" w:cs="Times New Roman"/>
                <w:sz w:val="20"/>
              </w:rPr>
              <w:t>сегодняшних дней).</w:t>
            </w:r>
          </w:p>
        </w:tc>
      </w:tr>
      <w:tr w:rsidR="00E75C7C" w:rsidRPr="00EC50DE" w:rsidTr="009249EC">
        <w:trPr>
          <w:jc w:val="center"/>
        </w:trPr>
        <w:tc>
          <w:tcPr>
            <w:tcW w:w="440" w:type="dxa"/>
            <w:shd w:val="clear" w:color="auto" w:fill="auto"/>
          </w:tcPr>
          <w:p w:rsidR="00E75C7C" w:rsidRPr="00EC50DE" w:rsidRDefault="00E75C7C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E75C7C" w:rsidRPr="00A84012" w:rsidRDefault="00E75C7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4012">
              <w:rPr>
                <w:rFonts w:ascii="Times New Roman" w:hAnsi="Times New Roman" w:cs="Times New Roman"/>
                <w:sz w:val="20"/>
              </w:rPr>
              <w:t>МКОУ «Тегульдетская СОШ»</w:t>
            </w:r>
          </w:p>
          <w:p w:rsidR="00E75C7C" w:rsidRPr="00A84012" w:rsidRDefault="00E75C7C" w:rsidP="00456155">
            <w:pPr>
              <w:pStyle w:val="a3"/>
              <w:framePr w:hSpace="0" w:wrap="auto" w:vAnchor="margin" w:hAnchor="text" w:yAlign="inline"/>
              <w:rPr>
                <w:sz w:val="20"/>
                <w:szCs w:val="22"/>
              </w:rPr>
            </w:pPr>
            <w:r w:rsidRPr="00A84012">
              <w:rPr>
                <w:sz w:val="20"/>
                <w:szCs w:val="22"/>
              </w:rPr>
              <w:t>Томская область, Тегульдетский район,</w:t>
            </w:r>
          </w:p>
          <w:p w:rsidR="00E75C7C" w:rsidRPr="00A84012" w:rsidRDefault="00E75C7C" w:rsidP="00456155">
            <w:pPr>
              <w:pStyle w:val="a3"/>
              <w:framePr w:hSpace="0" w:wrap="auto" w:vAnchor="margin" w:hAnchor="text" w:yAlign="inline"/>
              <w:rPr>
                <w:sz w:val="20"/>
                <w:szCs w:val="22"/>
              </w:rPr>
            </w:pPr>
            <w:r w:rsidRPr="00A84012">
              <w:rPr>
                <w:sz w:val="20"/>
                <w:szCs w:val="22"/>
              </w:rPr>
              <w:t>с. Тегульдет,</w:t>
            </w:r>
          </w:p>
          <w:p w:rsidR="00E75C7C" w:rsidRPr="00A84012" w:rsidRDefault="00E75C7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12">
              <w:rPr>
                <w:rFonts w:ascii="Times New Roman" w:hAnsi="Times New Roman" w:cs="Times New Roman"/>
                <w:sz w:val="20"/>
              </w:rPr>
              <w:t>ул. Советская, 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5C7C" w:rsidRPr="00A84012" w:rsidRDefault="00E75C7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12">
              <w:rPr>
                <w:rFonts w:ascii="Times New Roman" w:hAnsi="Times New Roman" w:cs="Times New Roman"/>
                <w:sz w:val="20"/>
                <w:szCs w:val="20"/>
              </w:rPr>
              <w:t>Литературный проект</w:t>
            </w:r>
          </w:p>
          <w:p w:rsidR="00E75C7C" w:rsidRPr="00A84012" w:rsidRDefault="00E75C7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12">
              <w:rPr>
                <w:rFonts w:ascii="Times New Roman" w:hAnsi="Times New Roman" w:cs="Times New Roman"/>
                <w:sz w:val="20"/>
                <w:szCs w:val="20"/>
              </w:rPr>
              <w:t>«Писатели-юбиляры»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5C7C" w:rsidRPr="00A84012" w:rsidRDefault="00E75C7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84012">
              <w:rPr>
                <w:rFonts w:ascii="Times New Roman" w:hAnsi="Times New Roman" w:cs="Times New Roman"/>
                <w:sz w:val="20"/>
                <w:szCs w:val="20"/>
              </w:rPr>
              <w:t>.02-28.11</w:t>
            </w:r>
            <w:r w:rsidR="00F774A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:rsidR="00E75C7C" w:rsidRPr="00A84012" w:rsidRDefault="00E75C7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12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5C7C" w:rsidRPr="00A84012" w:rsidRDefault="00E75C7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12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3086" w:type="dxa"/>
            <w:shd w:val="clear" w:color="auto" w:fill="auto"/>
          </w:tcPr>
          <w:p w:rsidR="00E75C7C" w:rsidRPr="00A84012" w:rsidRDefault="00E75C7C" w:rsidP="004561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012">
              <w:rPr>
                <w:rFonts w:ascii="Times New Roman" w:hAnsi="Times New Roman" w:cs="Times New Roman"/>
                <w:sz w:val="20"/>
                <w:szCs w:val="20"/>
              </w:rPr>
              <w:t>Легостаева Д.О.,</w:t>
            </w:r>
          </w:p>
          <w:p w:rsidR="00E75C7C" w:rsidRPr="00A84012" w:rsidRDefault="00E75C7C" w:rsidP="004561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012">
              <w:rPr>
                <w:rFonts w:ascii="Times New Roman" w:hAnsi="Times New Roman" w:cs="Times New Roman"/>
                <w:sz w:val="20"/>
                <w:szCs w:val="20"/>
              </w:rPr>
              <w:t>библиотекарь 1 категории</w:t>
            </w:r>
          </w:p>
          <w:p w:rsidR="00E75C7C" w:rsidRPr="00A84012" w:rsidRDefault="00E75C7C" w:rsidP="004561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012">
              <w:rPr>
                <w:rFonts w:ascii="Times New Roman" w:hAnsi="Times New Roman" w:cs="Times New Roman"/>
                <w:sz w:val="20"/>
                <w:szCs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E75C7C" w:rsidRPr="00A84012" w:rsidRDefault="00E75C7C" w:rsidP="00456155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 w:rsidRPr="00A84012">
              <w:rPr>
                <w:rFonts w:ascii="Times New Roman" w:hAnsi="Times New Roman" w:cs="Times New Roman"/>
                <w:sz w:val="20"/>
              </w:rPr>
              <w:t xml:space="preserve">   Цикл лекций для учащихся о писателях юбилярах 2026 года:</w:t>
            </w:r>
          </w:p>
          <w:p w:rsidR="00E75C7C" w:rsidRPr="00A84012" w:rsidRDefault="00E75C7C" w:rsidP="00456155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 w:rsidRPr="00A84012">
              <w:rPr>
                <w:rFonts w:ascii="Times New Roman" w:hAnsi="Times New Roman" w:cs="Times New Roman"/>
                <w:sz w:val="20"/>
              </w:rPr>
              <w:t>февраль – Н.С. Лесков (16.02.1831);</w:t>
            </w:r>
          </w:p>
          <w:p w:rsidR="00E75C7C" w:rsidRPr="00A84012" w:rsidRDefault="00E75C7C" w:rsidP="00456155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 w:rsidRPr="00A84012">
              <w:rPr>
                <w:rFonts w:ascii="Times New Roman" w:hAnsi="Times New Roman" w:cs="Times New Roman"/>
                <w:sz w:val="20"/>
              </w:rPr>
              <w:t>март – М.А. Булгаков (15.05.1891);</w:t>
            </w:r>
          </w:p>
          <w:p w:rsidR="00E75C7C" w:rsidRPr="00A84012" w:rsidRDefault="00E75C7C" w:rsidP="00456155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 w:rsidRPr="00A84012">
              <w:rPr>
                <w:rFonts w:ascii="Times New Roman" w:hAnsi="Times New Roman" w:cs="Times New Roman"/>
                <w:sz w:val="20"/>
              </w:rPr>
              <w:t>апрель – Н.С. Гумилев (15.04.1886);</w:t>
            </w:r>
          </w:p>
          <w:p w:rsidR="00E75C7C" w:rsidRPr="00A84012" w:rsidRDefault="00E75C7C" w:rsidP="00456155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 w:rsidRPr="00A84012">
              <w:rPr>
                <w:rFonts w:ascii="Times New Roman" w:hAnsi="Times New Roman" w:cs="Times New Roman"/>
                <w:sz w:val="20"/>
              </w:rPr>
              <w:t>сентябрь – А.С. Кушнер (14.09.1936);</w:t>
            </w:r>
          </w:p>
          <w:p w:rsidR="00E75C7C" w:rsidRPr="00A84012" w:rsidRDefault="00E75C7C" w:rsidP="00456155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 w:rsidRPr="00A84012">
              <w:rPr>
                <w:rFonts w:ascii="Times New Roman" w:hAnsi="Times New Roman" w:cs="Times New Roman"/>
                <w:sz w:val="20"/>
              </w:rPr>
              <w:t>октябрь – С.Т. Аксаков (01.10.1791);</w:t>
            </w:r>
          </w:p>
          <w:p w:rsidR="00E75C7C" w:rsidRPr="00A84012" w:rsidRDefault="00E75C7C" w:rsidP="00456155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 w:rsidRPr="00A84012">
              <w:rPr>
                <w:rFonts w:ascii="Times New Roman" w:hAnsi="Times New Roman" w:cs="Times New Roman"/>
                <w:sz w:val="20"/>
              </w:rPr>
              <w:t>ноябрь – Д.Л. Андреев (02.11.1906).</w:t>
            </w:r>
          </w:p>
        </w:tc>
      </w:tr>
      <w:tr w:rsidR="00A66DC4" w:rsidRPr="00EC50DE" w:rsidTr="00A66DC4">
        <w:trPr>
          <w:jc w:val="center"/>
        </w:trPr>
        <w:tc>
          <w:tcPr>
            <w:tcW w:w="440" w:type="dxa"/>
            <w:shd w:val="clear" w:color="auto" w:fill="auto"/>
          </w:tcPr>
          <w:p w:rsidR="00A66DC4" w:rsidRPr="00EC50DE" w:rsidRDefault="00A66DC4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Черноярская СОШ,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П.Черный Яр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ул. Щитовая,6 стр.1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Литературная музыкальная композиция 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«О Родине. О мужестве. О славе»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086" w:type="dxa"/>
            <w:shd w:val="clear" w:color="auto" w:fill="auto"/>
          </w:tcPr>
          <w:p w:rsidR="00A66DC4" w:rsidRPr="00A66DC4" w:rsidRDefault="00A66DC4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Скворцов И.Н.</w:t>
            </w:r>
          </w:p>
          <w:p w:rsidR="00A66DC4" w:rsidRPr="00A66DC4" w:rsidRDefault="00A66DC4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библиотекарь </w:t>
            </w:r>
          </w:p>
          <w:p w:rsidR="00A66DC4" w:rsidRPr="00A66DC4" w:rsidRDefault="00A66DC4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A66DC4" w:rsidRPr="00A66DC4" w:rsidRDefault="00A66DC4" w:rsidP="00A66D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Выездное мероприятие посвящено Дню защитника Отечества.</w:t>
            </w:r>
          </w:p>
        </w:tc>
      </w:tr>
      <w:tr w:rsidR="00A66DC4" w:rsidRPr="00EC50DE" w:rsidTr="00A66DC4">
        <w:trPr>
          <w:jc w:val="center"/>
        </w:trPr>
        <w:tc>
          <w:tcPr>
            <w:tcW w:w="440" w:type="dxa"/>
            <w:shd w:val="clear" w:color="auto" w:fill="auto"/>
          </w:tcPr>
          <w:p w:rsidR="00A66DC4" w:rsidRPr="00EC50DE" w:rsidRDefault="00A66DC4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Центральная районная  библиотека,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с. Тегульдет,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ул. Парковая,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Литературно-музыкальная композиция «Родной язык – душа народа»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21.02.2026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086" w:type="dxa"/>
            <w:shd w:val="clear" w:color="auto" w:fill="auto"/>
          </w:tcPr>
          <w:p w:rsidR="00A66DC4" w:rsidRPr="00A66DC4" w:rsidRDefault="00A66DC4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Селянинова Л.А.,</w:t>
            </w:r>
          </w:p>
          <w:p w:rsidR="00A66DC4" w:rsidRPr="00A66DC4" w:rsidRDefault="00A66DC4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библиотекарь 2 категории</w:t>
            </w:r>
          </w:p>
          <w:p w:rsidR="00A66DC4" w:rsidRPr="00A66DC4" w:rsidRDefault="00A66DC4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A66DC4" w:rsidRPr="00A66DC4" w:rsidRDefault="00A66DC4" w:rsidP="00A66D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посвящено Дню родного языка. Проводится совместно с чулымцами с г. Томска. В программе информационно-концертная программа, презентация и раздача чулымского словаря присутствующим.  </w:t>
            </w:r>
          </w:p>
        </w:tc>
      </w:tr>
      <w:tr w:rsidR="00983601" w:rsidRPr="00EC50DE" w:rsidTr="00A66DC4">
        <w:trPr>
          <w:jc w:val="center"/>
        </w:trPr>
        <w:tc>
          <w:tcPr>
            <w:tcW w:w="440" w:type="dxa"/>
            <w:shd w:val="clear" w:color="auto" w:fill="auto"/>
          </w:tcPr>
          <w:p w:rsidR="00983601" w:rsidRPr="00EC50DE" w:rsidRDefault="00983601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983601" w:rsidRDefault="00983601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«Тегульдетская районная ЦБС»</w:t>
            </w:r>
          </w:p>
          <w:p w:rsidR="00983601" w:rsidRPr="00A66DC4" w:rsidRDefault="00983601" w:rsidP="00983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983601" w:rsidRPr="00A66DC4" w:rsidRDefault="00983601" w:rsidP="00983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с. Тегульдет,</w:t>
            </w:r>
          </w:p>
          <w:p w:rsidR="00983601" w:rsidRPr="00A66DC4" w:rsidRDefault="00983601" w:rsidP="00983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ул. Парковая,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83601" w:rsidRPr="00A66DC4" w:rsidRDefault="00983601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601">
              <w:rPr>
                <w:rFonts w:ascii="Times New Roman" w:hAnsi="Times New Roman" w:cs="Times New Roman"/>
                <w:sz w:val="20"/>
                <w:szCs w:val="20"/>
              </w:rPr>
              <w:t>Игр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овая программа «Масленица – весе</w:t>
            </w:r>
            <w:r w:rsidRPr="00983601">
              <w:rPr>
                <w:rFonts w:ascii="Times New Roman" w:hAnsi="Times New Roman" w:cs="Times New Roman"/>
                <w:sz w:val="20"/>
                <w:szCs w:val="20"/>
              </w:rPr>
              <w:t>лая, разгульная».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3601" w:rsidRDefault="00983601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22.02.2026</w:t>
            </w:r>
          </w:p>
          <w:p w:rsidR="00983601" w:rsidRPr="00A66DC4" w:rsidRDefault="00983601" w:rsidP="00221E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1E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3601" w:rsidRPr="00A66DC4" w:rsidRDefault="00983601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3086" w:type="dxa"/>
            <w:shd w:val="clear" w:color="auto" w:fill="auto"/>
          </w:tcPr>
          <w:p w:rsidR="00983601" w:rsidRDefault="00983601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Чурикова Т.А.,</w:t>
            </w:r>
          </w:p>
          <w:p w:rsidR="00983601" w:rsidRPr="00A66DC4" w:rsidRDefault="00983601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«Тегульдетская районная ЦБС»</w:t>
            </w:r>
          </w:p>
        </w:tc>
        <w:tc>
          <w:tcPr>
            <w:tcW w:w="3576" w:type="dxa"/>
            <w:shd w:val="clear" w:color="auto" w:fill="auto"/>
          </w:tcPr>
          <w:p w:rsidR="00983601" w:rsidRPr="00A66DC4" w:rsidRDefault="00983601" w:rsidP="00A66D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601">
              <w:rPr>
                <w:rFonts w:ascii="Times New Roman" w:hAnsi="Times New Roman" w:cs="Times New Roman"/>
                <w:sz w:val="20"/>
                <w:szCs w:val="20"/>
              </w:rPr>
              <w:t>Традиционная русская народная игровая программа посвящена празднику Масленицы — яркому, шумному событию, знаменующему проводы зимы и встречу весны. Цель мероприятия — создать атмосферу народного гуляния, вовлечь участников в старинные обычаи, игры и забавы русского народа.</w:t>
            </w:r>
          </w:p>
        </w:tc>
      </w:tr>
      <w:tr w:rsidR="00E75C7C" w:rsidRPr="00EC50DE" w:rsidTr="00456155">
        <w:trPr>
          <w:jc w:val="center"/>
        </w:trPr>
        <w:tc>
          <w:tcPr>
            <w:tcW w:w="440" w:type="dxa"/>
            <w:shd w:val="clear" w:color="auto" w:fill="auto"/>
          </w:tcPr>
          <w:p w:rsidR="00E75C7C" w:rsidRPr="00EC50DE" w:rsidRDefault="00E75C7C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E75C7C" w:rsidRPr="00EC50DE" w:rsidRDefault="00E75C7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МКОУ «Тегульдетская СОШ»</w:t>
            </w:r>
          </w:p>
          <w:p w:rsidR="00E75C7C" w:rsidRPr="00EC50DE" w:rsidRDefault="00E75C7C" w:rsidP="00456155">
            <w:pPr>
              <w:pStyle w:val="a3"/>
              <w:framePr w:hSpace="0" w:wrap="auto" w:vAnchor="margin" w:hAnchor="text" w:yAlign="inline"/>
              <w:rPr>
                <w:sz w:val="20"/>
                <w:szCs w:val="22"/>
              </w:rPr>
            </w:pPr>
            <w:r w:rsidRPr="00EC50DE">
              <w:rPr>
                <w:sz w:val="20"/>
                <w:szCs w:val="22"/>
              </w:rPr>
              <w:t>Томская область, Тегульдетский район,</w:t>
            </w:r>
          </w:p>
          <w:p w:rsidR="00E75C7C" w:rsidRPr="00EC50DE" w:rsidRDefault="00E75C7C" w:rsidP="00456155">
            <w:pPr>
              <w:pStyle w:val="a3"/>
              <w:framePr w:hSpace="0" w:wrap="auto" w:vAnchor="margin" w:hAnchor="text" w:yAlign="inline"/>
              <w:rPr>
                <w:sz w:val="20"/>
                <w:szCs w:val="22"/>
              </w:rPr>
            </w:pPr>
            <w:r w:rsidRPr="00EC50DE">
              <w:rPr>
                <w:sz w:val="20"/>
                <w:szCs w:val="22"/>
              </w:rPr>
              <w:t>с. Тегульдет,</w:t>
            </w:r>
          </w:p>
          <w:p w:rsidR="00E75C7C" w:rsidRPr="00EC50DE" w:rsidRDefault="00E75C7C" w:rsidP="00456155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</w:rPr>
              <w:t>ул. Советская, 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5C7C" w:rsidRPr="00EC50DE" w:rsidRDefault="00E75C7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Районная антинаркотическая акция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5C7C" w:rsidRPr="00EC50DE" w:rsidRDefault="00E75C7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25.02.202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75C7C" w:rsidRPr="00EC50DE" w:rsidRDefault="00E75C7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5C7C" w:rsidRPr="00EC50DE" w:rsidRDefault="00E75C7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6" w:type="dxa"/>
            <w:shd w:val="clear" w:color="auto" w:fill="auto"/>
          </w:tcPr>
          <w:p w:rsidR="00E75C7C" w:rsidRPr="00EC50DE" w:rsidRDefault="00E75C7C" w:rsidP="00456155">
            <w:pPr>
              <w:spacing w:after="0" w:line="240" w:lineRule="auto"/>
              <w:ind w:right="86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Орехова Д.М.,</w:t>
            </w:r>
          </w:p>
          <w:p w:rsidR="00E75C7C" w:rsidRPr="00EC50DE" w:rsidRDefault="00E75C7C" w:rsidP="00456155">
            <w:pPr>
              <w:spacing w:after="0" w:line="240" w:lineRule="auto"/>
              <w:ind w:right="86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библиотекарь 1 категории</w:t>
            </w:r>
          </w:p>
          <w:p w:rsidR="00E75C7C" w:rsidRPr="00EC50DE" w:rsidRDefault="00E75C7C" w:rsidP="004561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E75C7C" w:rsidRPr="00EC50DE" w:rsidRDefault="00E75C7C" w:rsidP="00456155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Ежегодная антинаркотическая акция нацелена на профилактику злоупотребления наркотических и психоактивных веществ среди молодежи, пр</w:t>
            </w:r>
            <w:r>
              <w:rPr>
                <w:rFonts w:ascii="Times New Roman" w:hAnsi="Times New Roman" w:cs="Times New Roman"/>
                <w:sz w:val="20"/>
              </w:rPr>
              <w:t xml:space="preserve">опаганду здорового образа жизни. Проведение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тематических информационных часов, акции с раздачей памяток и буклетов, информирующих о вреде наркотических веществ.</w:t>
            </w:r>
          </w:p>
        </w:tc>
      </w:tr>
      <w:tr w:rsidR="00F774AA" w:rsidRPr="00EC50DE" w:rsidTr="00456155">
        <w:trPr>
          <w:jc w:val="center"/>
        </w:trPr>
        <w:tc>
          <w:tcPr>
            <w:tcW w:w="440" w:type="dxa"/>
            <w:shd w:val="clear" w:color="auto" w:fill="auto"/>
          </w:tcPr>
          <w:p w:rsidR="00F774AA" w:rsidRPr="00EC50DE" w:rsidRDefault="00F774AA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F774AA" w:rsidRPr="00F774AA" w:rsidRDefault="00F774AA" w:rsidP="00F774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AA">
              <w:rPr>
                <w:rFonts w:ascii="Times New Roman" w:hAnsi="Times New Roman" w:cs="Times New Roman"/>
                <w:sz w:val="20"/>
                <w:szCs w:val="20"/>
              </w:rPr>
              <w:t>Центральная районная  библиотека,</w:t>
            </w:r>
          </w:p>
          <w:p w:rsidR="00F774AA" w:rsidRPr="00F774AA" w:rsidRDefault="00F774AA" w:rsidP="00F774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AA">
              <w:rPr>
                <w:rFonts w:ascii="Times New Roman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F774AA" w:rsidRPr="00F774AA" w:rsidRDefault="00F774AA" w:rsidP="00F774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AA">
              <w:rPr>
                <w:rFonts w:ascii="Times New Roman" w:hAnsi="Times New Roman" w:cs="Times New Roman"/>
                <w:sz w:val="20"/>
                <w:szCs w:val="20"/>
              </w:rPr>
              <w:t>с. Тегульдет,</w:t>
            </w:r>
          </w:p>
          <w:p w:rsidR="00F774AA" w:rsidRPr="00F774AA" w:rsidRDefault="00F774AA" w:rsidP="00F77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774AA">
              <w:rPr>
                <w:rFonts w:ascii="Times New Roman" w:hAnsi="Times New Roman" w:cs="Times New Roman"/>
                <w:sz w:val="20"/>
                <w:szCs w:val="20"/>
              </w:rPr>
              <w:t>ул. Парковая,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74AA" w:rsidRDefault="00F774AA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Объединение по интересам</w:t>
            </w:r>
          </w:p>
          <w:p w:rsidR="00F774AA" w:rsidRPr="00F774AA" w:rsidRDefault="00F774AA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AA">
              <w:rPr>
                <w:rFonts w:ascii="Times New Roman" w:hAnsi="Times New Roman" w:cs="Times New Roman"/>
                <w:sz w:val="20"/>
                <w:szCs w:val="20"/>
              </w:rPr>
              <w:t>«ИгроМикс»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74AA" w:rsidRPr="00F774AA" w:rsidRDefault="00F774AA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AA">
              <w:rPr>
                <w:rFonts w:ascii="Times New Roman" w:hAnsi="Times New Roman" w:cs="Times New Roman"/>
                <w:sz w:val="20"/>
                <w:szCs w:val="20"/>
              </w:rPr>
              <w:t>Февраль – декабрь 2026</w:t>
            </w:r>
          </w:p>
          <w:p w:rsidR="00F774AA" w:rsidRPr="00F774AA" w:rsidRDefault="00F774AA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AA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74AA" w:rsidRPr="00F774AA" w:rsidRDefault="00F774AA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A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086" w:type="dxa"/>
            <w:shd w:val="clear" w:color="auto" w:fill="auto"/>
          </w:tcPr>
          <w:p w:rsidR="00F774AA" w:rsidRPr="00F774AA" w:rsidRDefault="00F774AA" w:rsidP="00F774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74AA">
              <w:rPr>
                <w:rFonts w:ascii="Times New Roman" w:hAnsi="Times New Roman" w:cs="Times New Roman"/>
                <w:sz w:val="20"/>
                <w:szCs w:val="20"/>
              </w:rPr>
              <w:t>Скворцов И.Н.</w:t>
            </w:r>
          </w:p>
          <w:p w:rsidR="00F774AA" w:rsidRPr="00F774AA" w:rsidRDefault="00F774AA" w:rsidP="00F774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74AA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библиотекарь </w:t>
            </w:r>
          </w:p>
          <w:p w:rsidR="00F774AA" w:rsidRPr="00F774AA" w:rsidRDefault="00F774AA" w:rsidP="00F774AA">
            <w:pPr>
              <w:spacing w:after="0" w:line="240" w:lineRule="auto"/>
              <w:ind w:right="86"/>
              <w:rPr>
                <w:rFonts w:ascii="Times New Roman" w:hAnsi="Times New Roman" w:cs="Times New Roman"/>
                <w:sz w:val="20"/>
              </w:rPr>
            </w:pPr>
            <w:r w:rsidRPr="00F774AA">
              <w:rPr>
                <w:rFonts w:ascii="Times New Roman" w:hAnsi="Times New Roman" w:cs="Times New Roman"/>
                <w:sz w:val="20"/>
                <w:szCs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F774AA" w:rsidRPr="00F774AA" w:rsidRDefault="00F774AA" w:rsidP="00456155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 w:rsidRPr="00F774AA">
              <w:rPr>
                <w:rFonts w:ascii="Times New Roman" w:hAnsi="Times New Roman" w:cs="Times New Roman"/>
                <w:sz w:val="20"/>
              </w:rPr>
              <w:t>Организация встреч молодежной аудитории с целью участия в интеллектуальных и развлекательных настольных играх.</w:t>
            </w:r>
          </w:p>
          <w:p w:rsidR="00F774AA" w:rsidRPr="00F774AA" w:rsidRDefault="00F774AA" w:rsidP="00456155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 w:rsidRPr="00F774AA">
              <w:rPr>
                <w:rFonts w:ascii="Times New Roman" w:hAnsi="Times New Roman" w:cs="Times New Roman"/>
                <w:sz w:val="20"/>
              </w:rPr>
              <w:t>Периодичность встреч – 1 раз в месяц.</w:t>
            </w:r>
          </w:p>
        </w:tc>
      </w:tr>
      <w:tr w:rsidR="00F774AA" w:rsidRPr="00EC50DE" w:rsidTr="00456155">
        <w:trPr>
          <w:jc w:val="center"/>
        </w:trPr>
        <w:tc>
          <w:tcPr>
            <w:tcW w:w="440" w:type="dxa"/>
            <w:shd w:val="clear" w:color="auto" w:fill="auto"/>
          </w:tcPr>
          <w:p w:rsidR="00F774AA" w:rsidRPr="00EC50DE" w:rsidRDefault="00F774AA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F774AA" w:rsidRPr="00F774AA" w:rsidRDefault="00F774AA" w:rsidP="00F774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AA">
              <w:rPr>
                <w:rFonts w:ascii="Times New Roman" w:hAnsi="Times New Roman" w:cs="Times New Roman"/>
                <w:sz w:val="20"/>
                <w:szCs w:val="20"/>
              </w:rPr>
              <w:t>Центральная районная  библиотека,</w:t>
            </w:r>
          </w:p>
          <w:p w:rsidR="00F774AA" w:rsidRPr="00F774AA" w:rsidRDefault="00F774AA" w:rsidP="00F774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AA">
              <w:rPr>
                <w:rFonts w:ascii="Times New Roman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F774AA" w:rsidRPr="00F774AA" w:rsidRDefault="00F774AA" w:rsidP="00F774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AA">
              <w:rPr>
                <w:rFonts w:ascii="Times New Roman" w:hAnsi="Times New Roman" w:cs="Times New Roman"/>
                <w:sz w:val="20"/>
                <w:szCs w:val="20"/>
              </w:rPr>
              <w:t>с. Тегульдет,</w:t>
            </w:r>
          </w:p>
          <w:p w:rsidR="00F774AA" w:rsidRPr="00F774AA" w:rsidRDefault="00F774AA" w:rsidP="00F77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774AA">
              <w:rPr>
                <w:rFonts w:ascii="Times New Roman" w:hAnsi="Times New Roman" w:cs="Times New Roman"/>
                <w:sz w:val="20"/>
                <w:szCs w:val="20"/>
              </w:rPr>
              <w:t>ул. Парковая,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74AA" w:rsidRPr="00F774AA" w:rsidRDefault="00F774AA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AA">
              <w:rPr>
                <w:rFonts w:ascii="Times New Roman" w:hAnsi="Times New Roman" w:cs="Times New Roman"/>
                <w:sz w:val="20"/>
                <w:szCs w:val="20"/>
              </w:rPr>
              <w:t>Волонтерское объединение «СВОи»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74AA" w:rsidRPr="00F774AA" w:rsidRDefault="00F774AA" w:rsidP="00F77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AA">
              <w:rPr>
                <w:rFonts w:ascii="Times New Roman" w:hAnsi="Times New Roman" w:cs="Times New Roman"/>
                <w:sz w:val="20"/>
                <w:szCs w:val="20"/>
              </w:rPr>
              <w:t>Февраль – декабрь 2026</w:t>
            </w:r>
          </w:p>
          <w:p w:rsidR="00F774AA" w:rsidRPr="00F774AA" w:rsidRDefault="00F774AA" w:rsidP="00F77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AA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74AA" w:rsidRPr="00F774AA" w:rsidRDefault="00F774AA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A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086" w:type="dxa"/>
            <w:shd w:val="clear" w:color="auto" w:fill="auto"/>
          </w:tcPr>
          <w:p w:rsidR="00F774AA" w:rsidRPr="00F774AA" w:rsidRDefault="00F774AA" w:rsidP="00F774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AA">
              <w:rPr>
                <w:rFonts w:ascii="Times New Roman" w:hAnsi="Times New Roman" w:cs="Times New Roman"/>
                <w:sz w:val="20"/>
                <w:szCs w:val="20"/>
              </w:rPr>
              <w:t>Легостаева Д.О.,</w:t>
            </w:r>
          </w:p>
          <w:p w:rsidR="00F774AA" w:rsidRPr="00F774AA" w:rsidRDefault="00F774AA" w:rsidP="00F774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AA">
              <w:rPr>
                <w:rFonts w:ascii="Times New Roman" w:hAnsi="Times New Roman" w:cs="Times New Roman"/>
                <w:sz w:val="20"/>
                <w:szCs w:val="20"/>
              </w:rPr>
              <w:t>библиотекарь 1 категории</w:t>
            </w:r>
          </w:p>
          <w:p w:rsidR="00F774AA" w:rsidRPr="00F774AA" w:rsidRDefault="00F774AA" w:rsidP="00F774AA">
            <w:pPr>
              <w:spacing w:after="0" w:line="240" w:lineRule="auto"/>
              <w:ind w:right="86"/>
              <w:rPr>
                <w:rFonts w:ascii="Times New Roman" w:hAnsi="Times New Roman" w:cs="Times New Roman"/>
                <w:sz w:val="20"/>
              </w:rPr>
            </w:pPr>
            <w:r w:rsidRPr="00F774AA">
              <w:rPr>
                <w:rFonts w:ascii="Times New Roman" w:hAnsi="Times New Roman" w:cs="Times New Roman"/>
                <w:sz w:val="20"/>
                <w:szCs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F774AA" w:rsidRPr="00F774AA" w:rsidRDefault="00F774AA" w:rsidP="00F774AA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4AA">
              <w:rPr>
                <w:rFonts w:ascii="Times New Roman" w:hAnsi="Times New Roman" w:cs="Times New Roman"/>
                <w:sz w:val="20"/>
                <w:szCs w:val="20"/>
              </w:rPr>
              <w:t>Цель волонтерского объединения заключается в обеспечении поддержки военных, медицинских работников и нуждающихся лиц путём активного участия в изготовлении необходимых предметов, таких как маскировочные сети, подушки для госпиталей и тактические браслеты.</w:t>
            </w:r>
          </w:p>
          <w:p w:rsidR="00F774AA" w:rsidRPr="00F774AA" w:rsidRDefault="00F774AA" w:rsidP="00F774AA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 w:rsidRPr="00F774AA">
              <w:rPr>
                <w:rFonts w:ascii="Times New Roman" w:hAnsi="Times New Roman" w:cs="Times New Roman"/>
                <w:sz w:val="20"/>
                <w:szCs w:val="20"/>
              </w:rPr>
              <w:t>Встречи участников будут проходить 1 раз в месяц.</w:t>
            </w:r>
          </w:p>
        </w:tc>
      </w:tr>
      <w:tr w:rsidR="00A11129" w:rsidRPr="00EC50DE" w:rsidTr="00456155">
        <w:trPr>
          <w:jc w:val="center"/>
        </w:trPr>
        <w:tc>
          <w:tcPr>
            <w:tcW w:w="440" w:type="dxa"/>
            <w:shd w:val="clear" w:color="auto" w:fill="auto"/>
          </w:tcPr>
          <w:p w:rsidR="00A11129" w:rsidRPr="00EC50DE" w:rsidRDefault="00A11129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A11129" w:rsidRPr="00A66DC4" w:rsidRDefault="00A11129" w:rsidP="00A111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Центральная районная  библиотека,</w:t>
            </w:r>
          </w:p>
          <w:p w:rsidR="00A11129" w:rsidRPr="00A66DC4" w:rsidRDefault="00A11129" w:rsidP="00A111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A11129" w:rsidRPr="00A66DC4" w:rsidRDefault="00A11129" w:rsidP="00A111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с. Тегульдет,</w:t>
            </w:r>
          </w:p>
          <w:p w:rsidR="00A11129" w:rsidRPr="00EC50DE" w:rsidRDefault="00A11129" w:rsidP="00A11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ул. Парковая,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1129" w:rsidRDefault="00CF4BBA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</w:p>
          <w:p w:rsidR="00CF4BBA" w:rsidRPr="00EC50DE" w:rsidRDefault="00673DC1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«Сладкий букет»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1129" w:rsidRDefault="00A11129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05.03.2026</w:t>
            </w:r>
          </w:p>
          <w:p w:rsidR="00A11129" w:rsidRPr="00EC50DE" w:rsidRDefault="00A11129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1129" w:rsidRDefault="00673DC1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673DC1" w:rsidRPr="00EC50DE" w:rsidRDefault="00673DC1" w:rsidP="00673DC1">
            <w:pPr>
              <w:spacing w:after="0" w:line="240" w:lineRule="auto"/>
              <w:ind w:right="86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Орехова Д.М.,</w:t>
            </w:r>
          </w:p>
          <w:p w:rsidR="00673DC1" w:rsidRPr="00EC50DE" w:rsidRDefault="00673DC1" w:rsidP="00673DC1">
            <w:pPr>
              <w:spacing w:after="0" w:line="240" w:lineRule="auto"/>
              <w:ind w:right="86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библиотекарь 1 категории</w:t>
            </w:r>
          </w:p>
          <w:p w:rsidR="00A11129" w:rsidRPr="00EC50DE" w:rsidRDefault="00673DC1" w:rsidP="00673DC1">
            <w:pPr>
              <w:spacing w:after="0" w:line="240" w:lineRule="auto"/>
              <w:ind w:right="86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A11129" w:rsidRPr="00EC50DE" w:rsidRDefault="00673DC1" w:rsidP="00456155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 мероприятии участники изготовят букетик с розочкой и бумаги и конфеты.</w:t>
            </w:r>
          </w:p>
        </w:tc>
      </w:tr>
      <w:tr w:rsidR="00A66DC4" w:rsidRPr="00EC50DE" w:rsidTr="00A66DC4">
        <w:trPr>
          <w:jc w:val="center"/>
        </w:trPr>
        <w:tc>
          <w:tcPr>
            <w:tcW w:w="440" w:type="dxa"/>
            <w:shd w:val="clear" w:color="auto" w:fill="auto"/>
          </w:tcPr>
          <w:p w:rsidR="00A66DC4" w:rsidRPr="00EC50DE" w:rsidRDefault="00A66DC4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Центральная районная  библиотека,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с. Тегульдет,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ул. Парковая,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 xml:space="preserve">Выставочный проект 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«Мир моих увлечений»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09.03.2026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09.11.2026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10:00-17:00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086" w:type="dxa"/>
            <w:shd w:val="clear" w:color="auto" w:fill="auto"/>
          </w:tcPr>
          <w:p w:rsidR="00A66DC4" w:rsidRPr="00A66DC4" w:rsidRDefault="00A66DC4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Селянинова Л.А.,</w:t>
            </w:r>
          </w:p>
          <w:p w:rsidR="00A66DC4" w:rsidRPr="00A66DC4" w:rsidRDefault="00A66DC4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библиотекарь 2 категории</w:t>
            </w:r>
          </w:p>
          <w:p w:rsidR="00A66DC4" w:rsidRPr="00A66DC4" w:rsidRDefault="00A66DC4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A66DC4" w:rsidRPr="00A66DC4" w:rsidRDefault="00A66DC4" w:rsidP="00A66D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Персональные выставки жителей Тегульдетского района. Будут выставляться один раз в квартал. Для посетителей будут проведены экскурсии по выставке.</w:t>
            </w:r>
          </w:p>
        </w:tc>
      </w:tr>
      <w:tr w:rsidR="00A66DC4" w:rsidRPr="00EC50DE" w:rsidTr="00A66DC4">
        <w:trPr>
          <w:jc w:val="center"/>
        </w:trPr>
        <w:tc>
          <w:tcPr>
            <w:tcW w:w="440" w:type="dxa"/>
            <w:shd w:val="clear" w:color="auto" w:fill="auto"/>
          </w:tcPr>
          <w:p w:rsidR="00A66DC4" w:rsidRPr="00EC50DE" w:rsidRDefault="00A66DC4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Центральная районная  библиотека,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с. Тегульдет,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 Парковая,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Районная краеведческая  конференция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 xml:space="preserve">«Есть память, которой не будет </w:t>
            </w:r>
            <w:r w:rsidRPr="00A66D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забвенья»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10.03.2026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A66DC4" w:rsidRPr="00A66DC4" w:rsidRDefault="00A66DC4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Скворцов И.Н..,</w:t>
            </w:r>
          </w:p>
          <w:p w:rsidR="00A66DC4" w:rsidRPr="00A66DC4" w:rsidRDefault="00A66DC4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библиотекарь т.8(38246)2-12-58</w:t>
            </w:r>
          </w:p>
        </w:tc>
        <w:tc>
          <w:tcPr>
            <w:tcW w:w="3576" w:type="dxa"/>
            <w:shd w:val="clear" w:color="auto" w:fill="auto"/>
          </w:tcPr>
          <w:p w:rsidR="00A66DC4" w:rsidRPr="00A66DC4" w:rsidRDefault="00A66DC4" w:rsidP="00A66D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Конференция, посвященная Году единства народов, 90-летиюТегульдетского района, 115-летию с. Тегульдет.</w:t>
            </w:r>
          </w:p>
          <w:p w:rsidR="00A66DC4" w:rsidRPr="00A66DC4" w:rsidRDefault="00A66DC4" w:rsidP="00A66D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DC4" w:rsidRPr="00EC50DE" w:rsidTr="00A66DC4">
        <w:trPr>
          <w:jc w:val="center"/>
        </w:trPr>
        <w:tc>
          <w:tcPr>
            <w:tcW w:w="440" w:type="dxa"/>
            <w:shd w:val="clear" w:color="auto" w:fill="auto"/>
          </w:tcPr>
          <w:p w:rsidR="00A66DC4" w:rsidRPr="00EC50DE" w:rsidRDefault="00A66DC4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Школы Тегульдетского района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Томская область, Тегульдетский район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Литературная музыкальная композиция  «Родной земли душа и память»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16-20.03.2026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3086" w:type="dxa"/>
            <w:shd w:val="clear" w:color="auto" w:fill="auto"/>
          </w:tcPr>
          <w:p w:rsidR="00A66DC4" w:rsidRPr="00A66DC4" w:rsidRDefault="00A66DC4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Чурикова Т.А, директор</w:t>
            </w:r>
          </w:p>
          <w:p w:rsidR="00A66DC4" w:rsidRPr="00A66DC4" w:rsidRDefault="00A66DC4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A66DC4" w:rsidRPr="00A66DC4" w:rsidRDefault="00A66DC4" w:rsidP="00A66D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Выездное мероприятие по школам Тегульдетского района</w:t>
            </w:r>
          </w:p>
        </w:tc>
      </w:tr>
      <w:tr w:rsidR="00FE5238" w:rsidRPr="00EC50DE" w:rsidTr="00456155">
        <w:trPr>
          <w:jc w:val="center"/>
        </w:trPr>
        <w:tc>
          <w:tcPr>
            <w:tcW w:w="440" w:type="dxa"/>
            <w:shd w:val="clear" w:color="auto" w:fill="auto"/>
          </w:tcPr>
          <w:p w:rsidR="00FE5238" w:rsidRPr="00EC50DE" w:rsidRDefault="00FE5238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FE5238" w:rsidRPr="00EC50DE" w:rsidRDefault="00FE5238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МКОУ «Тегульдетская СОШ»</w:t>
            </w:r>
          </w:p>
          <w:p w:rsidR="00FE5238" w:rsidRPr="00EC50DE" w:rsidRDefault="00FE5238" w:rsidP="00456155">
            <w:pPr>
              <w:pStyle w:val="a3"/>
              <w:framePr w:hSpace="0" w:wrap="auto" w:vAnchor="margin" w:hAnchor="text" w:yAlign="inline"/>
              <w:rPr>
                <w:sz w:val="20"/>
                <w:szCs w:val="22"/>
              </w:rPr>
            </w:pPr>
            <w:r w:rsidRPr="00EC50DE">
              <w:rPr>
                <w:sz w:val="20"/>
                <w:szCs w:val="22"/>
              </w:rPr>
              <w:t>Томская область, Тегульдетский район,</w:t>
            </w:r>
          </w:p>
          <w:p w:rsidR="00FE5238" w:rsidRPr="00EC50DE" w:rsidRDefault="00FE5238" w:rsidP="00456155">
            <w:pPr>
              <w:pStyle w:val="a3"/>
              <w:framePr w:hSpace="0" w:wrap="auto" w:vAnchor="margin" w:hAnchor="text" w:yAlign="inline"/>
              <w:rPr>
                <w:sz w:val="20"/>
                <w:szCs w:val="22"/>
              </w:rPr>
            </w:pPr>
            <w:r w:rsidRPr="00EC50DE">
              <w:rPr>
                <w:sz w:val="20"/>
                <w:szCs w:val="22"/>
              </w:rPr>
              <w:t>с. Тегульдет,</w:t>
            </w:r>
          </w:p>
          <w:p w:rsidR="00FE5238" w:rsidRPr="00EC50DE" w:rsidRDefault="00FE5238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ул. Советская, 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E5238" w:rsidRPr="00EC50DE" w:rsidRDefault="00FE5238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  <w:p w:rsidR="00FE5238" w:rsidRPr="00EC50DE" w:rsidRDefault="00FE5238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E5238">
              <w:rPr>
                <w:rFonts w:ascii="Times New Roman" w:hAnsi="Times New Roman" w:cs="Times New Roman"/>
                <w:sz w:val="20"/>
                <w:szCs w:val="20"/>
              </w:rPr>
              <w:t>Крымская весна: исторический выбор и единое будущее</w:t>
            </w: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5238" w:rsidRPr="00EC50DE" w:rsidRDefault="00FE5238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774AA">
              <w:rPr>
                <w:rFonts w:ascii="Times New Roman" w:hAnsi="Times New Roman" w:cs="Times New Roman"/>
                <w:sz w:val="20"/>
                <w:szCs w:val="20"/>
              </w:rPr>
              <w:t>.03.2026</w:t>
            </w:r>
          </w:p>
          <w:p w:rsidR="00FE5238" w:rsidRPr="00EC50DE" w:rsidRDefault="00FE5238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5238" w:rsidRPr="00EC50DE" w:rsidRDefault="00FE5238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086" w:type="dxa"/>
            <w:shd w:val="clear" w:color="auto" w:fill="auto"/>
          </w:tcPr>
          <w:p w:rsidR="00FE5238" w:rsidRPr="00EC50DE" w:rsidRDefault="00FE5238" w:rsidP="00456155">
            <w:pPr>
              <w:spacing w:after="0" w:line="240" w:lineRule="auto"/>
              <w:ind w:right="86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Орехова Д.М.,</w:t>
            </w:r>
          </w:p>
          <w:p w:rsidR="00FE5238" w:rsidRPr="00EC50DE" w:rsidRDefault="00FE5238" w:rsidP="00456155">
            <w:pPr>
              <w:spacing w:after="0" w:line="240" w:lineRule="auto"/>
              <w:ind w:right="86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библиотекарь 1 категории</w:t>
            </w:r>
          </w:p>
          <w:p w:rsidR="00FE5238" w:rsidRPr="00EC50DE" w:rsidRDefault="00FE5238" w:rsidP="004561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FE5238" w:rsidRPr="00EC50DE" w:rsidRDefault="00FE5238" w:rsidP="00456155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Мероприятие для учащихся</w:t>
            </w:r>
            <w:r>
              <w:rPr>
                <w:rFonts w:ascii="Times New Roman" w:hAnsi="Times New Roman" w:cs="Times New Roman"/>
                <w:sz w:val="20"/>
              </w:rPr>
              <w:t xml:space="preserve"> 5-7-х Тегульдетской СО</w:t>
            </w:r>
            <w:r w:rsidRPr="00EC50DE">
              <w:rPr>
                <w:rFonts w:ascii="Times New Roman" w:hAnsi="Times New Roman" w:cs="Times New Roman"/>
                <w:sz w:val="20"/>
              </w:rPr>
              <w:t>Ш приурочено ко Дню воссоединения Крыма с Россией.</w:t>
            </w:r>
          </w:p>
        </w:tc>
      </w:tr>
      <w:tr w:rsidR="00A66DC4" w:rsidRPr="00EC50DE" w:rsidTr="00A66DC4">
        <w:trPr>
          <w:jc w:val="center"/>
        </w:trPr>
        <w:tc>
          <w:tcPr>
            <w:tcW w:w="440" w:type="dxa"/>
            <w:shd w:val="clear" w:color="auto" w:fill="auto"/>
          </w:tcPr>
          <w:p w:rsidR="00A66DC4" w:rsidRPr="00EC50DE" w:rsidRDefault="00A66DC4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Центральная районная  библиотека,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с. Тегульдет,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ул. Парковая,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Районный конкурс творческих работ  «Искорки Победы»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DC4" w:rsidRPr="00A66DC4" w:rsidRDefault="00F774AA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18.03 -15.05.2026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086" w:type="dxa"/>
            <w:shd w:val="clear" w:color="auto" w:fill="auto"/>
          </w:tcPr>
          <w:p w:rsidR="00A66DC4" w:rsidRPr="00A66DC4" w:rsidRDefault="00A66DC4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Селянинова Л.А.,</w:t>
            </w:r>
          </w:p>
          <w:p w:rsidR="00A66DC4" w:rsidRPr="00A66DC4" w:rsidRDefault="00A66DC4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библиотекарь 2 категории</w:t>
            </w:r>
          </w:p>
          <w:p w:rsidR="00A66DC4" w:rsidRPr="00A66DC4" w:rsidRDefault="00A66DC4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A66DC4" w:rsidRPr="00A66DC4" w:rsidRDefault="00A66DC4" w:rsidP="00A66D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Конкурс рисунков и поделок, посвященный 80-летию со  Дня Победы.</w:t>
            </w:r>
          </w:p>
        </w:tc>
      </w:tr>
      <w:tr w:rsidR="00E75C7C" w:rsidRPr="00EC50DE" w:rsidTr="00456155">
        <w:trPr>
          <w:jc w:val="center"/>
        </w:trPr>
        <w:tc>
          <w:tcPr>
            <w:tcW w:w="440" w:type="dxa"/>
            <w:shd w:val="clear" w:color="auto" w:fill="auto"/>
          </w:tcPr>
          <w:p w:rsidR="00E75C7C" w:rsidRPr="00EC50DE" w:rsidRDefault="00E75C7C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E75C7C" w:rsidRPr="00EC50DE" w:rsidRDefault="00E75C7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МКОУ «Тегульдетская СОШ»</w:t>
            </w:r>
          </w:p>
          <w:p w:rsidR="00E75C7C" w:rsidRPr="00EC50DE" w:rsidRDefault="00E75C7C" w:rsidP="00456155">
            <w:pPr>
              <w:pStyle w:val="a3"/>
              <w:framePr w:hSpace="0" w:wrap="auto" w:vAnchor="margin" w:hAnchor="text" w:yAlign="inline"/>
              <w:rPr>
                <w:sz w:val="20"/>
                <w:szCs w:val="22"/>
              </w:rPr>
            </w:pPr>
            <w:r w:rsidRPr="00EC50DE">
              <w:rPr>
                <w:sz w:val="20"/>
                <w:szCs w:val="22"/>
              </w:rPr>
              <w:t>Томская область, Тегульдетский район,</w:t>
            </w:r>
          </w:p>
          <w:p w:rsidR="00E75C7C" w:rsidRPr="00EC50DE" w:rsidRDefault="00E75C7C" w:rsidP="00456155">
            <w:pPr>
              <w:pStyle w:val="a3"/>
              <w:framePr w:hSpace="0" w:wrap="auto" w:vAnchor="margin" w:hAnchor="text" w:yAlign="inline"/>
              <w:rPr>
                <w:sz w:val="20"/>
                <w:szCs w:val="22"/>
              </w:rPr>
            </w:pPr>
            <w:r w:rsidRPr="00EC50DE">
              <w:rPr>
                <w:sz w:val="20"/>
                <w:szCs w:val="22"/>
              </w:rPr>
              <w:t>с. Тегульдет,</w:t>
            </w:r>
          </w:p>
          <w:p w:rsidR="00E75C7C" w:rsidRPr="00EC50DE" w:rsidRDefault="00E75C7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ул. Советская, 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5C7C" w:rsidRPr="00EC50DE" w:rsidRDefault="00E75C7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  <w:p w:rsidR="00E75C7C" w:rsidRPr="00EC50DE" w:rsidRDefault="00E75C7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«Мы за ЗОЖ»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5C7C" w:rsidRPr="00EC50DE" w:rsidRDefault="00E75C7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апрель</w:t>
            </w:r>
          </w:p>
          <w:p w:rsidR="00E75C7C" w:rsidRPr="00EC50DE" w:rsidRDefault="00F774AA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E75C7C" w:rsidRPr="00EC50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5C7C" w:rsidRPr="00EC50DE" w:rsidRDefault="00E75C7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086" w:type="dxa"/>
            <w:shd w:val="clear" w:color="auto" w:fill="auto"/>
          </w:tcPr>
          <w:p w:rsidR="00E75C7C" w:rsidRPr="00EC50DE" w:rsidRDefault="00E75C7C" w:rsidP="0045615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Легостаева Д.О.,</w:t>
            </w:r>
          </w:p>
          <w:p w:rsidR="00E75C7C" w:rsidRPr="00EC50DE" w:rsidRDefault="00E75C7C" w:rsidP="0045615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библиотекарь 1 категории</w:t>
            </w:r>
          </w:p>
          <w:p w:rsidR="00E75C7C" w:rsidRPr="00EC50DE" w:rsidRDefault="00E75C7C" w:rsidP="00456155">
            <w:pPr>
              <w:spacing w:after="0" w:line="240" w:lineRule="auto"/>
              <w:ind w:right="86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E75C7C" w:rsidRPr="00EC50DE" w:rsidRDefault="00E75C7C" w:rsidP="00456155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Проведение бесед для учащихся Тегульдетской СОШ, направленных на популяризацию здорового образа жизни.</w:t>
            </w:r>
          </w:p>
        </w:tc>
      </w:tr>
      <w:tr w:rsidR="00F774AA" w:rsidRPr="00EC50DE" w:rsidTr="00456155">
        <w:trPr>
          <w:jc w:val="center"/>
        </w:trPr>
        <w:tc>
          <w:tcPr>
            <w:tcW w:w="440" w:type="dxa"/>
            <w:shd w:val="clear" w:color="auto" w:fill="auto"/>
          </w:tcPr>
          <w:p w:rsidR="00F774AA" w:rsidRPr="00EC50DE" w:rsidRDefault="00F774AA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F774AA" w:rsidRPr="00A66DC4" w:rsidRDefault="00F774AA" w:rsidP="00F774AA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Центральная районная  библиотека,</w:t>
            </w:r>
          </w:p>
          <w:p w:rsidR="00F774AA" w:rsidRPr="00A66DC4" w:rsidRDefault="00F774AA" w:rsidP="00F774AA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Томская область, Тегульдетский район,</w:t>
            </w:r>
          </w:p>
          <w:p w:rsidR="00F774AA" w:rsidRPr="00A66DC4" w:rsidRDefault="00F774AA" w:rsidP="00F774AA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с. Тегульдет,</w:t>
            </w:r>
          </w:p>
          <w:p w:rsidR="00F774AA" w:rsidRPr="00EC50DE" w:rsidRDefault="00F774AA" w:rsidP="00F77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ул. Парковая,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74AA" w:rsidRDefault="00F774AA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Информационно-образовательный проект</w:t>
            </w:r>
          </w:p>
          <w:p w:rsidR="00F774AA" w:rsidRPr="00EC50DE" w:rsidRDefault="00F774AA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«Финансовая азбуа»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74AA" w:rsidRPr="00EC50DE" w:rsidRDefault="00F774AA" w:rsidP="00F77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ноябрь</w:t>
            </w:r>
          </w:p>
          <w:p w:rsidR="00F774AA" w:rsidRDefault="00F774AA" w:rsidP="00F77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74AA" w:rsidRDefault="00F774AA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086" w:type="dxa"/>
            <w:shd w:val="clear" w:color="auto" w:fill="auto"/>
          </w:tcPr>
          <w:p w:rsidR="00F774AA" w:rsidRPr="00EC50DE" w:rsidRDefault="00F774AA" w:rsidP="00F774AA">
            <w:pPr>
              <w:spacing w:after="0" w:line="240" w:lineRule="auto"/>
              <w:ind w:right="86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Орехова Д.М.,</w:t>
            </w:r>
          </w:p>
          <w:p w:rsidR="00F774AA" w:rsidRPr="00EC50DE" w:rsidRDefault="00F774AA" w:rsidP="00F774AA">
            <w:pPr>
              <w:spacing w:after="0" w:line="240" w:lineRule="auto"/>
              <w:ind w:right="86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библиотекарь 1 категории</w:t>
            </w:r>
          </w:p>
          <w:p w:rsidR="00F774AA" w:rsidRPr="00EC50DE" w:rsidRDefault="00F774AA" w:rsidP="00F774A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F774AA" w:rsidRPr="00F774AA" w:rsidRDefault="00F774AA" w:rsidP="00F774AA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4AA">
              <w:rPr>
                <w:rFonts w:ascii="Times New Roman" w:hAnsi="Times New Roman" w:cs="Times New Roman"/>
                <w:sz w:val="20"/>
                <w:szCs w:val="20"/>
              </w:rPr>
              <w:t>Проект нацелен на формирование у детей и молодежи базовых финансовых компетенций, позволяющих эффективно управлять своими финансами, планировать бюджет, развивать ответственное отношение к денежным средствам.</w:t>
            </w:r>
          </w:p>
          <w:p w:rsidR="00F774AA" w:rsidRDefault="00F774AA" w:rsidP="00F774AA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4AA">
              <w:rPr>
                <w:rFonts w:ascii="Times New Roman" w:hAnsi="Times New Roman" w:cs="Times New Roman"/>
                <w:sz w:val="20"/>
                <w:szCs w:val="20"/>
              </w:rPr>
              <w:t>Программа проекта рассчитана на детей и подростков.</w:t>
            </w:r>
          </w:p>
          <w:p w:rsidR="00F774AA" w:rsidRPr="00EC50DE" w:rsidRDefault="00F774AA" w:rsidP="00F774AA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Периодичность встреч – 1 раз в месяц.</w:t>
            </w:r>
          </w:p>
        </w:tc>
      </w:tr>
      <w:tr w:rsidR="00A66DC4" w:rsidRPr="00EC50DE" w:rsidTr="00A66DC4">
        <w:trPr>
          <w:jc w:val="center"/>
        </w:trPr>
        <w:tc>
          <w:tcPr>
            <w:tcW w:w="440" w:type="dxa"/>
            <w:shd w:val="clear" w:color="auto" w:fill="auto"/>
          </w:tcPr>
          <w:p w:rsidR="00A66DC4" w:rsidRPr="00EC50DE" w:rsidRDefault="00A66DC4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Центральная районная  библиотека,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 xml:space="preserve">Томская область, </w:t>
            </w:r>
            <w:r w:rsidRPr="00A66DC4">
              <w:rPr>
                <w:rFonts w:ascii="Times New Roman" w:hAnsi="Times New Roman"/>
                <w:sz w:val="20"/>
              </w:rPr>
              <w:lastRenderedPageBreak/>
              <w:t>Тегульдетский район,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с. Тегульдет,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ул. Парковая,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6DC4" w:rsidRDefault="00A66DC4" w:rsidP="00A66DC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lastRenderedPageBreak/>
              <w:t>Районный конкурс чтецов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 xml:space="preserve">«Я - подданный </w:t>
            </w:r>
            <w:r w:rsidRPr="00A66DC4">
              <w:rPr>
                <w:rFonts w:ascii="Times New Roman" w:hAnsi="Times New Roman"/>
                <w:sz w:val="20"/>
              </w:rPr>
              <w:lastRenderedPageBreak/>
              <w:t>страны поэзии»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lastRenderedPageBreak/>
              <w:t>24.04.2026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11:00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A66DC4" w:rsidRPr="00A66DC4" w:rsidRDefault="00A66DC4" w:rsidP="00A66DC4">
            <w:pPr>
              <w:spacing w:after="0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Легостаева Д.О.,</w:t>
            </w:r>
          </w:p>
          <w:p w:rsidR="00A66DC4" w:rsidRPr="00A66DC4" w:rsidRDefault="00A66DC4" w:rsidP="00A66DC4">
            <w:pPr>
              <w:spacing w:after="0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библиотекарь 1категории</w:t>
            </w:r>
          </w:p>
          <w:p w:rsidR="00A66DC4" w:rsidRPr="00A66DC4" w:rsidRDefault="00A66DC4" w:rsidP="00A66DC4">
            <w:pPr>
              <w:spacing w:after="0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A66DC4" w:rsidRPr="00A66DC4" w:rsidRDefault="00A66DC4" w:rsidP="00A66DC4">
            <w:pPr>
              <w:spacing w:after="0"/>
              <w:jc w:val="both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 xml:space="preserve">Конкурс посвящен Году единства народов, 90-летиюТегульдетского района, 115-летию с. Тегульдет. На </w:t>
            </w:r>
            <w:r w:rsidRPr="00A66DC4">
              <w:rPr>
                <w:rFonts w:ascii="Times New Roman" w:hAnsi="Times New Roman"/>
                <w:sz w:val="20"/>
              </w:rPr>
              <w:lastRenderedPageBreak/>
              <w:t>мероприятии прозвучат стихи местных поэтов.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66DC4" w:rsidRPr="00EC50DE" w:rsidTr="00A66DC4">
        <w:trPr>
          <w:jc w:val="center"/>
        </w:trPr>
        <w:tc>
          <w:tcPr>
            <w:tcW w:w="440" w:type="dxa"/>
            <w:shd w:val="clear" w:color="auto" w:fill="auto"/>
          </w:tcPr>
          <w:p w:rsidR="00A66DC4" w:rsidRPr="00EC50DE" w:rsidRDefault="00A66DC4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МКОУ «ТСОШ»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с. Тегульдет,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ул. Октябрьская, 37В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 xml:space="preserve">Урок мужества 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«Мы помним, любим, гордимся»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DC4" w:rsidRPr="00A66DC4" w:rsidRDefault="000B7337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28.04.2026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10:35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11:35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12:35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086" w:type="dxa"/>
            <w:shd w:val="clear" w:color="auto" w:fill="auto"/>
          </w:tcPr>
          <w:p w:rsidR="00A66DC4" w:rsidRPr="00A66DC4" w:rsidRDefault="00A66DC4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Селянинова Л.А.,</w:t>
            </w:r>
          </w:p>
          <w:p w:rsidR="00A66DC4" w:rsidRPr="00A66DC4" w:rsidRDefault="00A66DC4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библиотекарь 2 категории</w:t>
            </w:r>
          </w:p>
          <w:p w:rsidR="00A66DC4" w:rsidRPr="00A66DC4" w:rsidRDefault="00A66DC4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A66DC4" w:rsidRPr="00A66DC4" w:rsidRDefault="00A66DC4" w:rsidP="00A66D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Уроки, посвященные участникам ВОВ - нашим землякам для 4-х классов.</w:t>
            </w:r>
          </w:p>
        </w:tc>
      </w:tr>
      <w:tr w:rsidR="00983601" w:rsidRPr="00EC50DE" w:rsidTr="00A66DC4">
        <w:trPr>
          <w:jc w:val="center"/>
        </w:trPr>
        <w:tc>
          <w:tcPr>
            <w:tcW w:w="440" w:type="dxa"/>
            <w:shd w:val="clear" w:color="auto" w:fill="auto"/>
          </w:tcPr>
          <w:p w:rsidR="00983601" w:rsidRPr="00EC50DE" w:rsidRDefault="00983601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983601" w:rsidRPr="00A66DC4" w:rsidRDefault="00983601" w:rsidP="00983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МКОУ «Т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егульдетская </w:t>
            </w: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СОШ»</w:t>
            </w:r>
          </w:p>
          <w:p w:rsidR="00983601" w:rsidRPr="00A66DC4" w:rsidRDefault="00983601" w:rsidP="00983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983601" w:rsidRPr="00A66DC4" w:rsidRDefault="00983601" w:rsidP="00983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с. Тегульдет,</w:t>
            </w:r>
          </w:p>
          <w:p w:rsidR="00983601" w:rsidRPr="00A66DC4" w:rsidRDefault="00983601" w:rsidP="00983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83601" w:rsidRPr="00A66DC4" w:rsidRDefault="00983601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601">
              <w:rPr>
                <w:rFonts w:ascii="Times New Roman" w:hAnsi="Times New Roman" w:cs="Times New Roman"/>
                <w:sz w:val="20"/>
                <w:szCs w:val="20"/>
              </w:rPr>
              <w:t>Этнографическая беседа «Народы России — одна семья»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3601" w:rsidRDefault="00983601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30.04.2026</w:t>
            </w:r>
          </w:p>
          <w:p w:rsidR="00983601" w:rsidRPr="00A66DC4" w:rsidRDefault="00983601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3601" w:rsidRPr="00A66DC4" w:rsidRDefault="00983601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086" w:type="dxa"/>
            <w:shd w:val="clear" w:color="auto" w:fill="auto"/>
          </w:tcPr>
          <w:p w:rsidR="00983601" w:rsidRPr="00EC50DE" w:rsidRDefault="00983601" w:rsidP="00983601">
            <w:pPr>
              <w:spacing w:after="0" w:line="240" w:lineRule="auto"/>
              <w:ind w:right="8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рехова Д.М.,</w:t>
            </w:r>
          </w:p>
          <w:p w:rsidR="00983601" w:rsidRPr="00EC50DE" w:rsidRDefault="00983601" w:rsidP="009836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библиотекарь 1 категории</w:t>
            </w:r>
          </w:p>
          <w:p w:rsidR="00983601" w:rsidRPr="00A66DC4" w:rsidRDefault="00983601" w:rsidP="009836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983601" w:rsidRPr="00A66DC4" w:rsidRDefault="00983601" w:rsidP="00A66D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83601">
              <w:rPr>
                <w:rFonts w:ascii="Times New Roman" w:hAnsi="Times New Roman" w:cs="Times New Roman"/>
                <w:sz w:val="20"/>
                <w:szCs w:val="20"/>
              </w:rPr>
              <w:t xml:space="preserve">частники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983601">
              <w:rPr>
                <w:rFonts w:ascii="Times New Roman" w:hAnsi="Times New Roman" w:cs="Times New Roman"/>
                <w:sz w:val="20"/>
                <w:szCs w:val="20"/>
              </w:rPr>
              <w:t>говорят о культурных особенностях, традициях и праздниках, национальных костюмах и блюдах, вспоминают пословицы, поговорки и сказки народов России.</w:t>
            </w:r>
          </w:p>
        </w:tc>
      </w:tr>
      <w:tr w:rsidR="000421C6" w:rsidRPr="00EC50DE" w:rsidTr="00456155">
        <w:trPr>
          <w:jc w:val="center"/>
        </w:trPr>
        <w:tc>
          <w:tcPr>
            <w:tcW w:w="440" w:type="dxa"/>
            <w:shd w:val="clear" w:color="auto" w:fill="auto"/>
          </w:tcPr>
          <w:p w:rsidR="000421C6" w:rsidRPr="00EC50DE" w:rsidRDefault="000421C6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0421C6" w:rsidRPr="00EC50DE" w:rsidRDefault="000421C6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Центральная районная  библиотека,</w:t>
            </w:r>
          </w:p>
          <w:p w:rsidR="000421C6" w:rsidRPr="00EC50DE" w:rsidRDefault="000421C6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Томская область, Тегульдетский район,</w:t>
            </w:r>
          </w:p>
          <w:p w:rsidR="000421C6" w:rsidRPr="00EC50DE" w:rsidRDefault="000421C6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с. Тегульдет,</w:t>
            </w:r>
          </w:p>
          <w:p w:rsidR="000421C6" w:rsidRPr="00EC50DE" w:rsidRDefault="000421C6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ул. Парковая,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21C6" w:rsidRPr="00EC50DE" w:rsidRDefault="000421C6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Всероссийская акция «Библионочь – 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EC50D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21C6" w:rsidRPr="00EC50DE" w:rsidRDefault="000B7337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апрель 2026</w:t>
            </w:r>
          </w:p>
          <w:p w:rsidR="000421C6" w:rsidRPr="00EC50DE" w:rsidRDefault="000421C6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19:00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21C6" w:rsidRPr="00EC50DE" w:rsidRDefault="000421C6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086" w:type="dxa"/>
            <w:shd w:val="clear" w:color="auto" w:fill="auto"/>
          </w:tcPr>
          <w:p w:rsidR="000421C6" w:rsidRPr="00EC50DE" w:rsidRDefault="000421C6" w:rsidP="004561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Легостаева Д.О.,</w:t>
            </w:r>
          </w:p>
          <w:p w:rsidR="000421C6" w:rsidRPr="00EC50DE" w:rsidRDefault="000421C6" w:rsidP="004561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библиотекарь 1 категории</w:t>
            </w:r>
          </w:p>
          <w:p w:rsidR="000421C6" w:rsidRPr="00EC50DE" w:rsidRDefault="000421C6" w:rsidP="0045615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0421C6" w:rsidRPr="00EC50DE" w:rsidRDefault="000421C6" w:rsidP="00456155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 xml:space="preserve">Организация и проведение тематических программ, приуроченных </w:t>
            </w:r>
            <w:r>
              <w:rPr>
                <w:rFonts w:ascii="Times New Roman" w:hAnsi="Times New Roman" w:cs="Times New Roman"/>
                <w:sz w:val="20"/>
              </w:rPr>
              <w:t>тематике года.</w:t>
            </w:r>
          </w:p>
        </w:tc>
      </w:tr>
      <w:tr w:rsidR="00A66DC4" w:rsidRPr="00EC50DE" w:rsidTr="00A66DC4">
        <w:trPr>
          <w:jc w:val="center"/>
        </w:trPr>
        <w:tc>
          <w:tcPr>
            <w:tcW w:w="440" w:type="dxa"/>
            <w:shd w:val="clear" w:color="auto" w:fill="auto"/>
          </w:tcPr>
          <w:p w:rsidR="00A66DC4" w:rsidRPr="00EC50DE" w:rsidRDefault="00A66DC4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с. Тегульдет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речка Тегульдетка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Районная акция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«Запусти кораблик»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DC4" w:rsidRPr="00A66DC4" w:rsidRDefault="000B7337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08.05.2026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12:35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086" w:type="dxa"/>
            <w:shd w:val="clear" w:color="auto" w:fill="auto"/>
          </w:tcPr>
          <w:p w:rsidR="00A66DC4" w:rsidRPr="00A66DC4" w:rsidRDefault="00A66DC4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Селянинова Л.А.,</w:t>
            </w:r>
          </w:p>
          <w:p w:rsidR="00A66DC4" w:rsidRPr="00A66DC4" w:rsidRDefault="00A66DC4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библиотекарь 2 категории</w:t>
            </w:r>
          </w:p>
          <w:p w:rsidR="00A66DC4" w:rsidRPr="00A66DC4" w:rsidRDefault="00A66DC4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A66DC4" w:rsidRPr="00A66DC4" w:rsidRDefault="00A66DC4" w:rsidP="00A66D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Акция для школьников, посвященная участникам ВОВ.</w:t>
            </w:r>
          </w:p>
        </w:tc>
      </w:tr>
      <w:tr w:rsidR="00E75C7C" w:rsidRPr="00EC50DE" w:rsidTr="00456155">
        <w:trPr>
          <w:jc w:val="center"/>
        </w:trPr>
        <w:tc>
          <w:tcPr>
            <w:tcW w:w="440" w:type="dxa"/>
            <w:shd w:val="clear" w:color="auto" w:fill="auto"/>
          </w:tcPr>
          <w:p w:rsidR="00E75C7C" w:rsidRPr="00EC50DE" w:rsidRDefault="00E75C7C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E75C7C" w:rsidRPr="00EC50DE" w:rsidRDefault="00E75C7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Центральная районная  библиотека,</w:t>
            </w:r>
          </w:p>
          <w:p w:rsidR="00E75C7C" w:rsidRPr="00EC50DE" w:rsidRDefault="00E75C7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Томская область, Тегульдетский район,</w:t>
            </w:r>
          </w:p>
          <w:p w:rsidR="00E75C7C" w:rsidRPr="00EC50DE" w:rsidRDefault="00E75C7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с. Тегульдет,</w:t>
            </w:r>
          </w:p>
          <w:p w:rsidR="00E75C7C" w:rsidRPr="00EC50DE" w:rsidRDefault="00E75C7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ул. Парковая,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5C7C" w:rsidRPr="00EC50DE" w:rsidRDefault="00E75C7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Празднование Дня Победы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5C7C" w:rsidRPr="00EC50DE" w:rsidRDefault="00E75C7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09.05.2026</w:t>
            </w:r>
          </w:p>
          <w:p w:rsidR="00E75C7C" w:rsidRPr="00EC50DE" w:rsidRDefault="00E75C7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11:00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5C7C" w:rsidRPr="00EC50DE" w:rsidRDefault="00E75C7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3086" w:type="dxa"/>
            <w:shd w:val="clear" w:color="auto" w:fill="auto"/>
          </w:tcPr>
          <w:p w:rsidR="00E75C7C" w:rsidRPr="00EC50DE" w:rsidRDefault="00E75C7C" w:rsidP="0045615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Чурикова Т.А., директор МКУ «Тегульдетская районная ЦБС»</w:t>
            </w:r>
          </w:p>
          <w:p w:rsidR="00E75C7C" w:rsidRPr="00EC50DE" w:rsidRDefault="00E75C7C" w:rsidP="0045615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т.8(38246)2-12- 58</w:t>
            </w:r>
          </w:p>
        </w:tc>
        <w:tc>
          <w:tcPr>
            <w:tcW w:w="3576" w:type="dxa"/>
            <w:shd w:val="clear" w:color="auto" w:fill="auto"/>
          </w:tcPr>
          <w:p w:rsidR="00E75C7C" w:rsidRPr="00EC50DE" w:rsidRDefault="00E75C7C" w:rsidP="00456155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Организация и проведение тематических программ, приуроченных празднованию Дня Победы.</w:t>
            </w:r>
          </w:p>
        </w:tc>
      </w:tr>
      <w:tr w:rsidR="00A66DC4" w:rsidRPr="00EC50DE" w:rsidTr="00A66DC4">
        <w:trPr>
          <w:jc w:val="center"/>
        </w:trPr>
        <w:tc>
          <w:tcPr>
            <w:tcW w:w="440" w:type="dxa"/>
            <w:shd w:val="clear" w:color="auto" w:fill="auto"/>
          </w:tcPr>
          <w:p w:rsidR="00A66DC4" w:rsidRPr="00EC50DE" w:rsidRDefault="00A66DC4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Центральная районная  библиотека,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Томская область, Тегульдетский район,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с. Тегульдет,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ул. Парковая,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6DC4" w:rsidRDefault="00A66DC4" w:rsidP="00A66DC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Интеллектуальная игра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«Мой район – моя гордость»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Май-июнь 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3086" w:type="dxa"/>
            <w:shd w:val="clear" w:color="auto" w:fill="auto"/>
          </w:tcPr>
          <w:p w:rsidR="00A66DC4" w:rsidRPr="00A66DC4" w:rsidRDefault="00A66DC4" w:rsidP="00A66DC4">
            <w:pPr>
              <w:spacing w:after="0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Орехова Д.М..,</w:t>
            </w:r>
          </w:p>
          <w:p w:rsidR="00A66DC4" w:rsidRPr="00A66DC4" w:rsidRDefault="00A66DC4" w:rsidP="00A66DC4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 w:rsidRPr="00A66DC4">
              <w:rPr>
                <w:rFonts w:ascii="Times New Roman" w:hAnsi="Times New Roman"/>
                <w:sz w:val="20"/>
              </w:rPr>
              <w:t xml:space="preserve">едущий библиотекарь </w:t>
            </w:r>
          </w:p>
          <w:p w:rsidR="00A66DC4" w:rsidRPr="00A66DC4" w:rsidRDefault="00A66DC4" w:rsidP="00A66DC4">
            <w:pPr>
              <w:spacing w:after="0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A66DC4" w:rsidRPr="00A66DC4" w:rsidRDefault="00A66DC4" w:rsidP="00A66DC4">
            <w:pPr>
              <w:spacing w:after="0"/>
              <w:jc w:val="both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Мероприятия для посещающих лагерь дневного пребывания в дни летних каникул.</w:t>
            </w:r>
          </w:p>
        </w:tc>
      </w:tr>
      <w:tr w:rsidR="00A66DC4" w:rsidRPr="00EC50DE" w:rsidTr="00A66DC4">
        <w:trPr>
          <w:jc w:val="center"/>
        </w:trPr>
        <w:tc>
          <w:tcPr>
            <w:tcW w:w="440" w:type="dxa"/>
            <w:shd w:val="clear" w:color="auto" w:fill="auto"/>
          </w:tcPr>
          <w:p w:rsidR="00A66DC4" w:rsidRPr="00EC50DE" w:rsidRDefault="00A66DC4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Центральная районная  </w:t>
            </w:r>
            <w:r w:rsidRPr="00A66D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библиотека,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с. Тегульдет,</w:t>
            </w:r>
          </w:p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ул. Парковая,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Интерактивная </w:t>
            </w:r>
            <w:r w:rsidRPr="00A66D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выставка «Организации Тегульдетского района»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12.06.2026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3086" w:type="dxa"/>
            <w:shd w:val="clear" w:color="auto" w:fill="auto"/>
          </w:tcPr>
          <w:p w:rsidR="00A66DC4" w:rsidRPr="00A66DC4" w:rsidRDefault="00A66DC4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Селянинова Л.А.,</w:t>
            </w:r>
          </w:p>
          <w:p w:rsidR="00A66DC4" w:rsidRPr="00A66DC4" w:rsidRDefault="00A66DC4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библиотекарь 2 категории</w:t>
            </w:r>
          </w:p>
          <w:p w:rsidR="00A66DC4" w:rsidRPr="00A66DC4" w:rsidRDefault="00A66DC4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A66DC4" w:rsidRPr="00A66DC4" w:rsidRDefault="00A66DC4" w:rsidP="00A66D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выставке будет представлена </w:t>
            </w:r>
            <w:r w:rsidRPr="00A66D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информация  об организациях, находящихся на территории Тегульдетского района с использованием экспонатов музея и  тематического предметного ряда от работников организаций.   </w:t>
            </w:r>
          </w:p>
        </w:tc>
      </w:tr>
      <w:tr w:rsidR="000421C6" w:rsidRPr="00EC50DE" w:rsidTr="00456155">
        <w:trPr>
          <w:jc w:val="center"/>
        </w:trPr>
        <w:tc>
          <w:tcPr>
            <w:tcW w:w="440" w:type="dxa"/>
            <w:shd w:val="clear" w:color="auto" w:fill="auto"/>
          </w:tcPr>
          <w:p w:rsidR="000421C6" w:rsidRPr="00EC50DE" w:rsidRDefault="000421C6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0421C6" w:rsidRPr="00EC50DE" w:rsidRDefault="000421C6" w:rsidP="00042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Центральная районная  библиотека,</w:t>
            </w:r>
          </w:p>
          <w:p w:rsidR="000421C6" w:rsidRPr="00EC50DE" w:rsidRDefault="000421C6" w:rsidP="00042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Томская область, Тегульдетский район,</w:t>
            </w:r>
          </w:p>
          <w:p w:rsidR="000421C6" w:rsidRPr="00EC50DE" w:rsidRDefault="000421C6" w:rsidP="00042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с. Тегульдет,</w:t>
            </w:r>
          </w:p>
          <w:p w:rsidR="000421C6" w:rsidRPr="000421C6" w:rsidRDefault="000421C6" w:rsidP="00042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ул. Парковая,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21C6" w:rsidRPr="000421C6" w:rsidRDefault="000421C6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421C6">
              <w:rPr>
                <w:rFonts w:ascii="Times New Roman" w:hAnsi="Times New Roman" w:cs="Times New Roman"/>
                <w:sz w:val="20"/>
              </w:rPr>
              <w:t>Празднование Дня России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21C6" w:rsidRPr="000421C6" w:rsidRDefault="000421C6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421C6">
              <w:rPr>
                <w:rFonts w:ascii="Times New Roman" w:hAnsi="Times New Roman" w:cs="Times New Roman"/>
                <w:sz w:val="20"/>
              </w:rPr>
              <w:t>12.06.2026</w:t>
            </w:r>
          </w:p>
          <w:p w:rsidR="000421C6" w:rsidRPr="000421C6" w:rsidRDefault="000421C6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421C6">
              <w:rPr>
                <w:rFonts w:ascii="Times New Roman" w:hAnsi="Times New Roman" w:cs="Times New Roman"/>
                <w:sz w:val="20"/>
              </w:rPr>
              <w:t>12:00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21C6" w:rsidRPr="000421C6" w:rsidRDefault="000421C6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421C6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3086" w:type="dxa"/>
            <w:shd w:val="clear" w:color="auto" w:fill="auto"/>
          </w:tcPr>
          <w:p w:rsidR="000421C6" w:rsidRPr="000421C6" w:rsidRDefault="000421C6" w:rsidP="0045615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421C6">
              <w:rPr>
                <w:rFonts w:ascii="Times New Roman" w:hAnsi="Times New Roman" w:cs="Times New Roman"/>
                <w:sz w:val="20"/>
              </w:rPr>
              <w:t>Чурикова Т.А., директор МКУ «Тегульдетская районная ЦБС»</w:t>
            </w:r>
          </w:p>
          <w:p w:rsidR="000421C6" w:rsidRPr="000421C6" w:rsidRDefault="000421C6" w:rsidP="0045615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421C6">
              <w:rPr>
                <w:rFonts w:ascii="Times New Roman" w:hAnsi="Times New Roman" w:cs="Times New Roman"/>
                <w:sz w:val="20"/>
              </w:rPr>
              <w:t>т.8(38246)2-12- 58</w:t>
            </w:r>
          </w:p>
        </w:tc>
        <w:tc>
          <w:tcPr>
            <w:tcW w:w="3576" w:type="dxa"/>
            <w:shd w:val="clear" w:color="auto" w:fill="auto"/>
          </w:tcPr>
          <w:p w:rsidR="000421C6" w:rsidRPr="000421C6" w:rsidRDefault="000421C6" w:rsidP="00456155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 w:rsidRPr="000421C6">
              <w:rPr>
                <w:rFonts w:ascii="Times New Roman" w:hAnsi="Times New Roman" w:cs="Times New Roman"/>
                <w:sz w:val="20"/>
              </w:rPr>
              <w:t>Организация и проведение тематических программ, приуроченных празднованию Дня России.</w:t>
            </w:r>
          </w:p>
        </w:tc>
      </w:tr>
      <w:tr w:rsidR="000421C6" w:rsidRPr="00EC50DE" w:rsidTr="00456155">
        <w:trPr>
          <w:jc w:val="center"/>
        </w:trPr>
        <w:tc>
          <w:tcPr>
            <w:tcW w:w="440" w:type="dxa"/>
            <w:shd w:val="clear" w:color="auto" w:fill="auto"/>
          </w:tcPr>
          <w:p w:rsidR="000421C6" w:rsidRPr="00EC50DE" w:rsidRDefault="000421C6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0421C6" w:rsidRPr="00EC50DE" w:rsidRDefault="000421C6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Центральная районная  библиотека,</w:t>
            </w:r>
          </w:p>
          <w:p w:rsidR="000421C6" w:rsidRPr="00EC50DE" w:rsidRDefault="000421C6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Томская область, Тегульдетский район,</w:t>
            </w:r>
          </w:p>
          <w:p w:rsidR="000421C6" w:rsidRPr="00EC50DE" w:rsidRDefault="000421C6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с. Тегульдет,</w:t>
            </w:r>
          </w:p>
          <w:p w:rsidR="000421C6" w:rsidRPr="00EC50DE" w:rsidRDefault="000421C6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ул. Парковая,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21C6" w:rsidRPr="00EC50DE" w:rsidRDefault="000421C6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Празднование Дня семьи, любви и верности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21C6" w:rsidRPr="00EC50DE" w:rsidRDefault="000B7337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08.07.2026</w:t>
            </w:r>
          </w:p>
          <w:p w:rsidR="000421C6" w:rsidRPr="00EC50DE" w:rsidRDefault="000421C6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12:00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21C6" w:rsidRPr="00EC50DE" w:rsidRDefault="000421C6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3086" w:type="dxa"/>
            <w:shd w:val="clear" w:color="auto" w:fill="auto"/>
          </w:tcPr>
          <w:p w:rsidR="000421C6" w:rsidRPr="00EC50DE" w:rsidRDefault="000421C6" w:rsidP="0045615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Чурикова Т.А., директор МКУ «Тегульдетская районная ЦБС»</w:t>
            </w:r>
          </w:p>
          <w:p w:rsidR="000421C6" w:rsidRPr="00EC50DE" w:rsidRDefault="000421C6" w:rsidP="0045615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т.8(38246)2-12- 58</w:t>
            </w:r>
          </w:p>
        </w:tc>
        <w:tc>
          <w:tcPr>
            <w:tcW w:w="3576" w:type="dxa"/>
            <w:shd w:val="clear" w:color="auto" w:fill="auto"/>
          </w:tcPr>
          <w:p w:rsidR="000421C6" w:rsidRPr="00EC50DE" w:rsidRDefault="000421C6" w:rsidP="00456155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Организация и проведение тематических программ, приуроченных празднован</w:t>
            </w:r>
            <w:r>
              <w:rPr>
                <w:rFonts w:ascii="Times New Roman" w:hAnsi="Times New Roman" w:cs="Times New Roman"/>
                <w:sz w:val="20"/>
              </w:rPr>
              <w:t>ию Дня семьи, любви и верности.</w:t>
            </w:r>
          </w:p>
        </w:tc>
      </w:tr>
      <w:tr w:rsidR="006D5FE4" w:rsidRPr="00EC50DE" w:rsidTr="00456155">
        <w:trPr>
          <w:jc w:val="center"/>
        </w:trPr>
        <w:tc>
          <w:tcPr>
            <w:tcW w:w="440" w:type="dxa"/>
            <w:shd w:val="clear" w:color="auto" w:fill="auto"/>
          </w:tcPr>
          <w:p w:rsidR="006D5FE4" w:rsidRPr="00EC50DE" w:rsidRDefault="006D5FE4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6D5FE4" w:rsidRPr="00EC50DE" w:rsidRDefault="006D5FE4" w:rsidP="006D5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Центральная районная  библиотека,</w:t>
            </w:r>
          </w:p>
          <w:p w:rsidR="006D5FE4" w:rsidRPr="00EC50DE" w:rsidRDefault="006D5FE4" w:rsidP="006D5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Томская область, Тегульдетский район,</w:t>
            </w:r>
          </w:p>
          <w:p w:rsidR="006D5FE4" w:rsidRPr="00EC50DE" w:rsidRDefault="006D5FE4" w:rsidP="006D5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с. Тегульдет,</w:t>
            </w:r>
          </w:p>
          <w:p w:rsidR="006D5FE4" w:rsidRPr="00EC50DE" w:rsidRDefault="006D5FE4" w:rsidP="006D5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ул. Парковая,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5FE4" w:rsidRDefault="006D5FE4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Временный мемориал</w:t>
            </w:r>
          </w:p>
          <w:p w:rsidR="00A11129" w:rsidRPr="00EC50DE" w:rsidRDefault="00A11129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«</w:t>
            </w:r>
            <w:r w:rsidRPr="00A11129">
              <w:rPr>
                <w:rFonts w:ascii="Times New Roman" w:hAnsi="Times New Roman" w:cs="Times New Roman"/>
                <w:sz w:val="20"/>
              </w:rPr>
              <w:t>День памяти детей‐жертв войны в Донбассе»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5FE4" w:rsidRDefault="00A11129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27.07.2026</w:t>
            </w:r>
          </w:p>
          <w:p w:rsidR="005B7CF1" w:rsidRPr="00EC50DE" w:rsidRDefault="005B7CF1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5FE4" w:rsidRPr="00EC50DE" w:rsidRDefault="00A11129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3086" w:type="dxa"/>
            <w:shd w:val="clear" w:color="auto" w:fill="auto"/>
          </w:tcPr>
          <w:p w:rsidR="00A11129" w:rsidRPr="00EC50DE" w:rsidRDefault="00A11129" w:rsidP="00A11129">
            <w:pPr>
              <w:spacing w:after="0" w:line="240" w:lineRule="auto"/>
              <w:ind w:right="86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Орехова Д.М.,</w:t>
            </w:r>
          </w:p>
          <w:p w:rsidR="00A11129" w:rsidRPr="00EC50DE" w:rsidRDefault="00A11129" w:rsidP="00A11129">
            <w:pPr>
              <w:spacing w:after="0" w:line="240" w:lineRule="auto"/>
              <w:ind w:right="86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библиотекарь 1 категории</w:t>
            </w:r>
          </w:p>
          <w:p w:rsidR="006D5FE4" w:rsidRPr="00EC50DE" w:rsidRDefault="00A11129" w:rsidP="00A1112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6D5FE4" w:rsidRPr="00EC50DE" w:rsidRDefault="00A11129" w:rsidP="00456155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Оформление временного мемориала в память о детях-жертвах войны в Донбассе.</w:t>
            </w:r>
          </w:p>
        </w:tc>
      </w:tr>
      <w:tr w:rsidR="00E75DFC" w:rsidRPr="00EC50DE" w:rsidTr="00456155">
        <w:trPr>
          <w:jc w:val="center"/>
        </w:trPr>
        <w:tc>
          <w:tcPr>
            <w:tcW w:w="440" w:type="dxa"/>
            <w:shd w:val="clear" w:color="auto" w:fill="auto"/>
          </w:tcPr>
          <w:p w:rsidR="00E75DFC" w:rsidRPr="00EC50DE" w:rsidRDefault="00E75DFC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E75DFC" w:rsidRPr="00EC50DE" w:rsidRDefault="00E75DFC" w:rsidP="00456155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Центральная районная  библиотека,</w:t>
            </w:r>
          </w:p>
          <w:p w:rsidR="00E75DFC" w:rsidRPr="00EC50DE" w:rsidRDefault="00E75DFC" w:rsidP="00456155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Томская область, Тегульдетский район,</w:t>
            </w:r>
          </w:p>
          <w:p w:rsidR="00E75DFC" w:rsidRPr="00EC50DE" w:rsidRDefault="00E75DFC" w:rsidP="00456155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с. Тегульдет,</w:t>
            </w:r>
          </w:p>
          <w:p w:rsidR="00E75DFC" w:rsidRPr="00EC50DE" w:rsidRDefault="00E75DF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sz w:val="20"/>
                <w:szCs w:val="20"/>
              </w:rPr>
              <w:t>ул. Парковая,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5DFC" w:rsidRDefault="00E75DF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Акция</w:t>
            </w:r>
          </w:p>
          <w:p w:rsidR="00E75DFC" w:rsidRPr="00EC50DE" w:rsidRDefault="00E75DF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«Бело-сине-красный день»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5DFC" w:rsidRPr="00EC50DE" w:rsidRDefault="00E75DF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="000B7337">
              <w:rPr>
                <w:rFonts w:ascii="Times New Roman" w:hAnsi="Times New Roman" w:cs="Times New Roman"/>
                <w:sz w:val="20"/>
              </w:rPr>
              <w:t>.08.2026</w:t>
            </w:r>
          </w:p>
          <w:p w:rsidR="00E75DFC" w:rsidRPr="00EC50DE" w:rsidRDefault="00E75DF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4:0</w:t>
            </w:r>
            <w:r w:rsidRPr="00EC50D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5DFC" w:rsidRPr="00EC50DE" w:rsidRDefault="00E75DF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3086" w:type="dxa"/>
            <w:shd w:val="clear" w:color="auto" w:fill="auto"/>
          </w:tcPr>
          <w:p w:rsidR="00E75DFC" w:rsidRPr="00EC50DE" w:rsidRDefault="00E75DFC" w:rsidP="00456155">
            <w:pPr>
              <w:spacing w:after="0" w:line="240" w:lineRule="auto"/>
              <w:ind w:right="86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Орехова Д.М.,</w:t>
            </w:r>
          </w:p>
          <w:p w:rsidR="00E75DFC" w:rsidRPr="00EC50DE" w:rsidRDefault="00E75DFC" w:rsidP="00456155">
            <w:pPr>
              <w:spacing w:after="0" w:line="240" w:lineRule="auto"/>
              <w:ind w:right="86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библиотекарь 1 категории</w:t>
            </w:r>
          </w:p>
          <w:p w:rsidR="00E75DFC" w:rsidRPr="00EC50DE" w:rsidRDefault="00E75DFC" w:rsidP="0045615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E75DFC" w:rsidRPr="00EC50DE" w:rsidRDefault="00E75DFC" w:rsidP="00456155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Проведение интерактивной игры по станциям для детей и акции</w:t>
            </w:r>
            <w:r w:rsidRPr="00EC50DE">
              <w:rPr>
                <w:rFonts w:ascii="Times New Roman" w:hAnsi="Times New Roman" w:cs="Times New Roman"/>
                <w:sz w:val="20"/>
              </w:rPr>
              <w:t xml:space="preserve"> с раздачей памяток о празднике и ленточек «триколор».</w:t>
            </w:r>
          </w:p>
        </w:tc>
      </w:tr>
      <w:tr w:rsidR="00A66DC4" w:rsidRPr="00EC50DE" w:rsidTr="00A66DC4">
        <w:trPr>
          <w:jc w:val="center"/>
        </w:trPr>
        <w:tc>
          <w:tcPr>
            <w:tcW w:w="440" w:type="dxa"/>
            <w:shd w:val="clear" w:color="auto" w:fill="auto"/>
          </w:tcPr>
          <w:p w:rsidR="00A66DC4" w:rsidRPr="00EC50DE" w:rsidRDefault="00A66DC4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«Тегульдетская районная централизованная библиотечная система»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Открытый конкурс творческих работ «Мы разные, но мы вместе: традиции и обычаи народов России»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01.09 – 31.10.2026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DC4" w:rsidRPr="00A66DC4" w:rsidRDefault="00460774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086" w:type="dxa"/>
            <w:shd w:val="clear" w:color="auto" w:fill="auto"/>
          </w:tcPr>
          <w:p w:rsidR="00A66DC4" w:rsidRPr="00A66DC4" w:rsidRDefault="00A66DC4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Селянинова Л.А.,</w:t>
            </w:r>
          </w:p>
          <w:p w:rsidR="00A66DC4" w:rsidRPr="00A66DC4" w:rsidRDefault="00A66DC4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библиотекарь 2 категории</w:t>
            </w:r>
          </w:p>
          <w:p w:rsidR="00A66DC4" w:rsidRPr="00A66DC4" w:rsidRDefault="00A66DC4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A66DC4" w:rsidRPr="00A66DC4" w:rsidRDefault="00A66DC4" w:rsidP="00A66D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Открытое образовательное событие в рамках плана работы ЦЭО. Конкурс проводится  для обучающиеся образовательных учреждений Томской области.</w:t>
            </w:r>
          </w:p>
        </w:tc>
      </w:tr>
      <w:tr w:rsidR="00E75DFC" w:rsidRPr="00EC50DE" w:rsidTr="00456155">
        <w:trPr>
          <w:jc w:val="center"/>
        </w:trPr>
        <w:tc>
          <w:tcPr>
            <w:tcW w:w="440" w:type="dxa"/>
            <w:shd w:val="clear" w:color="auto" w:fill="auto"/>
          </w:tcPr>
          <w:p w:rsidR="00E75DFC" w:rsidRPr="00EC50DE" w:rsidRDefault="00E75DFC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E75DFC" w:rsidRPr="00EC50DE" w:rsidRDefault="00E75DF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Центральная районная  библиотека,</w:t>
            </w:r>
          </w:p>
          <w:p w:rsidR="00E75DFC" w:rsidRPr="00EC50DE" w:rsidRDefault="00E75DF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lastRenderedPageBreak/>
              <w:t>Томская область, Тегульдетский район,</w:t>
            </w:r>
          </w:p>
          <w:p w:rsidR="00E75DFC" w:rsidRPr="00EC50DE" w:rsidRDefault="00E75DF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с. Тегульдет,</w:t>
            </w:r>
          </w:p>
          <w:p w:rsidR="00E75DFC" w:rsidRPr="00EC50DE" w:rsidRDefault="00E75DF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ул. Парковая,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5DFC" w:rsidRPr="00EC50DE" w:rsidRDefault="00E75DF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lastRenderedPageBreak/>
              <w:t xml:space="preserve">День солидарности в борьбе с </w:t>
            </w:r>
            <w:r w:rsidRPr="00EC50DE">
              <w:rPr>
                <w:rFonts w:ascii="Times New Roman" w:hAnsi="Times New Roman" w:cs="Times New Roman"/>
                <w:sz w:val="20"/>
              </w:rPr>
              <w:lastRenderedPageBreak/>
              <w:t>терроризмом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5DFC" w:rsidRPr="00EC50DE" w:rsidRDefault="00E75DF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lastRenderedPageBreak/>
              <w:t>3.09.202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  <w:p w:rsidR="00E75DFC" w:rsidRPr="00EC50DE" w:rsidRDefault="00E75DF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12:30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5DFC" w:rsidRPr="00EC50DE" w:rsidRDefault="00E75DF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EC50DE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3086" w:type="dxa"/>
            <w:shd w:val="clear" w:color="auto" w:fill="auto"/>
          </w:tcPr>
          <w:p w:rsidR="00E75DFC" w:rsidRPr="00EC50DE" w:rsidRDefault="00E75DFC" w:rsidP="00456155">
            <w:pPr>
              <w:spacing w:after="0" w:line="240" w:lineRule="auto"/>
              <w:ind w:right="86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Орехова Д.М.,</w:t>
            </w:r>
          </w:p>
          <w:p w:rsidR="00E75DFC" w:rsidRPr="00EC50DE" w:rsidRDefault="00E75DFC" w:rsidP="00456155">
            <w:pPr>
              <w:spacing w:after="0" w:line="240" w:lineRule="auto"/>
              <w:ind w:right="86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библиотекарь 1 категории</w:t>
            </w:r>
          </w:p>
          <w:p w:rsidR="00E75DFC" w:rsidRPr="00EC50DE" w:rsidRDefault="00E75DFC" w:rsidP="00456155">
            <w:pPr>
              <w:spacing w:after="0" w:line="240" w:lineRule="auto"/>
              <w:ind w:right="86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lastRenderedPageBreak/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E75DFC" w:rsidRPr="00EC50DE" w:rsidRDefault="00E75DFC" w:rsidP="00456155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lastRenderedPageBreak/>
              <w:t>К данному событию сотрудники библиотеки раздадут на улицах</w:t>
            </w:r>
            <w:r>
              <w:rPr>
                <w:rFonts w:ascii="Times New Roman" w:hAnsi="Times New Roman" w:cs="Times New Roman"/>
                <w:sz w:val="20"/>
              </w:rPr>
              <w:t xml:space="preserve"> и в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школах</w:t>
            </w:r>
            <w:r w:rsidRPr="00EC50DE">
              <w:rPr>
                <w:rFonts w:ascii="Times New Roman" w:hAnsi="Times New Roman" w:cs="Times New Roman"/>
                <w:sz w:val="20"/>
              </w:rPr>
              <w:t xml:space="preserve"> с. Тегульдет памятки, содержащие информацию о правилах поведения во время терактов, а для школьников в первой половине сентября будут проведены беседы соответствующей тематики.</w:t>
            </w:r>
          </w:p>
        </w:tc>
      </w:tr>
      <w:tr w:rsidR="008F5D6A" w:rsidRPr="00EC50DE" w:rsidTr="00A66DC4">
        <w:trPr>
          <w:jc w:val="center"/>
        </w:trPr>
        <w:tc>
          <w:tcPr>
            <w:tcW w:w="440" w:type="dxa"/>
            <w:shd w:val="clear" w:color="auto" w:fill="auto"/>
          </w:tcPr>
          <w:p w:rsidR="008F5D6A" w:rsidRPr="00EC50DE" w:rsidRDefault="008F5D6A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8F5D6A" w:rsidRPr="00A66DC4" w:rsidRDefault="008F5D6A" w:rsidP="008F5D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МКОУ «Т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егульдетская </w:t>
            </w: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СОШ»</w:t>
            </w:r>
          </w:p>
          <w:p w:rsidR="008F5D6A" w:rsidRPr="00A66DC4" w:rsidRDefault="008F5D6A" w:rsidP="008F5D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8F5D6A" w:rsidRPr="00A66DC4" w:rsidRDefault="008F5D6A" w:rsidP="008F5D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с. Тегульдет,</w:t>
            </w:r>
          </w:p>
          <w:p w:rsidR="008F5D6A" w:rsidRPr="00A66DC4" w:rsidRDefault="008F5D6A" w:rsidP="008F5D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5D6A" w:rsidRPr="00A66DC4" w:rsidRDefault="008F5D6A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F5D6A">
              <w:rPr>
                <w:rFonts w:ascii="Times New Roman" w:hAnsi="Times New Roman" w:cs="Times New Roman"/>
                <w:sz w:val="20"/>
                <w:szCs w:val="20"/>
              </w:rPr>
              <w:t>ознавательный час «Язык — живая душа народа»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5D6A" w:rsidRDefault="008F5D6A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08.09.2026</w:t>
            </w:r>
          </w:p>
          <w:p w:rsidR="008F5D6A" w:rsidRPr="00A66DC4" w:rsidRDefault="008F5D6A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5D6A" w:rsidRPr="00A66DC4" w:rsidRDefault="008F5D6A" w:rsidP="00A66D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086" w:type="dxa"/>
            <w:shd w:val="clear" w:color="auto" w:fill="auto"/>
          </w:tcPr>
          <w:p w:rsidR="008F5D6A" w:rsidRPr="00A66DC4" w:rsidRDefault="008F5D6A" w:rsidP="008F5D6A">
            <w:pPr>
              <w:spacing w:after="0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Орехова Д.М..,</w:t>
            </w:r>
          </w:p>
          <w:p w:rsidR="008F5D6A" w:rsidRPr="00A66DC4" w:rsidRDefault="008F5D6A" w:rsidP="008F5D6A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 w:rsidRPr="00A66DC4">
              <w:rPr>
                <w:rFonts w:ascii="Times New Roman" w:hAnsi="Times New Roman"/>
                <w:sz w:val="20"/>
              </w:rPr>
              <w:t xml:space="preserve">едущий библиотекарь </w:t>
            </w:r>
          </w:p>
          <w:p w:rsidR="008F5D6A" w:rsidRPr="00A66DC4" w:rsidRDefault="008F5D6A" w:rsidP="008F5D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/>
                <w:sz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8F5D6A" w:rsidRPr="00A66DC4" w:rsidRDefault="008F5D6A" w:rsidP="00A66D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6A">
              <w:rPr>
                <w:rFonts w:ascii="Times New Roman" w:hAnsi="Times New Roman" w:cs="Times New Roman"/>
                <w:sz w:val="20"/>
                <w:szCs w:val="20"/>
              </w:rPr>
              <w:t>Школьники узнают об истории возникновения праздника, о народностях, населяющих Российскую Федерацию, о сходстве и различии разных языков, о том, какие слова пришли в русский язык из других языков.</w:t>
            </w:r>
          </w:p>
        </w:tc>
      </w:tr>
      <w:tr w:rsidR="00E75DFC" w:rsidRPr="00EC50DE" w:rsidTr="00456155">
        <w:trPr>
          <w:jc w:val="center"/>
        </w:trPr>
        <w:tc>
          <w:tcPr>
            <w:tcW w:w="440" w:type="dxa"/>
            <w:shd w:val="clear" w:color="auto" w:fill="auto"/>
          </w:tcPr>
          <w:p w:rsidR="00E75DFC" w:rsidRPr="00EC50DE" w:rsidRDefault="00E75DFC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E75DFC" w:rsidRPr="00EC50DE" w:rsidRDefault="00E75DFC" w:rsidP="00456155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Центральная районная  библиотека,</w:t>
            </w:r>
          </w:p>
          <w:p w:rsidR="00E75DFC" w:rsidRPr="00EC50DE" w:rsidRDefault="00E75DFC" w:rsidP="00456155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Томская область, Тегульдетский район,</w:t>
            </w:r>
          </w:p>
          <w:p w:rsidR="00E75DFC" w:rsidRPr="00EC50DE" w:rsidRDefault="00E75DFC" w:rsidP="00456155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с. Тегульдет,</w:t>
            </w:r>
          </w:p>
          <w:p w:rsidR="00E75DFC" w:rsidRPr="00EC50DE" w:rsidRDefault="00E75DF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ул. Парковая,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5DFC" w:rsidRPr="00EC50DE" w:rsidRDefault="00E75DFC" w:rsidP="004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Литературный вечер</w:t>
            </w:r>
          </w:p>
          <w:p w:rsidR="00E75DFC" w:rsidRPr="00EC50DE" w:rsidRDefault="00E75DFC" w:rsidP="004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«Закружила пора…»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5DFC" w:rsidRPr="00EC50DE" w:rsidRDefault="00E75DF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1.10.202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75DFC" w:rsidRPr="00EC50DE" w:rsidRDefault="00E75DF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5DFC" w:rsidRPr="00EC50DE" w:rsidRDefault="00E75DF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86" w:type="dxa"/>
            <w:shd w:val="clear" w:color="auto" w:fill="auto"/>
          </w:tcPr>
          <w:p w:rsidR="00E75DFC" w:rsidRPr="00EC50DE" w:rsidRDefault="00E75DFC" w:rsidP="004561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 xml:space="preserve">Скворцов И.Н., </w:t>
            </w:r>
            <w:r w:rsidRPr="00EC50D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библиотекарь </w:t>
            </w:r>
            <w:r w:rsidRPr="00EC50DE">
              <w:rPr>
                <w:rFonts w:ascii="Times New Roman" w:hAnsi="Times New Roman" w:cs="Times New Roman"/>
                <w:sz w:val="20"/>
                <w:szCs w:val="20"/>
              </w:rPr>
              <w:br/>
              <w:t>т.89527548095</w:t>
            </w:r>
          </w:p>
        </w:tc>
        <w:tc>
          <w:tcPr>
            <w:tcW w:w="3576" w:type="dxa"/>
            <w:shd w:val="clear" w:color="auto" w:fill="auto"/>
          </w:tcPr>
          <w:p w:rsidR="00E75DFC" w:rsidRPr="00EC50DE" w:rsidRDefault="00E75DFC" w:rsidP="00456155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Мероприятие к Международному дню пожилого человека.</w:t>
            </w:r>
          </w:p>
        </w:tc>
      </w:tr>
      <w:tr w:rsidR="006D5FE4" w:rsidRPr="00EC50DE" w:rsidTr="00456155">
        <w:trPr>
          <w:jc w:val="center"/>
        </w:trPr>
        <w:tc>
          <w:tcPr>
            <w:tcW w:w="440" w:type="dxa"/>
            <w:shd w:val="clear" w:color="auto" w:fill="auto"/>
          </w:tcPr>
          <w:p w:rsidR="006D5FE4" w:rsidRPr="00EC50DE" w:rsidRDefault="006D5FE4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6D5FE4" w:rsidRPr="00EC50DE" w:rsidRDefault="006D5FE4" w:rsidP="00456155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Центральная районная  библиотека,</w:t>
            </w:r>
          </w:p>
          <w:p w:rsidR="006D5FE4" w:rsidRPr="00EC50DE" w:rsidRDefault="006D5FE4" w:rsidP="00456155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Томская область, Тегульдетский район,</w:t>
            </w:r>
          </w:p>
          <w:p w:rsidR="006D5FE4" w:rsidRPr="00EC50DE" w:rsidRDefault="006D5FE4" w:rsidP="00456155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с. Тегульдет,</w:t>
            </w:r>
          </w:p>
          <w:p w:rsidR="006D5FE4" w:rsidRPr="00EC50DE" w:rsidRDefault="006D5FE4" w:rsidP="00456155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ул. Парковая,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5FE4" w:rsidRPr="00EC50DE" w:rsidRDefault="006D5FE4" w:rsidP="00456155">
            <w:pPr>
              <w:spacing w:after="0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</w:p>
          <w:p w:rsidR="006D5FE4" w:rsidRPr="00EC50DE" w:rsidRDefault="006D5FE4" w:rsidP="00456155">
            <w:pPr>
              <w:spacing w:after="0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«Подарок для папы»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5FE4" w:rsidRPr="00EC50DE" w:rsidRDefault="006D5FE4" w:rsidP="00456155">
            <w:pPr>
              <w:spacing w:after="0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D5FE4" w:rsidRPr="00EC50DE" w:rsidRDefault="006D5FE4" w:rsidP="00456155">
            <w:pPr>
              <w:spacing w:after="0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5FE4" w:rsidRPr="00EC50DE" w:rsidRDefault="006D5FE4" w:rsidP="00456155">
            <w:pPr>
              <w:spacing w:after="0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6D5FE4" w:rsidRPr="00A66DC4" w:rsidRDefault="006D5FE4" w:rsidP="00456155">
            <w:pPr>
              <w:spacing w:after="0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Орехова Д.М..,</w:t>
            </w:r>
          </w:p>
          <w:p w:rsidR="006D5FE4" w:rsidRPr="00A66DC4" w:rsidRDefault="006D5FE4" w:rsidP="00456155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 w:rsidRPr="00A66DC4">
              <w:rPr>
                <w:rFonts w:ascii="Times New Roman" w:hAnsi="Times New Roman"/>
                <w:sz w:val="20"/>
              </w:rPr>
              <w:t xml:space="preserve">едущий библиотекарь </w:t>
            </w:r>
          </w:p>
          <w:p w:rsidR="006D5FE4" w:rsidRPr="00EC50DE" w:rsidRDefault="006D5FE4" w:rsidP="004561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/>
                <w:sz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6D5FE4" w:rsidRPr="00EC50DE" w:rsidRDefault="006D5FE4" w:rsidP="00456155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Мастер-класс в рамках празднования Дня отца, по изготовлению органайзера для хранения мелочей.</w:t>
            </w:r>
          </w:p>
        </w:tc>
      </w:tr>
      <w:tr w:rsidR="00232F75" w:rsidRPr="00EC50DE" w:rsidTr="00456155">
        <w:trPr>
          <w:jc w:val="center"/>
        </w:trPr>
        <w:tc>
          <w:tcPr>
            <w:tcW w:w="440" w:type="dxa"/>
            <w:shd w:val="clear" w:color="auto" w:fill="auto"/>
          </w:tcPr>
          <w:p w:rsidR="00232F75" w:rsidRPr="00EC50DE" w:rsidRDefault="00232F75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232F75" w:rsidRPr="00EC50DE" w:rsidRDefault="00232F75" w:rsidP="00232F75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Центральная районная  библиотека,</w:t>
            </w:r>
          </w:p>
          <w:p w:rsidR="00232F75" w:rsidRPr="00EC50DE" w:rsidRDefault="00232F75" w:rsidP="00232F75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Томская область, Тегульдетский район,</w:t>
            </w:r>
          </w:p>
          <w:p w:rsidR="00232F75" w:rsidRPr="00EC50DE" w:rsidRDefault="00232F75" w:rsidP="00232F75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с. Тегульдет,</w:t>
            </w:r>
          </w:p>
          <w:p w:rsidR="00232F75" w:rsidRPr="00EC50DE" w:rsidRDefault="00232F75" w:rsidP="00232F75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ул. Парковая,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2F75" w:rsidRDefault="00232F75" w:rsidP="00456155">
            <w:pPr>
              <w:spacing w:after="0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Образовательный проект </w:t>
            </w:r>
          </w:p>
          <w:p w:rsidR="00232F75" w:rsidRPr="00EC50DE" w:rsidRDefault="00232F75" w:rsidP="00456155">
            <w:pPr>
              <w:spacing w:after="0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«ИНФОРМ»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F75" w:rsidRDefault="00232F75" w:rsidP="00456155">
            <w:pPr>
              <w:spacing w:after="0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 – декабрь 2026</w:t>
            </w:r>
          </w:p>
          <w:p w:rsidR="00232F75" w:rsidRPr="00EC50DE" w:rsidRDefault="00232F75" w:rsidP="00456155">
            <w:pPr>
              <w:spacing w:after="0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F75" w:rsidRPr="00EC50DE" w:rsidRDefault="00460774" w:rsidP="00456155">
            <w:pPr>
              <w:spacing w:after="0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086" w:type="dxa"/>
            <w:shd w:val="clear" w:color="auto" w:fill="auto"/>
          </w:tcPr>
          <w:p w:rsidR="00232F75" w:rsidRPr="00A66DC4" w:rsidRDefault="00232F75" w:rsidP="00232F75">
            <w:pPr>
              <w:spacing w:after="0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Орехова Д.М..,</w:t>
            </w:r>
          </w:p>
          <w:p w:rsidR="00232F75" w:rsidRPr="00A66DC4" w:rsidRDefault="00232F75" w:rsidP="00232F75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 w:rsidRPr="00A66DC4">
              <w:rPr>
                <w:rFonts w:ascii="Times New Roman" w:hAnsi="Times New Roman"/>
                <w:sz w:val="20"/>
              </w:rPr>
              <w:t xml:space="preserve">едущий библиотекарь </w:t>
            </w:r>
          </w:p>
          <w:p w:rsidR="00232F75" w:rsidRPr="00A66DC4" w:rsidRDefault="00232F75" w:rsidP="00232F75">
            <w:pPr>
              <w:spacing w:after="0"/>
              <w:rPr>
                <w:rFonts w:ascii="Times New Roman" w:hAnsi="Times New Roman"/>
                <w:sz w:val="20"/>
              </w:rPr>
            </w:pPr>
            <w:r w:rsidRPr="00A66DC4">
              <w:rPr>
                <w:rFonts w:ascii="Times New Roman" w:hAnsi="Times New Roman"/>
                <w:sz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232F75" w:rsidRDefault="00F774AA" w:rsidP="00456155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Организация образовательных мероприятий по основам компьютерной грамотности для взрослого населения.</w:t>
            </w:r>
          </w:p>
          <w:p w:rsidR="00F774AA" w:rsidRPr="00EC50DE" w:rsidRDefault="00F774AA" w:rsidP="00456155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Периодичность встреч – 2 раза в месяц.</w:t>
            </w:r>
          </w:p>
        </w:tc>
      </w:tr>
      <w:tr w:rsidR="006D5FE4" w:rsidRPr="00EC50DE" w:rsidTr="00456155">
        <w:trPr>
          <w:jc w:val="center"/>
        </w:trPr>
        <w:tc>
          <w:tcPr>
            <w:tcW w:w="440" w:type="dxa"/>
            <w:shd w:val="clear" w:color="auto" w:fill="auto"/>
          </w:tcPr>
          <w:p w:rsidR="006D5FE4" w:rsidRPr="00EC50DE" w:rsidRDefault="006D5FE4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6D5FE4" w:rsidRPr="00EC50DE" w:rsidRDefault="006D5FE4" w:rsidP="00456155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Центральная районная  библиотека,</w:t>
            </w:r>
          </w:p>
          <w:p w:rsidR="006D5FE4" w:rsidRPr="00EC50DE" w:rsidRDefault="006D5FE4" w:rsidP="00456155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Томская область, Тегульдетский район,</w:t>
            </w:r>
          </w:p>
          <w:p w:rsidR="006D5FE4" w:rsidRPr="00EC50DE" w:rsidRDefault="006D5FE4" w:rsidP="00456155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с. Тегульдет,</w:t>
            </w:r>
          </w:p>
          <w:p w:rsidR="006D5FE4" w:rsidRPr="00EC50DE" w:rsidRDefault="006D5FE4" w:rsidP="00456155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ул. Парковая,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5FE4" w:rsidRDefault="006D5FE4" w:rsidP="00456155">
            <w:pPr>
              <w:spacing w:after="0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акция </w:t>
            </w:r>
          </w:p>
          <w:p w:rsidR="006D5FE4" w:rsidRPr="00EC50DE" w:rsidRDefault="006D5FE4" w:rsidP="00456155">
            <w:pPr>
              <w:spacing w:after="0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«Ночь искусств»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5FE4" w:rsidRPr="00EC50DE" w:rsidRDefault="006D5FE4" w:rsidP="00456155">
            <w:pPr>
              <w:spacing w:after="0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3.11.202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D5FE4" w:rsidRPr="00EC50DE" w:rsidRDefault="006D5FE4" w:rsidP="00456155">
            <w:pPr>
              <w:spacing w:after="0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5FE4" w:rsidRPr="00EC50DE" w:rsidRDefault="006D5FE4" w:rsidP="00456155">
            <w:pPr>
              <w:spacing w:after="0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086" w:type="dxa"/>
            <w:shd w:val="clear" w:color="auto" w:fill="auto"/>
          </w:tcPr>
          <w:p w:rsidR="006D5FE4" w:rsidRPr="00EC50DE" w:rsidRDefault="006D5FE4" w:rsidP="004561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 xml:space="preserve">Скворцов И.Н., </w:t>
            </w:r>
            <w:r w:rsidRPr="00EC50D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библиотекарь </w:t>
            </w:r>
            <w:r w:rsidRPr="00EC50DE">
              <w:rPr>
                <w:rFonts w:ascii="Times New Roman" w:hAnsi="Times New Roman" w:cs="Times New Roman"/>
                <w:sz w:val="20"/>
                <w:szCs w:val="20"/>
              </w:rPr>
              <w:br/>
              <w:t>т.89527548095</w:t>
            </w:r>
          </w:p>
        </w:tc>
        <w:tc>
          <w:tcPr>
            <w:tcW w:w="3576" w:type="dxa"/>
            <w:shd w:val="clear" w:color="auto" w:fill="auto"/>
          </w:tcPr>
          <w:p w:rsidR="006D5FE4" w:rsidRPr="00EC50DE" w:rsidRDefault="006D5FE4" w:rsidP="00456155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Проведение мероприятия в рамках всероссийской акции.</w:t>
            </w:r>
          </w:p>
        </w:tc>
      </w:tr>
      <w:tr w:rsidR="00E75C7C" w:rsidRPr="00EC50DE" w:rsidTr="00456155">
        <w:trPr>
          <w:jc w:val="center"/>
        </w:trPr>
        <w:tc>
          <w:tcPr>
            <w:tcW w:w="440" w:type="dxa"/>
            <w:shd w:val="clear" w:color="auto" w:fill="auto"/>
          </w:tcPr>
          <w:p w:rsidR="00E75C7C" w:rsidRPr="00EC50DE" w:rsidRDefault="00E75C7C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E75C7C" w:rsidRPr="00EC50DE" w:rsidRDefault="00E75C7C" w:rsidP="00456155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Центральная районная  библиотека,</w:t>
            </w:r>
          </w:p>
          <w:p w:rsidR="00E75C7C" w:rsidRPr="00EC50DE" w:rsidRDefault="00E75C7C" w:rsidP="00456155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lastRenderedPageBreak/>
              <w:t>Томская область, Тегульдетский район,</w:t>
            </w:r>
          </w:p>
          <w:p w:rsidR="00E75C7C" w:rsidRPr="00EC50DE" w:rsidRDefault="00E75C7C" w:rsidP="00456155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с. Тегульдет,</w:t>
            </w:r>
          </w:p>
          <w:p w:rsidR="00E75C7C" w:rsidRPr="00EC50DE" w:rsidRDefault="00E75C7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ул. Парковая,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5C7C" w:rsidRPr="00EC50DE" w:rsidRDefault="00E75C7C" w:rsidP="004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Районный конкурс рисунков</w:t>
            </w:r>
          </w:p>
          <w:p w:rsidR="00E75C7C" w:rsidRPr="00EC50DE" w:rsidRDefault="00E75C7C" w:rsidP="0045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«Конституция глазами детей»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5C7C" w:rsidRPr="00EC50DE" w:rsidRDefault="00E75C7C" w:rsidP="00456155">
            <w:pPr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 xml:space="preserve">.11–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0.12.202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5C7C" w:rsidRPr="00EC50DE" w:rsidRDefault="00E75C7C" w:rsidP="00456155">
            <w:pPr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E75C7C" w:rsidRPr="00EC50DE" w:rsidRDefault="00E75C7C" w:rsidP="004561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 xml:space="preserve">Скворцов И.Н., </w:t>
            </w:r>
            <w:r w:rsidRPr="00EC50D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библиотекарь </w:t>
            </w:r>
            <w:r w:rsidRPr="00EC50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C5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т.89527548095</w:t>
            </w:r>
          </w:p>
        </w:tc>
        <w:tc>
          <w:tcPr>
            <w:tcW w:w="3576" w:type="dxa"/>
            <w:shd w:val="clear" w:color="auto" w:fill="auto"/>
          </w:tcPr>
          <w:p w:rsidR="00E75C7C" w:rsidRPr="00EC50DE" w:rsidRDefault="00E75C7C" w:rsidP="00456155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lastRenderedPageBreak/>
              <w:t>Конкурс</w:t>
            </w:r>
            <w:r>
              <w:rPr>
                <w:rFonts w:ascii="Times New Roman" w:hAnsi="Times New Roman" w:cs="Times New Roman"/>
                <w:sz w:val="20"/>
              </w:rPr>
              <w:t xml:space="preserve"> рисунков для учащихся начальных классов школ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Тегульдетского района</w:t>
            </w:r>
            <w:r w:rsidRPr="00EC50DE">
              <w:rPr>
                <w:rFonts w:ascii="Times New Roman" w:hAnsi="Times New Roman" w:cs="Times New Roman"/>
                <w:sz w:val="20"/>
              </w:rPr>
              <w:t xml:space="preserve"> посвящен Дню Конституции РФ.</w:t>
            </w:r>
          </w:p>
        </w:tc>
      </w:tr>
      <w:tr w:rsidR="00A66DC4" w:rsidRPr="00EC50DE" w:rsidTr="00A66DC4">
        <w:trPr>
          <w:jc w:val="center"/>
        </w:trPr>
        <w:tc>
          <w:tcPr>
            <w:tcW w:w="440" w:type="dxa"/>
            <w:shd w:val="clear" w:color="auto" w:fill="auto"/>
          </w:tcPr>
          <w:p w:rsidR="00A66DC4" w:rsidRPr="00EC50DE" w:rsidRDefault="00A66DC4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A66DC4" w:rsidRPr="00A66DC4" w:rsidRDefault="00A66DC4" w:rsidP="00A66DC4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A66DC4">
              <w:rPr>
                <w:sz w:val="20"/>
                <w:szCs w:val="20"/>
              </w:rPr>
              <w:t>Центральная районная  библиотека,</w:t>
            </w:r>
          </w:p>
          <w:p w:rsidR="00A66DC4" w:rsidRPr="00A66DC4" w:rsidRDefault="00A66DC4" w:rsidP="00A66DC4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A66DC4">
              <w:rPr>
                <w:sz w:val="20"/>
                <w:szCs w:val="20"/>
              </w:rPr>
              <w:t>Томская область, Тегульдетский район,</w:t>
            </w:r>
          </w:p>
          <w:p w:rsidR="00A66DC4" w:rsidRPr="00A66DC4" w:rsidRDefault="00A66DC4" w:rsidP="00A66DC4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A66DC4">
              <w:rPr>
                <w:sz w:val="20"/>
                <w:szCs w:val="20"/>
              </w:rPr>
              <w:t>с. Тегульдет,</w:t>
            </w:r>
          </w:p>
          <w:p w:rsidR="00A66DC4" w:rsidRPr="00A66DC4" w:rsidRDefault="00A66DC4" w:rsidP="00A66DC4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A66DC4">
              <w:rPr>
                <w:sz w:val="20"/>
                <w:szCs w:val="20"/>
              </w:rPr>
              <w:t>ул. Парковая,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</w:p>
          <w:p w:rsidR="00A66DC4" w:rsidRPr="00A66DC4" w:rsidRDefault="00A66DC4" w:rsidP="00A66DC4">
            <w:pPr>
              <w:spacing w:after="0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«День неизвестного солдата»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02.12-9.12. 2026</w:t>
            </w:r>
          </w:p>
          <w:p w:rsidR="00A66DC4" w:rsidRPr="00A66DC4" w:rsidRDefault="00A66DC4" w:rsidP="00A66DC4">
            <w:pPr>
              <w:spacing w:after="0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10:00-17:00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086" w:type="dxa"/>
            <w:shd w:val="clear" w:color="auto" w:fill="auto"/>
          </w:tcPr>
          <w:p w:rsidR="00A66DC4" w:rsidRPr="00A66DC4" w:rsidRDefault="00A66DC4" w:rsidP="00A66DC4">
            <w:pPr>
              <w:spacing w:after="0"/>
              <w:ind w:right="86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Селянинова Л.А.,</w:t>
            </w:r>
          </w:p>
          <w:p w:rsidR="00A66DC4" w:rsidRPr="00A66DC4" w:rsidRDefault="00A66DC4" w:rsidP="00A66DC4">
            <w:pPr>
              <w:spacing w:after="0"/>
              <w:ind w:right="86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библиотекарь 2 категории</w:t>
            </w:r>
          </w:p>
          <w:p w:rsidR="00A66DC4" w:rsidRPr="00A66DC4" w:rsidRDefault="00A66DC4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A66DC4" w:rsidRPr="00A66DC4" w:rsidRDefault="00A66DC4" w:rsidP="00A66DC4">
            <w:pPr>
              <w:spacing w:after="0"/>
              <w:ind w:right="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Выставка с использованием краеведческих материалов, экспонатов, исторической и художественной литературы. Мероприятие, посвященное памятной дате - Дню Неизвестного солдата.</w:t>
            </w:r>
            <w:r w:rsidR="006D5F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Для посетителей будут проведены экскурсии по выставке.</w:t>
            </w:r>
          </w:p>
        </w:tc>
      </w:tr>
      <w:tr w:rsidR="00A66DC4" w:rsidRPr="00EC50DE" w:rsidTr="00A66DC4">
        <w:trPr>
          <w:jc w:val="center"/>
        </w:trPr>
        <w:tc>
          <w:tcPr>
            <w:tcW w:w="440" w:type="dxa"/>
            <w:shd w:val="clear" w:color="auto" w:fill="auto"/>
          </w:tcPr>
          <w:p w:rsidR="00A66DC4" w:rsidRPr="00EC50DE" w:rsidRDefault="00A66DC4" w:rsidP="00A66DC4">
            <w:pPr>
              <w:pStyle w:val="a7"/>
              <w:numPr>
                <w:ilvl w:val="0"/>
                <w:numId w:val="4"/>
              </w:numPr>
              <w:ind w:left="-94" w:right="-140" w:firstLine="0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A66DC4" w:rsidRPr="00A66DC4" w:rsidRDefault="00A66DC4" w:rsidP="00A66DC4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A66DC4">
              <w:rPr>
                <w:sz w:val="20"/>
                <w:szCs w:val="20"/>
              </w:rPr>
              <w:t>Центральная районная  библиотека,</w:t>
            </w:r>
          </w:p>
          <w:p w:rsidR="00A66DC4" w:rsidRPr="00A66DC4" w:rsidRDefault="00A66DC4" w:rsidP="00A66DC4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A66DC4">
              <w:rPr>
                <w:sz w:val="20"/>
                <w:szCs w:val="20"/>
              </w:rPr>
              <w:t>Томская область, Тегульдетский район,</w:t>
            </w:r>
          </w:p>
          <w:p w:rsidR="00A66DC4" w:rsidRPr="00A66DC4" w:rsidRDefault="00A66DC4" w:rsidP="00A66DC4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A66DC4">
              <w:rPr>
                <w:sz w:val="20"/>
                <w:szCs w:val="20"/>
              </w:rPr>
              <w:t>с. Тегульдет,</w:t>
            </w:r>
          </w:p>
          <w:p w:rsidR="00A66DC4" w:rsidRPr="00A66DC4" w:rsidRDefault="00A66DC4" w:rsidP="00A66DC4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A66DC4">
              <w:rPr>
                <w:sz w:val="20"/>
                <w:szCs w:val="20"/>
              </w:rPr>
              <w:t>ул. Парковая,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</w:p>
          <w:p w:rsidR="00A66DC4" w:rsidRPr="00A66DC4" w:rsidRDefault="00A66DC4" w:rsidP="00A66DC4">
            <w:pPr>
              <w:spacing w:after="0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«День героев Отечества»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02.12-9.12. 2026</w:t>
            </w:r>
          </w:p>
          <w:p w:rsidR="00A66DC4" w:rsidRPr="00A66DC4" w:rsidRDefault="00A66DC4" w:rsidP="00A66DC4">
            <w:pPr>
              <w:spacing w:after="0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10:00-17:00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DC4" w:rsidRPr="00A66DC4" w:rsidRDefault="00A66DC4" w:rsidP="00A66DC4">
            <w:pPr>
              <w:spacing w:after="0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086" w:type="dxa"/>
            <w:shd w:val="clear" w:color="auto" w:fill="auto"/>
          </w:tcPr>
          <w:p w:rsidR="00A66DC4" w:rsidRPr="00A66DC4" w:rsidRDefault="00A66DC4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Скворцов И.Н.,</w:t>
            </w:r>
          </w:p>
          <w:p w:rsidR="00A66DC4" w:rsidRPr="00A66DC4" w:rsidRDefault="00A66DC4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библиотекарь </w:t>
            </w:r>
          </w:p>
          <w:p w:rsidR="00A66DC4" w:rsidRPr="00A66DC4" w:rsidRDefault="00A66DC4" w:rsidP="00A66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A66DC4" w:rsidRPr="00A66DC4" w:rsidRDefault="00A66DC4" w:rsidP="00A66DC4">
            <w:pPr>
              <w:spacing w:after="0"/>
              <w:ind w:right="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Выставка с использованием краеведческих материалов, информации об участниках СВО на Украине.  Мероприятие, посвященное памятной дате - Дню героев Отечества.</w:t>
            </w:r>
            <w:r w:rsidR="006D5F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Для посетителей будут проведены экскурсии по выставке.</w:t>
            </w:r>
          </w:p>
        </w:tc>
      </w:tr>
      <w:tr w:rsidR="001522F6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1522F6" w:rsidRPr="006D5FE4" w:rsidRDefault="001522F6" w:rsidP="003219E1">
            <w:pPr>
              <w:pStyle w:val="a7"/>
              <w:numPr>
                <w:ilvl w:val="0"/>
                <w:numId w:val="4"/>
              </w:numPr>
              <w:ind w:left="-94" w:firstLin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522F6" w:rsidRPr="00EC50DE" w:rsidRDefault="001522F6" w:rsidP="000C27EF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Центральная районная  библиотека,</w:t>
            </w:r>
          </w:p>
          <w:p w:rsidR="001522F6" w:rsidRPr="00EC50DE" w:rsidRDefault="001522F6" w:rsidP="000C27EF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Томская область, Тегульдетский район,</w:t>
            </w:r>
          </w:p>
          <w:p w:rsidR="001522F6" w:rsidRPr="00EC50DE" w:rsidRDefault="001522F6" w:rsidP="000C27EF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с. Тегульдет,</w:t>
            </w:r>
          </w:p>
          <w:p w:rsidR="001522F6" w:rsidRPr="00EC50DE" w:rsidRDefault="001522F6" w:rsidP="000C2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ул. Парковая,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22F6" w:rsidRPr="00EC50DE" w:rsidRDefault="001522F6" w:rsidP="000C2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Снежный городок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22F6" w:rsidRPr="00EC50DE" w:rsidRDefault="006D5FE4" w:rsidP="006D5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8-20</w:t>
            </w:r>
            <w:r w:rsidR="001522F6" w:rsidRPr="00EC50DE">
              <w:rPr>
                <w:rFonts w:ascii="Times New Roman" w:hAnsi="Times New Roman" w:cs="Times New Roman"/>
                <w:sz w:val="20"/>
              </w:rPr>
              <w:t>.12.202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22F6" w:rsidRPr="00EC50DE" w:rsidRDefault="001522F6" w:rsidP="008F6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086" w:type="dxa"/>
            <w:shd w:val="clear" w:color="auto" w:fill="auto"/>
          </w:tcPr>
          <w:p w:rsidR="001522F6" w:rsidRPr="00EC50DE" w:rsidRDefault="001522F6" w:rsidP="008F6E36">
            <w:pPr>
              <w:spacing w:after="0" w:line="240" w:lineRule="auto"/>
              <w:ind w:right="86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Чурикова Т.А., директор МКУ «Тегульдетская районная ЦБС»</w:t>
            </w:r>
          </w:p>
          <w:p w:rsidR="001522F6" w:rsidRPr="00EC50DE" w:rsidRDefault="001522F6" w:rsidP="008F6E36">
            <w:pPr>
              <w:spacing w:after="0" w:line="240" w:lineRule="auto"/>
              <w:ind w:right="86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1522F6" w:rsidRPr="00EC50DE" w:rsidRDefault="001522F6" w:rsidP="008F6E36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</w:rPr>
              <w:t>Оформление снежного городка на территории центральной районной библиотеки и его открытие.</w:t>
            </w:r>
          </w:p>
        </w:tc>
      </w:tr>
      <w:tr w:rsidR="001522F6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1522F6" w:rsidRPr="006D5FE4" w:rsidRDefault="001522F6" w:rsidP="001522F6">
            <w:pPr>
              <w:pStyle w:val="a7"/>
              <w:numPr>
                <w:ilvl w:val="0"/>
                <w:numId w:val="4"/>
              </w:numPr>
              <w:ind w:left="-94" w:firstLin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522F6" w:rsidRPr="00EC50DE" w:rsidRDefault="001522F6" w:rsidP="001522F6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Центральная районная  библиотека,</w:t>
            </w:r>
          </w:p>
          <w:p w:rsidR="001522F6" w:rsidRPr="00EC50DE" w:rsidRDefault="001522F6" w:rsidP="001522F6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Томская область, Тегульдетский район,</w:t>
            </w:r>
          </w:p>
          <w:p w:rsidR="001522F6" w:rsidRPr="00EC50DE" w:rsidRDefault="001522F6" w:rsidP="001522F6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с. Тегульдет,</w:t>
            </w:r>
          </w:p>
          <w:p w:rsidR="001522F6" w:rsidRPr="00EC50DE" w:rsidRDefault="001522F6" w:rsidP="001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ул. Парковая,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22F6" w:rsidRDefault="006D5FE4" w:rsidP="001522F6"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Тематическое мероприятие</w:t>
            </w:r>
          </w:p>
          <w:p w:rsidR="006D5FE4" w:rsidRPr="00EC50DE" w:rsidRDefault="006D5FE4" w:rsidP="001522F6"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«Резиденция Деда Мороза»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22F6" w:rsidRPr="00EC50DE" w:rsidRDefault="006D5FE4" w:rsidP="006D5FE4"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21-28.12.2026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22F6" w:rsidRPr="00EC50DE" w:rsidRDefault="006D5FE4" w:rsidP="001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086" w:type="dxa"/>
            <w:shd w:val="clear" w:color="auto" w:fill="auto"/>
          </w:tcPr>
          <w:p w:rsidR="006D5FE4" w:rsidRPr="00A66DC4" w:rsidRDefault="006D5FE4" w:rsidP="006D5FE4">
            <w:pPr>
              <w:spacing w:after="0"/>
              <w:ind w:right="86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Селянинова Л.А.,</w:t>
            </w:r>
          </w:p>
          <w:p w:rsidR="006D5FE4" w:rsidRPr="00A66DC4" w:rsidRDefault="006D5FE4" w:rsidP="006D5FE4">
            <w:pPr>
              <w:spacing w:after="0"/>
              <w:ind w:right="86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библиотекарь 2 категории</w:t>
            </w:r>
          </w:p>
          <w:p w:rsidR="001522F6" w:rsidRPr="00EC50DE" w:rsidRDefault="006D5FE4" w:rsidP="006D5FE4">
            <w:pPr>
              <w:spacing w:after="0" w:line="240" w:lineRule="auto"/>
              <w:ind w:right="86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4">
              <w:rPr>
                <w:rFonts w:ascii="Times New Roman" w:hAnsi="Times New Roman" w:cs="Times New Roman"/>
                <w:sz w:val="20"/>
                <w:szCs w:val="20"/>
              </w:rPr>
              <w:t>т.8(38246)2-12-58</w:t>
            </w:r>
          </w:p>
        </w:tc>
        <w:tc>
          <w:tcPr>
            <w:tcW w:w="3576" w:type="dxa"/>
            <w:shd w:val="clear" w:color="auto" w:fill="auto"/>
          </w:tcPr>
          <w:p w:rsidR="001522F6" w:rsidRPr="00EC50DE" w:rsidRDefault="006D5FE4" w:rsidP="000C27EF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Мероприятие нацелено на </w:t>
            </w:r>
            <w:r w:rsidRPr="006D5FE4">
              <w:rPr>
                <w:rFonts w:ascii="Times New Roman" w:hAnsi="Times New Roman" w:cs="Times New Roman"/>
                <w:sz w:val="20"/>
              </w:rPr>
              <w:t xml:space="preserve"> создание атмосферы праздника, укрепление семейных традиций и ценностей, развитие позитивных эмоций и укрепление доверительных отношений между членами семьи посредством совместного участия в увлекательных праздничных мероприятиях, встречи с любимыми сказочными персонажами и приобщение детей к культуре родного края, воспитывая уважение к народному наследию и новогодним традициям</w:t>
            </w:r>
          </w:p>
        </w:tc>
      </w:tr>
      <w:tr w:rsidR="006B72DD" w:rsidRPr="00EC50DE" w:rsidTr="000C27EF">
        <w:trPr>
          <w:jc w:val="center"/>
        </w:trPr>
        <w:tc>
          <w:tcPr>
            <w:tcW w:w="15166" w:type="dxa"/>
            <w:gridSpan w:val="7"/>
            <w:shd w:val="clear" w:color="auto" w:fill="auto"/>
          </w:tcPr>
          <w:p w:rsidR="006B72DD" w:rsidRPr="00EC50DE" w:rsidRDefault="006B72DD" w:rsidP="006B72DD">
            <w:pPr>
              <w:spacing w:after="0" w:line="240" w:lineRule="auto"/>
              <w:ind w:left="-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50DE">
              <w:rPr>
                <w:rFonts w:ascii="Times New Roman" w:hAnsi="Times New Roman" w:cs="Times New Roman"/>
                <w:b/>
                <w:sz w:val="24"/>
              </w:rPr>
              <w:lastRenderedPageBreak/>
              <w:t>Белоярская библиотека (филиал № 1)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Default="00D361CF" w:rsidP="00ED12DA">
            <w:pPr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Noto Sans CJK SC Regular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Час творчества  </w:t>
            </w:r>
          </w:p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Noto Sans CJK SC Regular" w:hAnsi="Times New Roman" w:cs="Times New Roman"/>
                <w:kern w:val="2"/>
                <w:sz w:val="20"/>
                <w:szCs w:val="20"/>
                <w:lang w:eastAsia="zh-CN" w:bidi="hi-IN"/>
              </w:rPr>
              <w:t>«Снежинки из бумаги»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04.12.2025</w:t>
            </w:r>
          </w:p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14:00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Рыбалтовская Л.А.,</w:t>
            </w:r>
          </w:p>
          <w:p w:rsidR="00D361CF" w:rsidRPr="00CE7247" w:rsidRDefault="00D361CF" w:rsidP="00ED12D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Час творчества предназначен для детей и родителей. Скрасить новогодние дни совместным изготовлением новогоднего украшения - снежинки из бумаги.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Default="00D361CF" w:rsidP="00ED12DA">
            <w:pPr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Noto Sans CJK SC Regular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Литературная викторина </w:t>
            </w:r>
          </w:p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Noto Sans CJK SC Regular" w:hAnsi="Times New Roman" w:cs="Times New Roman"/>
                <w:kern w:val="2"/>
                <w:sz w:val="20"/>
                <w:szCs w:val="20"/>
                <w:lang w:eastAsia="zh-CN" w:bidi="hi-IN"/>
              </w:rPr>
              <w:t>«В снежном царстве Зимы»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05.01.2026</w:t>
            </w:r>
          </w:p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14:00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Рыбалтовская Л.А.,</w:t>
            </w:r>
          </w:p>
          <w:p w:rsidR="00D361CF" w:rsidRPr="00CE7247" w:rsidRDefault="00D361CF" w:rsidP="00ED12D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Мероприятие проводится в каникулярное время с целью: </w:t>
            </w:r>
          </w:p>
          <w:p w:rsidR="00D361CF" w:rsidRPr="00CE7247" w:rsidRDefault="00D361CF" w:rsidP="00D361CF">
            <w:pPr>
              <w:numPr>
                <w:ilvl w:val="0"/>
                <w:numId w:val="12"/>
              </w:numPr>
              <w:spacing w:after="0" w:line="240" w:lineRule="auto"/>
              <w:ind w:right="87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Популяризация литературных произведений о зиме и новогоднем волшебстве среди детей и подростков.</w:t>
            </w:r>
          </w:p>
          <w:p w:rsidR="00D361CF" w:rsidRPr="00CE7247" w:rsidRDefault="00D361CF" w:rsidP="00D361CF">
            <w:pPr>
              <w:numPr>
                <w:ilvl w:val="0"/>
                <w:numId w:val="12"/>
              </w:numPr>
              <w:spacing w:after="0" w:line="240" w:lineRule="auto"/>
              <w:ind w:right="87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Развитие интереса к чтению через игровую форму и командное взаимодействие.</w:t>
            </w:r>
          </w:p>
          <w:p w:rsidR="00D361CF" w:rsidRPr="00CE7247" w:rsidRDefault="00D361CF" w:rsidP="00D361CF">
            <w:pPr>
              <w:numPr>
                <w:ilvl w:val="0"/>
                <w:numId w:val="12"/>
              </w:numPr>
              <w:spacing w:after="0" w:line="240" w:lineRule="auto"/>
              <w:ind w:right="87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Расширение кругозора участников в области детской литературы зимнего периода.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Noto Sans CJK SC Regular" w:hAnsi="Times New Roman" w:cs="Times New Roman"/>
                <w:kern w:val="2"/>
                <w:sz w:val="20"/>
                <w:szCs w:val="20"/>
                <w:lang w:eastAsia="zh-CN" w:bidi="hi-IN"/>
              </w:rPr>
              <w:t>Литературный видеобзор «Ночь перед рождеством»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06.01.2026</w:t>
            </w:r>
          </w:p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14:00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Рыбалтовская Л.А.,</w:t>
            </w:r>
          </w:p>
          <w:p w:rsidR="00D361CF" w:rsidRPr="00CE7247" w:rsidRDefault="00D361CF" w:rsidP="00ED12D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Литературный видеообзор  — это современный формат популяризации чтения, сочетающий визуальную привлекательность видеоконтента с глубиной литературного анализа. Цель мероприятия –привлечение интереса к чтению и как это важно в эпоху цифровых технологий, а так же расширению кругозора подрастающего поколения.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Noto Sans CJK SC Regular" w:hAnsi="Times New Roman" w:cs="Times New Roman"/>
                <w:kern w:val="2"/>
                <w:sz w:val="20"/>
                <w:szCs w:val="20"/>
                <w:lang w:eastAsia="zh-CN" w:bidi="hi-IN"/>
              </w:rPr>
              <w:t>Рождественские чтения «Праздник Рождества»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07.01.2026</w:t>
            </w:r>
          </w:p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14:00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Рыбалтовская Л.А.,</w:t>
            </w:r>
          </w:p>
          <w:p w:rsidR="00D361CF" w:rsidRPr="00CE7247" w:rsidRDefault="00D361CF" w:rsidP="00ED12D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Тема Рождественских чтений «Нравственные ценности и будущее человечества». К сожалению, мы живем в том мире, в котором дурное кажется естественным, а нормальное -  удивительным. Цель рождественских чтений в библиотеке — формирование способности к духовному развитию, реализации творческого потенциала на основе </w:t>
            </w:r>
            <w:r w:rsidRPr="00CE724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нравственных установок и моральных норм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pStyle w:val="a3"/>
              <w:framePr w:hSpace="0" w:wrap="auto" w:vAnchor="margin" w:hAnchor="text" w:yAlign="inline"/>
              <w:ind w:left="-108" w:right="-124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Default="00D361CF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CE724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Игровой час </w:t>
            </w:r>
          </w:p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«Святочные гадания»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08.01.2026</w:t>
            </w:r>
          </w:p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14:00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Рыбалтовская Л.А.,</w:t>
            </w:r>
          </w:p>
          <w:p w:rsidR="00D361CF" w:rsidRPr="00CE7247" w:rsidRDefault="00D361CF" w:rsidP="00ED12D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Познакомить пользователей библиотеки с праздником Святочных вечеров.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pStyle w:val="a3"/>
              <w:framePr w:hSpace="0" w:wrap="auto" w:vAnchor="margin" w:hAnchor="text" w:yAlign="inline"/>
              <w:ind w:left="-108" w:right="-124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Default="00D361CF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CE724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Литературная игра </w:t>
            </w:r>
          </w:p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CE724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«В царстве замороженного зеркала»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09.01.2026</w:t>
            </w:r>
          </w:p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Рыбалтовская Л.А.,</w:t>
            </w:r>
          </w:p>
          <w:p w:rsidR="00D361CF" w:rsidRPr="00CE7247" w:rsidRDefault="00D361CF" w:rsidP="00ED12D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Игра-путешествие по сказке Г. Андерсена «Снежная королева». Цель мероприятия – привлечь внимание к сказкам, расширить кругозор у читателей и провести с пользой время.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pStyle w:val="a3"/>
              <w:framePr w:hSpace="0" w:wrap="auto" w:vAnchor="margin" w:hAnchor="text" w:yAlign="inline"/>
              <w:ind w:left="-108" w:right="-124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CE724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Литературная игра «Расшифруй и покажи»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10.01.2026</w:t>
            </w:r>
          </w:p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14:00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Рыбалтовская Л.А.,</w:t>
            </w:r>
          </w:p>
          <w:p w:rsidR="00D361CF" w:rsidRPr="00CE7247" w:rsidRDefault="00D361CF" w:rsidP="00ED12D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По зашифрованным названиям книг, нужно найти на выставке книгу и показать библиотекарю.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pStyle w:val="a3"/>
              <w:framePr w:hSpace="0" w:wrap="auto" w:vAnchor="margin" w:hAnchor="text" w:yAlign="inline"/>
              <w:ind w:left="-108" w:right="-124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Default="00D361CF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CE724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Литературный час </w:t>
            </w:r>
          </w:p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CE724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«В гостях у Джека Лондона»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14.01.2026</w:t>
            </w:r>
          </w:p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Рыбалтовская Л.А.,</w:t>
            </w:r>
          </w:p>
          <w:p w:rsidR="00D361CF" w:rsidRPr="00CE7247" w:rsidRDefault="00D361CF" w:rsidP="00ED12D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150 лет со дня рождения американского писателя Джека Лондона (1876-1918)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pStyle w:val="a3"/>
              <w:framePr w:hSpace="0" w:wrap="auto" w:vAnchor="margin" w:hAnchor="text" w:yAlign="inline"/>
              <w:ind w:left="-108" w:right="-124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Default="00D361CF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CE724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Литературный час </w:t>
            </w:r>
          </w:p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CE724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«Сказка Гофмана живет в библиотеке»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21.01.2026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Рыбалтовская Л.А.,</w:t>
            </w:r>
          </w:p>
          <w:p w:rsidR="00D361CF" w:rsidRPr="00CE7247" w:rsidRDefault="00D361CF" w:rsidP="00ED12D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250 лет со дня рождения немецкого писателя Эрнста Теодора Амадея Гофмана (1776-1822)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pStyle w:val="a3"/>
              <w:framePr w:hSpace="0" w:wrap="auto" w:vAnchor="margin" w:hAnchor="text" w:yAlign="inline"/>
              <w:ind w:left="-108" w:right="-124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CE724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Час громкого чтения</w:t>
            </w:r>
          </w:p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CE724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«Писатель мудрых сказок»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23.01.2026</w:t>
            </w:r>
          </w:p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14:30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Рыбалтовская Л.А.,</w:t>
            </w:r>
          </w:p>
          <w:p w:rsidR="00D361CF" w:rsidRPr="00CE7247" w:rsidRDefault="00D361CF" w:rsidP="00ED12D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 200-летию русского писателя-сатирика Михаила Евграфовича Салтыкова-Щедрина /1826-1889/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pStyle w:val="a3"/>
              <w:framePr w:hSpace="0" w:wrap="auto" w:vAnchor="margin" w:hAnchor="text" w:yAlign="inline"/>
              <w:ind w:left="-108" w:right="-124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lastRenderedPageBreak/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Default="00D361CF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CE724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lastRenderedPageBreak/>
              <w:t xml:space="preserve">Акция </w:t>
            </w:r>
          </w:p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CE724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«Блокадный хлеб»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27.01.2026</w:t>
            </w:r>
          </w:p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14:00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Рыбалтовская Л.А.,</w:t>
            </w:r>
          </w:p>
          <w:p w:rsidR="00D361CF" w:rsidRPr="00CE7247" w:rsidRDefault="00D361CF" w:rsidP="00ED12D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E724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 xml:space="preserve">Распространение буклетов среди жителей п. Белый Яр с </w:t>
            </w:r>
            <w:r w:rsidRPr="00CE724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рекомендацией книг для прочтения о  блокаде Ленинграда.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pStyle w:val="a3"/>
              <w:framePr w:hSpace="0" w:wrap="auto" w:vAnchor="margin" w:hAnchor="text" w:yAlign="inline"/>
              <w:ind w:left="-108" w:right="-124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 xml:space="preserve">Час памяти </w:t>
            </w:r>
          </w:p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«Не уйдёт из памяти Война»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02.02.2026 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ind w:right="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Событие посвящено битве за Сталинград, дому Павлова и Мамаеву кургану. Также представлена книжная выставка "Земляки в Сталинградской битве".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pStyle w:val="a3"/>
              <w:framePr w:hSpace="0" w:wrap="auto" w:vAnchor="margin" w:hAnchor="text" w:yAlign="inline"/>
              <w:ind w:left="-108" w:right="-124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Информационный час «Слова, которые калечат»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06.02.2026</w:t>
            </w:r>
          </w:p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ind w:right="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посвящено актуальной теме состояния современной культуры речи в стране. Основное внимание уделено проблеме использования нецензурной лексики людьми всех возрастов. Также будет рассмотрен вопрос о происхождении таких слов и их роли в повседневной жизни. Целью мероприятия является мотивация к сохранению богатства русского языка и отказ от использования ненормативной лексики. 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pStyle w:val="a3"/>
              <w:framePr w:hSpace="0" w:wrap="auto" w:vAnchor="margin" w:hAnchor="text" w:yAlign="inline"/>
              <w:ind w:left="-108" w:right="-124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Литературный час </w:t>
            </w:r>
          </w:p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«Но жив талант, бессмертен Гений»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10.02.2026</w:t>
            </w:r>
          </w:p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ind w:right="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Литературный час приурочен ко Дню памяти А.С. Пушкина. Это мероприятие привлечет как взрослых, так и детей. Гости смогут узнать о трагической гибели поэта, а также проверить свои знания о его произведениях в игре «Стенка на стенку». Также будет организована книжная выставка под названием «Но жив талант, бессмертен гений».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pStyle w:val="a3"/>
              <w:framePr w:hSpace="0" w:wrap="auto" w:vAnchor="margin" w:hAnchor="text" w:yAlign="inline"/>
              <w:ind w:left="-108" w:right="-124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 xml:space="preserve">Томская область, </w:t>
            </w:r>
            <w:r w:rsidRPr="00EC50DE">
              <w:rPr>
                <w:sz w:val="20"/>
                <w:szCs w:val="20"/>
              </w:rPr>
              <w:lastRenderedPageBreak/>
              <w:t>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Книжная выставка </w:t>
            </w:r>
          </w:p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 xml:space="preserve">«Щедра талантами -Белоярская </w:t>
            </w:r>
            <w:r w:rsidRPr="00CE72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сторона»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13.02.2026</w:t>
            </w:r>
          </w:p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ind w:right="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 xml:space="preserve">Книжная выставка изданий, посвященных Белому Яру, и собственные публикации библиотеки. </w:t>
            </w:r>
            <w:r w:rsidRPr="00CE72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Папки газетных вырезок, фотоальбомы, буклеты, презентации и видеоролики. Рассказ о писателях и других выдающихся людях, живших в Белом Яре. Цель — представить Белый Яр как часть Тегульдетского района. Мероприятие приурочено к 90-летию Тегульдетского района.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Литературная мозаика</w:t>
            </w:r>
          </w:p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 xml:space="preserve">  «Веселые строчки для небольших человечков (А. Барто)»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17.02.2026</w:t>
            </w:r>
          </w:p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14:10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ind w:right="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Мероприятие приурочено к юбилею А. Барто. 17 февраля исполняется 120 лет со дня рождения известной русской детской поэтессы Агнии Львовны Барто (1906–1981). Оно предназначено для детей.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Познавательный урок</w:t>
            </w:r>
          </w:p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«Необъятен и велик могучий</w:t>
            </w:r>
          </w:p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русский наш язык»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14:10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ind w:right="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Мероприятие посвящено Дню родного языка. Оно организовано в виде образовательной игры, цель которой — продемонстрировать богатство русского языка и его важность для каждого человека.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 xml:space="preserve">Патриотический час </w:t>
            </w:r>
          </w:p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«Есть такая профессия — Родину защищать».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23.02.2026</w:t>
            </w:r>
          </w:p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ind w:right="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Патриотический час, посвященный Дню Защитников Отечества. Мероприятие подходит для всех групп пользователей. Оно рассказывает об истории праздника и современных героях России.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 xml:space="preserve"> «Мастера кисти»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27.02.2026</w:t>
            </w:r>
          </w:p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 xml:space="preserve">т. 89234411201 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ind w:right="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Презентация посвящена 195-летию со дня рождения Николая Николаевича Ге, выдающегося русского художника, известного своими портретами, историческими и религиозными картинами.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область, </w:t>
            </w: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Литературное знакомство «Литература </w:t>
            </w:r>
            <w:r w:rsidRPr="00CE72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национальных писателей»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27.03.2026, 27.05.2026, 27.09.2026, </w:t>
            </w:r>
            <w:r w:rsidRPr="00CE72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27.12.2026  12:00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ind w:right="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 xml:space="preserve">Ежеквартальное мероприятие, которое знакомит с произведениями авторов разных этносов страны — от </w:t>
            </w:r>
            <w:r w:rsidRPr="00CE72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народных сказок до классиков национальной литературы, со сказками и легендами народов России, с творчеством конкретных писателей, таких как Муса Джалиль, Расул Гамзатов, Юрий Рытхэу и другие.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 xml:space="preserve">Обзор </w:t>
            </w:r>
          </w:p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«Женщина сквозь призму истории»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460774" w:rsidP="00ED12D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D361CF"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арт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>Это мероприятие посвящено международному женскому дню. Проводится для всех групп пользователей.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 xml:space="preserve">Караван историй под названием </w:t>
            </w:r>
          </w:p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«Традиции и обычаи моей страны»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30.04.2026</w:t>
            </w:r>
          </w:p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ind w:right="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Караван историй под названием «Традиции и обычаи моей страны» приглашает юных посетителей библиотеки познакомиться с культурами различных народов, их обычаями гостеприимства и национальными блюдами.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 xml:space="preserve"> Беседа </w:t>
            </w:r>
          </w:p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 xml:space="preserve">«Основы профилактики суицидального поведения подростков и молодёжи»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460774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361CF" w:rsidRPr="00CE7247">
              <w:rPr>
                <w:rFonts w:ascii="Times New Roman" w:hAnsi="Times New Roman" w:cs="Times New Roman"/>
                <w:sz w:val="20"/>
                <w:szCs w:val="20"/>
              </w:rPr>
              <w:t>прель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ind w:right="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Приглашение психолога на беседу с подростками, с применением стратегии контрастирования. Рассчитано мероприятие на детей и подростков.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 xml:space="preserve">Экологический час </w:t>
            </w:r>
          </w:p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«День земли»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460774" w:rsidP="00ED12D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D361CF"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прель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>Всемирный день Земли. Отмечается с 1990 г. по решению ЮНЕСКО с целью объединения людей в деле защиты окружающей среды. Существуют два основных периода проведения Дней Земли: в марте (ближе к весеннему равноденствию) и 22 апреля.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Экологическая </w:t>
            </w:r>
            <w:r w:rsidRPr="00CE72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информина «Чернобыльская авария — 40 лет»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24 .04.2026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ind w:right="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2026 году исполняется 40 лет со </w:t>
            </w:r>
            <w:r w:rsidRPr="00CE72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дня аварии на Чернобыльской АЭС, ставшей трагической вехой в истории Советского Союза, затронувшей миллионы людей, изменившей судьбы более 600 тысяч ликвидаторов катастрофы.. Федеральным законом этот день (26 апреля) включен в перечень памятных дат России как «День участников ликвидации последствий радиационных аварий и катастроф и памяти их жертв».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Информационный час</w:t>
            </w:r>
          </w:p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«История открыток, посвящённых Первомаю»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460774" w:rsidP="00ED12D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D361CF"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ай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для детей. Библиотекарь рассказывает об истории возникновения праздника и тематических открыток к нему. Ребята узнают знакомые с детства образы, делятся традицией празднования и рисуют свою открытку.</w:t>
            </w:r>
          </w:p>
          <w:p w:rsidR="00D361CF" w:rsidRPr="00CE7247" w:rsidRDefault="00D361CF" w:rsidP="00ED1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Участие в акциях «Бессмертный полк», «Георгиевская ленточка»,  митинге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460774" w:rsidP="00ED12D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ай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Традиционно к 9 мая в поселке организовывается шествие бессмертного полка и митинг. Так же раздача георгиевской ленточки труженикам тыла и посетителям мероприятия. 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 xml:space="preserve">Акция </w:t>
            </w:r>
          </w:p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 xml:space="preserve">«Ветеран живет рядом»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460774" w:rsidP="00ED12D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ай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>Поздравление тружеников тыла на дому совместно с Администрацией поселка Белый Яр.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Литературная игра «Сказочный мир детства»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460774" w:rsidP="00ED12D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D361CF"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юнь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Литературная игра посвящена Дню защиты детей.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Патриотический час «Многоликая Россия»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460774" w:rsidP="00ED12D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юнь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Патриотический час посвящен Дню России в программе мероприятия: презентация, беседа, мультфильм из серии «Гора самоцветов».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акции </w:t>
            </w:r>
          </w:p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«Свеча Памяти» в рамках Дня Памяти и скорби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460774" w:rsidP="00ED12D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юнь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Это традиционная акция, когда жители поселка Белый Яр на своих окнах зажигают фонарики в память о начале войны, которая унесла много жизней. Нет дома в России в которой не было бы солдата Великой Отечественной войны 1941-1945 гг. 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Тематический час «Наркотики: путешествие туда безвозвратно»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460774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юнь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ind w:right="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посвящено международному дню борьбысо злоупотреблением наркотическими средствами и их незаконным оборотом.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E7247">
              <w:rPr>
                <w:rFonts w:ascii="Times New Roman" w:hAnsi="Times New Roman" w:cs="Times New Roman"/>
                <w:sz w:val="20"/>
              </w:rPr>
              <w:t>Информационный час «День любви и верности»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460774" w:rsidP="0046077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посвящено Всероссийскому дню семьи, любви и верности. </w:t>
            </w:r>
          </w:p>
          <w:p w:rsidR="00D361CF" w:rsidRPr="00CE7247" w:rsidRDefault="00D361CF" w:rsidP="00ED1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>В программе часа: беседа; литературное чтение; просмотр мультфильма Петр и Феврония.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Книжная выставка</w:t>
            </w:r>
          </w:p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«История и культура народов России»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08.09.2026 - 28.09.2026  14:00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ind w:right="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 xml:space="preserve">«История и культура народов России» — название книжной выставки, приуроченной к Году Единства народов России. На экспозиции представлена литература, раскрывающая богатство традиций, культур и уклада жизни различных народов мира. Также выставка освещает современные конфликты в </w:t>
            </w:r>
            <w:r w:rsidRPr="00CE72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обществе и предлагает пути их разрешения.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 xml:space="preserve">Акция </w:t>
            </w:r>
          </w:p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«Трезвость — норма жизни»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460774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361CF" w:rsidRPr="00CE7247">
              <w:rPr>
                <w:rFonts w:ascii="Times New Roman" w:hAnsi="Times New Roman" w:cs="Times New Roman"/>
                <w:sz w:val="20"/>
                <w:szCs w:val="20"/>
              </w:rPr>
              <w:t>ентябрь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ind w:right="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Акция ко дню трезвости.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Тематическая беседа «Терроризм не имеет границ»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460774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ентябрь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ind w:right="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Событие организовано в контексте противодействия терроризму. Приглашается инспектор по делам несовершеннолетних для встречи с детьми.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Литературный час </w:t>
            </w:r>
          </w:p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«Мои года – мое богатство»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460774" w:rsidP="00ED12D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D361CF"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ктябрь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день пожилых людей. Отмечается по решению Генеральной Ассамблеи ООН ежегодно c 1991 года. Главной целью этого дня является обратить внимание всех обитателей планеты на проблемы и трудности, с которыми сталкиваются люди пожилого возраста.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Литературный час</w:t>
            </w:r>
          </w:p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«Благодарю вас, учителя!»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460774" w:rsidP="00ED12D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ктябрь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Литературный час посвящен Международному дню учителя.</w:t>
            </w:r>
          </w:p>
          <w:p w:rsidR="00D361CF" w:rsidRPr="00CE7247" w:rsidRDefault="00D361CF" w:rsidP="00ED1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>В программе часа: поздравительная беседа: обзор книжной выставки «Спасибо вам,  учителя!»; выпуск постера.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Литературный вечер «Благословляем ваши руки, которые умеют всё!»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460774" w:rsidP="00ED12D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ктябрь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день сельских женщин (InternationalDayofRuralWomen), отмечаемый ежегодно 15 октября, призван напомнить обществу, насколько многим оно обязано сельским женщинам, насколько ценен их труд.</w:t>
            </w:r>
          </w:p>
          <w:p w:rsidR="00D361CF" w:rsidRPr="00CE7247" w:rsidRDefault="00D361CF" w:rsidP="00ED1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 программе мероприятия встреча женщин, выставка книг. 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 xml:space="preserve">Патриотический час </w:t>
            </w:r>
          </w:p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«День народного Единства»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460774" w:rsidP="00ED12D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D361CF"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оябрь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Патриотический час посвящен Дню народного единства. 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 xml:space="preserve">Экологический час </w:t>
            </w:r>
          </w:p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«Синичкин день»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460774" w:rsidP="00ED12D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оябрь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Экологический час посвящен Синичкиному дню – российский экологический праздник, который был создан по инициативе Союза охраны птиц России. Он отмечается ежегодно 12 ноября. В этот день жители разных населенных пунктов страны готовятся к встрече «зимних гостей» – птиц, остающихся на зимовку в российских регионах: синиц, щеглов, снегирей, соек, чечеток, свиристелей. Люди заготавливают для них подкормку, в том числе и «синичкины лакомства»: несоленое сало, нежареные семечки тыквы, подсолнечника или арахиса, – делают и развешивают кормушки.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Информационный час «День толерантности»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460774" w:rsidP="00ED12D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оябрь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 ноября – Международный день толерантности. </w:t>
            </w:r>
          </w:p>
          <w:p w:rsidR="00D361CF" w:rsidRPr="00CE7247" w:rsidRDefault="00D361CF" w:rsidP="00ED1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>В программе информационного часа: беседа, презентация, викторина.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Литературный час «Мамины руки согреют всегда»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460774" w:rsidP="00ED12D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оябрь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>В программе литературного часа, посвященного Дню матери: презентация «Мамины руки согреют всегда»; литературные чтение «Я читаю маме книжку!».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Белоярская библиотека </w:t>
            </w: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(филиал № 1),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Акция </w:t>
            </w:r>
          </w:p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«А жизнь продолжается!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460774" w:rsidP="00ED12D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</w:t>
            </w:r>
            <w:r w:rsidR="00D361CF"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екабрь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Акция состоит из литературных </w:t>
            </w: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чтений инвалидов посвящены Международный день инвалидов = День людей с ограниченными физическими возможностями.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 xml:space="preserve">Исторический час </w:t>
            </w:r>
          </w:p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«День Конституции»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460774" w:rsidP="00ED12D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екабрь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Памятная дата России. День Конституции Российской Федерации. В этот день на референдуме в 1993 году была принята российская Конституция. С 1994 г. указом Президента РФ 12 декабря было объявлено государственным праздником.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Патриотический час</w:t>
            </w:r>
          </w:p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«Герои рядом» ко Дню Героев Отчества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460774" w:rsidP="00ED12D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екабрь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т. 89234411201 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посвящено дню Героев Отечества. Рассчитано на все группы пользователей. 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Литературный калейдоскоп «Яркие грани таланта»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ind w:right="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Мероприятие посвящено творчеству русских и советских писателей-юбиляров 2026 года. Оно проводится  для всех групп пользователей.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0C27E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Книжная выставка «Зарубежные писатели юбиляры»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ind w:right="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Каждый месяц организуется книжная выставка, посвящённая творчеству зарубежных писателей-юбиляров 2026 года. Она предназначена для всех категорий посетителей.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D361C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D361C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D361CF" w:rsidRPr="00EC50DE" w:rsidRDefault="00D361CF" w:rsidP="00D361C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D361C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Юбилейный вернисаж «Встреча с легендами»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ind w:right="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Мероприятие подготавливается к юбилею деятеля культуры 2026 года. Рассчитано на все группы пользователей.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D361C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D361C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Томская область, Тегульдетский район,</w:t>
            </w:r>
          </w:p>
          <w:p w:rsidR="00D361CF" w:rsidRPr="00EC50DE" w:rsidRDefault="00D361CF" w:rsidP="00D361C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D361C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Календарь «Не </w:t>
            </w:r>
            <w:r w:rsidRPr="00CE72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гаснет памяти огонь»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Ежемесячно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ind w:right="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Беседы, плакаты, обзоры  проводятся </w:t>
            </w:r>
            <w:r w:rsidRPr="00CE72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дням воинской славы и памятным датам России. Рассчитано на все группы пользователей.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D361C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D361C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D361CF" w:rsidRPr="00EC50DE" w:rsidRDefault="00D361CF" w:rsidP="00D361C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D361C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«Литературный баттл книголюбов»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ind w:right="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Мероприятие по Пушкинской карте для молодежи. По произведениям русских и советских авторов</w:t>
            </w:r>
          </w:p>
        </w:tc>
      </w:tr>
      <w:tr w:rsidR="00D361CF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D361CF" w:rsidRPr="00EC50DE" w:rsidRDefault="00D361CF" w:rsidP="006B72DD">
            <w:pPr>
              <w:pStyle w:val="a7"/>
              <w:numPr>
                <w:ilvl w:val="0"/>
                <w:numId w:val="5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D361CF" w:rsidRPr="00EC50DE" w:rsidRDefault="00D361CF" w:rsidP="00D361C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Белоярская библиотека (филиал № 1),</w:t>
            </w:r>
          </w:p>
          <w:p w:rsidR="00D361CF" w:rsidRPr="00EC50DE" w:rsidRDefault="00D361CF" w:rsidP="00D361C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D361CF" w:rsidRPr="00EC50DE" w:rsidRDefault="00D361CF" w:rsidP="00D361C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п. Белый Яр,</w:t>
            </w:r>
          </w:p>
          <w:p w:rsidR="00D361CF" w:rsidRPr="00EC50DE" w:rsidRDefault="00D361CF" w:rsidP="00D361CF">
            <w:pPr>
              <w:spacing w:after="0" w:line="240" w:lineRule="auto"/>
              <w:ind w:left="-108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eastAsia="Calibri" w:hAnsi="Times New Roman" w:cs="Times New Roman"/>
                <w:sz w:val="20"/>
                <w:szCs w:val="20"/>
              </w:rPr>
              <w:t>ул. Причулымская,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Показ художественных фильмов о событиях и людях Великой Отечественной войны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1CF" w:rsidRPr="00CE7247" w:rsidRDefault="00D361CF" w:rsidP="00ED12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086" w:type="dxa"/>
            <w:shd w:val="clear" w:color="auto" w:fill="auto"/>
          </w:tcPr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Рыбалтовская Л.А.,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ведущий библиотекарь,</w:t>
            </w:r>
          </w:p>
          <w:p w:rsidR="00D361CF" w:rsidRPr="00CE7247" w:rsidRDefault="00D361CF" w:rsidP="00ED12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Calibri" w:hAnsi="Times New Roman" w:cs="Times New Roman"/>
                <w:sz w:val="20"/>
                <w:szCs w:val="20"/>
              </w:rPr>
              <w:t>т. 89234411201</w:t>
            </w:r>
          </w:p>
        </w:tc>
        <w:tc>
          <w:tcPr>
            <w:tcW w:w="3576" w:type="dxa"/>
            <w:shd w:val="clear" w:color="auto" w:fill="auto"/>
          </w:tcPr>
          <w:p w:rsidR="00D361CF" w:rsidRPr="00CE7247" w:rsidRDefault="00D361CF" w:rsidP="00ED12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Киноклуб «Воскресный кинозал» предназначен для детей и подростков желающих  смотреть детские фильмы, принимать участие в их обсуждении, рекламировать лучшие отечественные детские фильмы среди сверстников, тем самым формировать свои коммуникативные навыки, разнообразить свой досуг. В воспитании и образовании молодого поколения особую роль играет кино. Несомненно, оно серьезно воздействуют на жизненные идеалы и ценности школьников. </w:t>
            </w:r>
          </w:p>
        </w:tc>
      </w:tr>
      <w:tr w:rsidR="000C27EF" w:rsidRPr="00EC50DE" w:rsidTr="000C27EF">
        <w:trPr>
          <w:jc w:val="center"/>
        </w:trPr>
        <w:tc>
          <w:tcPr>
            <w:tcW w:w="15166" w:type="dxa"/>
            <w:gridSpan w:val="7"/>
            <w:shd w:val="clear" w:color="auto" w:fill="auto"/>
          </w:tcPr>
          <w:p w:rsidR="000C27EF" w:rsidRPr="00EC50DE" w:rsidRDefault="000C27EF" w:rsidP="000C27EF">
            <w:pPr>
              <w:spacing w:after="0" w:line="240" w:lineRule="auto"/>
              <w:ind w:left="-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50DE">
              <w:rPr>
                <w:rFonts w:ascii="Times New Roman" w:hAnsi="Times New Roman" w:cs="Times New Roman"/>
                <w:b/>
                <w:sz w:val="24"/>
              </w:rPr>
              <w:t>Берегаевская библиотека (филиал № 2)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Информационный стенд «Календарь»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январь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декабрь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F0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т.89234175974 </w:t>
            </w: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Информационный стенд, обновляется ежемесячно, содержит информацию о юбилейных датах месяца, план работы библиотеки на месяц, пословицы и поговорки, календарь.</w:t>
            </w:r>
          </w:p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Цикл книжных выставок «Писатели детям»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январь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декабрь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т.89234175974 </w:t>
            </w: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Цикл книжных выставок, посвящённый писателям.</w:t>
            </w:r>
          </w:p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Цикл выставок декоративно-прикладного искусства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декабрь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F02E78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  <w:r w:rsidRPr="00F02E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Выставки работ местных умельцев. Выставки детей.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клубом «Умеючи можем»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нварь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декабрь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 – 12:00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Заседания клуба проходят еженедельно каждый понедельник 10:00 – 12:00, для старшего поколения. Для участников клуба проводятся: мастер-классы по ДПИ, вязанию крючком, и т.д.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клуба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«Лучик добра, СВОих не бросаем»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январь – декабрь</w:t>
            </w:r>
            <w:r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 xml:space="preserve"> 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  <w:r w:rsidRPr="00B34EF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Помощь военнослужащим, находящимся в зоне СВО.</w:t>
            </w:r>
          </w:p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Цикл бесед «Развитие физической культуры и спорта»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март, июнь, сентябрь, декабрь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80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библиотеке проходят беседы, посвящённые здоровому образу жизни, для детей.</w:t>
            </w:r>
          </w:p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 в квартал.</w:t>
            </w:r>
          </w:p>
          <w:p w:rsidR="00F02E78" w:rsidRPr="00B34EF9" w:rsidRDefault="00F02E78" w:rsidP="00ED12DA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«Быть здоровым, жить активно – это стильно, позитивно!»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F02E78" w:rsidRPr="00B34EF9" w:rsidRDefault="00F02E78" w:rsidP="00ED12DA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«Здоровье — это состояние полного физического и духовного настроя!»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F02E78" w:rsidRPr="00B34EF9" w:rsidRDefault="00F02E78" w:rsidP="00ED12DA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«Мой выбор - здоровый образ жизни»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F02E78" w:rsidRPr="00B34EF9" w:rsidRDefault="00F02E78" w:rsidP="00ED12DA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 просто жить, а быть здоровым»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Цикл бесед «Обеспечение общественного порядка и противодействие преступности»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Февраль, май, июль, ноябрь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8</w:t>
            </w: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Беседы посвящённые, правонарушениям и ответственность за них. Для детей среднего школьного возраста. Раз в квартал.</w:t>
            </w:r>
          </w:p>
          <w:p w:rsidR="00F02E78" w:rsidRPr="00B34EF9" w:rsidRDefault="00F02E78" w:rsidP="00ED12DA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34EF9">
              <w:rPr>
                <w:rFonts w:ascii="Times New Roman" w:eastAsia="Times New Roman" w:hAnsi="Times New Roman" w:cs="Times New Roman"/>
                <w:lang w:eastAsia="ru-RU"/>
              </w:rPr>
              <w:t>«Обеспечение общественного порядка и противодействие преступности»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F02E78" w:rsidRPr="00B34EF9" w:rsidRDefault="00F02E78" w:rsidP="00ED12DA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34EF9">
              <w:rPr>
                <w:rFonts w:ascii="Times New Roman" w:eastAsia="Times New Roman" w:hAnsi="Times New Roman" w:cs="Times New Roman"/>
                <w:lang w:eastAsia="ru-RU"/>
              </w:rPr>
              <w:t>«Мы в ответе за свои поступки»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F02E78" w:rsidRPr="00B34EF9" w:rsidRDefault="00F02E78" w:rsidP="00ED12DA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-«</w:t>
            </w:r>
            <w:r w:rsidRPr="00B34EF9">
              <w:rPr>
                <w:rFonts w:ascii="Times New Roman" w:eastAsia="Times New Roman" w:hAnsi="Times New Roman" w:cs="Times New Roman"/>
                <w:lang w:eastAsia="ru-RU"/>
              </w:rPr>
              <w:t>Законопослушный гражданин</w:t>
            </w:r>
          </w:p>
          <w:p w:rsidR="00F02E78" w:rsidRPr="00B34EF9" w:rsidRDefault="00F02E78" w:rsidP="00ED12DA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lang w:eastAsia="ru-RU"/>
              </w:rPr>
              <w:t xml:space="preserve">Толерантное отношение к другим </w:t>
            </w:r>
            <w:r w:rsidRPr="00B34E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людям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B34EF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Цикл мероприятий «Я говорю наркотикам – НЕТ!»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март, июнь, сентябрь, декабрь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8</w:t>
            </w: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 афиши, листовки, памятки, беседы  антинаркотической направленности.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Цикл бесед «Охрана окружающей среды»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евраль, май, июль, ноябрь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120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посвящённые</w:t>
            </w: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экологическому просвещению.</w:t>
            </w:r>
          </w:p>
          <w:p w:rsidR="00F02E78" w:rsidRPr="00B34EF9" w:rsidRDefault="00F02E78" w:rsidP="00ED12DA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34EF9">
              <w:rPr>
                <w:rFonts w:ascii="Times New Roman" w:eastAsia="Times New Roman" w:hAnsi="Times New Roman" w:cs="Times New Roman"/>
                <w:lang w:eastAsia="ru-RU"/>
              </w:rPr>
              <w:t>«Лекарственные растения»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F02E78" w:rsidRPr="00B34EF9" w:rsidRDefault="00F02E78" w:rsidP="00ED12DA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34EF9">
              <w:rPr>
                <w:rFonts w:ascii="Times New Roman" w:eastAsia="Times New Roman" w:hAnsi="Times New Roman" w:cs="Times New Roman"/>
                <w:lang w:eastAsia="ru-RU"/>
              </w:rPr>
              <w:t>«Тайга, Сибирь»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F02E78" w:rsidRPr="00B34EF9" w:rsidRDefault="00F02E78" w:rsidP="00ED12DA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34EF9">
              <w:rPr>
                <w:rFonts w:ascii="Times New Roman" w:eastAsia="Times New Roman" w:hAnsi="Times New Roman" w:cs="Times New Roman"/>
                <w:lang w:eastAsia="ru-RU"/>
              </w:rPr>
              <w:t>«Мусор в лесу»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F02E78" w:rsidRPr="00B34EF9" w:rsidRDefault="00F02E78" w:rsidP="00ED12DA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34EF9">
              <w:rPr>
                <w:rFonts w:ascii="Times New Roman" w:eastAsia="Times New Roman" w:hAnsi="Times New Roman" w:cs="Times New Roman"/>
                <w:lang w:eastAsia="ru-RU"/>
              </w:rPr>
              <w:t>«Я за экологию!!!»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Мастер – класс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r w:rsidRPr="00B34E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Елочная игрушка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  <w:r w:rsidRPr="00B34E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05.01.2026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Candara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На мастер-</w:t>
            </w: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классе участники создадут  из различных материал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 xml:space="preserve">ов </w:t>
            </w:r>
            <w:r w:rsidRPr="00B34E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открытки для поздравления.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Default="00F02E78" w:rsidP="00ED12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B34EF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Викторина </w:t>
            </w:r>
          </w:p>
          <w:p w:rsidR="00F02E78" w:rsidRPr="00B34EF9" w:rsidRDefault="00F02E78" w:rsidP="00ED12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B34EF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«Что вы знаете о традициях рождества?»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06.01.2026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Познакомить с традициями празднования рождества.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B34EF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Литературная гостиная «Калейдоскоп сказок»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Салтыков – Щедрин Михаил Ефграфович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07.01.2026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B34EF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Чтение сказок.</w:t>
            </w:r>
          </w:p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Салтыков–Щедрин Михаил Ефграфович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Default="00F02E78" w:rsidP="00ED12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B34EF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Посиделки </w:t>
            </w:r>
          </w:p>
          <w:p w:rsidR="00F02E78" w:rsidRPr="00B34EF9" w:rsidRDefault="00F02E78" w:rsidP="00ED12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B34EF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«Азбука безопасности зимой»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08.01.2026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Candara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Просмотр познавательных мультфильмов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B34EF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lastRenderedPageBreak/>
              <w:t>Мастер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-</w:t>
            </w:r>
            <w:r w:rsidRPr="00B34EF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класс </w:t>
            </w:r>
            <w:r w:rsidRPr="00B34EF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lastRenderedPageBreak/>
              <w:t>«Сказочный лес»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lastRenderedPageBreak/>
              <w:t>09.01.2026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lastRenderedPageBreak/>
              <w:t>14:00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Candara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Изготовление новогодней композиции </w:t>
            </w:r>
            <w:r w:rsidRPr="00B34E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 пластилина.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sz w:val="20"/>
                <w:szCs w:val="20"/>
              </w:rPr>
              <w:t>Посиделки «Рождественские встречи»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14.01. 2026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Тематические посиделки с чаепитием и играми.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Беседа 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«Крещение»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19.01.2026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о празднике, истории и традициях.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hAnsi="Times New Roman" w:cs="Times New Roman"/>
                <w:sz w:val="20"/>
                <w:szCs w:val="20"/>
              </w:rPr>
              <w:t>Беседа «Непокорный Ленинград»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27.01.2026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hAnsi="Times New Roman" w:cs="Times New Roman"/>
                <w:sz w:val="20"/>
                <w:szCs w:val="20"/>
              </w:rPr>
              <w:t>Тематическая программа, посвященная блокаде Ленинграда.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Экологическая акция 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«Покормите птиц!»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04.02.2026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Candara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Будет рассказано</w:t>
            </w:r>
            <w:r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 xml:space="preserve"> о том, </w:t>
            </w:r>
            <w:r w:rsidRPr="00B34EF9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 xml:space="preserve">что подкармливая птиц, важно помнить о правилах безопасности: нельзя использовать соленые, жареные или сладкие продукты. 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hAnsi="Times New Roman" w:cs="Times New Roman"/>
                <w:sz w:val="20"/>
                <w:szCs w:val="20"/>
              </w:rPr>
              <w:t>Мастер-класс «Защитники Отечества»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19.02.2026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15:00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Участники сделают подарок своими руками для папы, дяди, дедушки.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Фотовыставка 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hAnsi="Times New Roman" w:cs="Times New Roman"/>
                <w:sz w:val="20"/>
                <w:szCs w:val="20"/>
              </w:rPr>
              <w:t>«Вот она какая, сторона родная»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26.02. 2026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AFAFA"/>
              </w:rPr>
              <w:t>В год 90-</w:t>
            </w:r>
            <w:r w:rsidRPr="00B34E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AFAFA"/>
              </w:rPr>
              <w:t>летия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AFAFA"/>
              </w:rPr>
              <w:t xml:space="preserve"> </w:t>
            </w:r>
            <w:r w:rsidRPr="00B34E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AFAFA"/>
              </w:rPr>
              <w:t>Тегульдетско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AFAFA"/>
              </w:rPr>
              <w:t>го</w:t>
            </w:r>
            <w:r w:rsidRPr="00B34E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AFAFA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AFAFA"/>
              </w:rPr>
              <w:t>а</w:t>
            </w:r>
            <w:r w:rsidRPr="00B34E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AFAFA"/>
              </w:rPr>
              <w:t xml:space="preserve"> на фотовыставке в библиотеке будут представлены фото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AFAFA"/>
              </w:rPr>
              <w:t>графии,</w:t>
            </w:r>
            <w:r w:rsidRPr="00B34E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AFAFA"/>
              </w:rPr>
              <w:t xml:space="preserve"> рассказывающие об истории и современности родного поселка. </w:t>
            </w:r>
            <w:r w:rsidRPr="00B34E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AFAFA"/>
              </w:rPr>
              <w:lastRenderedPageBreak/>
              <w:t>Знакомые лица односельчан всех возрастов и профессий, красивые уголки родного села в летнюю жару и в зимние холода, сюжетные картины праздников села, концертов, различных акции– вс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AFAFA"/>
              </w:rPr>
              <w:t>е</w:t>
            </w:r>
            <w:r w:rsidRPr="00B34E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AFAFA"/>
              </w:rPr>
              <w:t xml:space="preserve"> это даст возможность по-новому взглянутьна родное село.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Мастер-класс «Подарок для мамы»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04.03. 2026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Мастер-класс по созданию очень милых цветов из фоамирана из которых  изготовят красивые подарочки для любимых мамочек.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Беседа 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«День воды»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19.03. 2026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Показать значимость воды для всего живого, привлечь к ответственному отношению к водным ресурсам России и научиться беречь воду в повседневной жизни. </w:t>
            </w:r>
          </w:p>
        </w:tc>
      </w:tr>
      <w:tr w:rsidR="00F02E78" w:rsidRPr="00252318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Посиделки 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«День театра»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26.03.2026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Style w:val="topic-text-token"/>
                <w:rFonts w:ascii="Times New Roman" w:hAnsi="Times New Roman" w:cs="Times New Roman"/>
                <w:color w:val="2E2F33"/>
                <w:sz w:val="20"/>
                <w:szCs w:val="20"/>
                <w:shd w:val="clear" w:color="auto" w:fill="FFFFFF"/>
              </w:rPr>
              <w:t>Участники мероприятия познакомятся с историей и местом зарождения театра; узнают о его возникновении и становлении в России, а также интересные факты об этом виде искусства и какие виды театра существуют.</w:t>
            </w:r>
            <w:r w:rsidRPr="00B34EF9">
              <w:rPr>
                <w:rFonts w:ascii="Times New Roman" w:hAnsi="Times New Roman" w:cs="Times New Roman"/>
                <w:color w:val="2E2F33"/>
                <w:sz w:val="20"/>
                <w:szCs w:val="20"/>
              </w:rPr>
              <w:br/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F02E78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F02E78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02E78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F02E78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78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F02E78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F02E78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78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F02E78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78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Pr="00F02E78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Игровая программа «День смеха»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F02E78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01.04 2026</w:t>
            </w:r>
          </w:p>
          <w:p w:rsidR="00F02E78" w:rsidRPr="00F02E78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15:00</w:t>
            </w:r>
          </w:p>
          <w:p w:rsidR="00F02E78" w:rsidRPr="00F02E78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F02E78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F02E78" w:rsidRPr="00F02E78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F02E78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F02E78" w:rsidRDefault="00F02E78" w:rsidP="00ED12DA">
            <w:pPr>
              <w:spacing w:after="0" w:line="240" w:lineRule="auto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F0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  <w:p w:rsidR="00F02E78" w:rsidRPr="00F02E78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2E78" w:rsidRPr="00F02E78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Мероприятие, посвящённое Дню смеха, детей развлекут играми, загадками.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Всероссийская акция «Библионочь»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23.04.2026 1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</w:t>
            </w:r>
            <w:r w:rsidRPr="00B34E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тематического мероприятия в рамках </w:t>
            </w: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всероссийской акции.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Мастер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  <w:r w:rsidRPr="00B34E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класс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«Пасхальное яичко»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15.04. 2026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Участники сделают главный символ праздника из подручных материалов. 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Урок памяти 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«Пусть поколения знают и помнят»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07.05.2026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 Сохранение памяти о подвиге наших солдат, земляков, тружеников тыла, детей войны в годы Великой отечественной войны.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«Район, в котором мы живем»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20.05.2026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Candara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6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В год 90-летия Тегульдетского района пройдет беседа о районе.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 программа «Вместе весело»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01.06.2026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посвящена празднику «День защиты детей»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час «Славный праздник – День России»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12.06.2026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час посвящен государственному празднику «День России»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Рисунки на асфальте «Просторы родного края»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17.06.2026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</w:tc>
        <w:tc>
          <w:tcPr>
            <w:tcW w:w="3576" w:type="dxa"/>
            <w:shd w:val="clear" w:color="auto" w:fill="auto"/>
          </w:tcPr>
          <w:p w:rsidR="00F02E78" w:rsidRPr="00361C66" w:rsidRDefault="00F02E78" w:rsidP="00ED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посвящено </w:t>
            </w:r>
          </w:p>
          <w:p w:rsidR="00F02E78" w:rsidRPr="00361C66" w:rsidRDefault="00F02E78" w:rsidP="00ED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90-</w:t>
            </w:r>
            <w:r w:rsidRPr="00361C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летию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61C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Тегульдетско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r w:rsidRPr="00361C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61C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lastRenderedPageBreak/>
              <w:t xml:space="preserve">Беседа 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«Любимый Пушкин»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18.06.2026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Чтение произведений А.С. Пушкина.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 истории «Анна Ахматова»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23.06.2026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произведений Анны Ахматовой.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Мастер-класс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«Плетем веночек»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07.07.2026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15.00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Мероприятие посвящено празднику «День семьи, любви и верности»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Беседа 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«Алкоголь приносит боль»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16.07.2026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Беседа о вреде здоровья и к чему это приводит.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Мастер-класс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«День флориста»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21.07.2026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15.00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Candara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Участники сделают индивидуальный букетик из живых цветов.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Акция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«Верни книгу в библиотеку»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04.08.2026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10:00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Акция «амнистия» для читателей, не сдавших библиотечные книги.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День рисунков на асфальте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«Просторы родного района»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14.08.2026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Candara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Мероприятие посвящено празднованию юбилея района.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lastRenderedPageBreak/>
              <w:t>Патриотический час «Флаг России»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19.08.2026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т.89234175974</w:t>
            </w: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lastRenderedPageBreak/>
              <w:t>Час беседы о символах России.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Посиделки «Последний день лета»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31.08.2026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Мероприятие посвящено «Дню знаний».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Беседа «Неоконченная линейка»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03.09.2026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о погибших детях в Беслане.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Мастер-класс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«Осенний листопад»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16.09.2026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 сделают поделки из листьев.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Экологический час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«Богатство Сибири»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30.09.2026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посвящено «Дню работников леса».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Посиделки для старшего поколения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«Душою не стареем»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12:00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Посиделки для старшего поколения.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Мастер-класс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«Открытка для учителя»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02.10.2026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Candara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посвящено «Дню учителя»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Викторина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«Библиотека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 xml:space="preserve"> </w:t>
            </w: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 xml:space="preserve"> </w:t>
            </w: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лучший друг человека»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20.10.2026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Candara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Книжная викторина об истории книг, библиотек и знаменитых русских писателях.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 xml:space="preserve">Акция 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sz w:val="20"/>
                <w:szCs w:val="20"/>
              </w:rPr>
              <w:t>«Ночь искусств»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04.11.2026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17:00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  <w:t>30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Мероприятие, посвящённое</w:t>
            </w:r>
            <w:r w:rsidRPr="00B34E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празднику День народного Единства.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Мастер-класс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«Письмо Деду Морозу»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18.11.2026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Candara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Candara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Мастер-класс посвящен «Дню рождения Деда Мороза»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Мастер-класс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«Открытка для мамы»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26.11.2026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 сделают открытку для мамы.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Акция 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«Стоп СПИД»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01.12.2026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Candara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Акция посвящена борьбе со СПИДом.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Выставка 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«Своими руками»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02.12.2026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Candara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посвящено Декаде милосердия.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Беседа «Конституция РФ»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посвящено государственному празднику «День Конституции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02E78" w:rsidRPr="00EC50DE" w:rsidTr="00ED12DA">
        <w:trPr>
          <w:jc w:val="center"/>
        </w:trPr>
        <w:tc>
          <w:tcPr>
            <w:tcW w:w="440" w:type="dxa"/>
            <w:shd w:val="clear" w:color="auto" w:fill="auto"/>
          </w:tcPr>
          <w:p w:rsidR="00F02E78" w:rsidRPr="00EC50DE" w:rsidRDefault="00F02E78" w:rsidP="00CF3C78">
            <w:pPr>
              <w:pStyle w:val="a7"/>
              <w:numPr>
                <w:ilvl w:val="0"/>
                <w:numId w:val="6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Берегаевская библиотека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(филиал № 2)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область, Тегульдетский район,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п. Берегаево,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hAnsi="Times New Roman" w:cs="Times New Roman"/>
                <w:iCs/>
                <w:sz w:val="20"/>
                <w:szCs w:val="20"/>
              </w:rPr>
              <w:t>ул. Ленинская, 17/а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Мастер-класс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«Мастерская Деда Мороза»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22.12.2026</w:t>
            </w:r>
          </w:p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E78" w:rsidRPr="00B34EF9" w:rsidRDefault="00F02E78" w:rsidP="00ED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И.М.,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 2 категории</w:t>
            </w:r>
          </w:p>
          <w:p w:rsidR="00F02E78" w:rsidRPr="00B34EF9" w:rsidRDefault="00F02E78" w:rsidP="00ED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т.89234175974</w:t>
            </w:r>
          </w:p>
        </w:tc>
        <w:tc>
          <w:tcPr>
            <w:tcW w:w="3576" w:type="dxa"/>
            <w:shd w:val="clear" w:color="auto" w:fill="auto"/>
          </w:tcPr>
          <w:p w:rsidR="00F02E78" w:rsidRPr="00B34EF9" w:rsidRDefault="00F02E78" w:rsidP="00ED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посвящено празднику Новый год.</w:t>
            </w:r>
          </w:p>
        </w:tc>
      </w:tr>
      <w:tr w:rsidR="000F76F0" w:rsidRPr="00EC50DE" w:rsidTr="00F64984">
        <w:trPr>
          <w:jc w:val="center"/>
        </w:trPr>
        <w:tc>
          <w:tcPr>
            <w:tcW w:w="15166" w:type="dxa"/>
            <w:gridSpan w:val="7"/>
            <w:shd w:val="clear" w:color="auto" w:fill="auto"/>
          </w:tcPr>
          <w:p w:rsidR="000F76F0" w:rsidRPr="00EC50DE" w:rsidRDefault="000F76F0" w:rsidP="00F02E78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 w:val="24"/>
                <w:szCs w:val="20"/>
                <w:shd w:val="clear" w:color="auto" w:fill="FFFFFF"/>
              </w:rPr>
            </w:pPr>
            <w:r w:rsidRPr="00EC50DE"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 w:val="24"/>
                <w:szCs w:val="20"/>
                <w:shd w:val="clear" w:color="auto" w:fill="FFFFFF"/>
              </w:rPr>
              <w:t xml:space="preserve">Новошумиловский БДЦ (филиал № </w:t>
            </w:r>
            <w:r w:rsidR="00F02E78"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 w:val="24"/>
                <w:szCs w:val="20"/>
                <w:shd w:val="clear" w:color="auto" w:fill="FFFFFF"/>
              </w:rPr>
              <w:t>3</w:t>
            </w:r>
            <w:r w:rsidRPr="00EC50DE"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 w:val="24"/>
                <w:szCs w:val="20"/>
                <w:shd w:val="clear" w:color="auto" w:fill="FFFFFF"/>
              </w:rPr>
              <w:t>)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50081">
              <w:rPr>
                <w:rFonts w:ascii="Times New Roman" w:hAnsi="Times New Roman"/>
                <w:bCs/>
                <w:sz w:val="20"/>
                <w:szCs w:val="20"/>
              </w:rPr>
              <w:t>Викторина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bCs/>
                <w:sz w:val="20"/>
                <w:szCs w:val="20"/>
              </w:rPr>
              <w:t xml:space="preserve"> «Зимние загадки»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05.01.2026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13:00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50081">
              <w:rPr>
                <w:rFonts w:ascii="Times New Roman" w:hAnsi="Times New Roman"/>
                <w:bCs/>
                <w:sz w:val="20"/>
                <w:szCs w:val="20"/>
              </w:rPr>
              <w:t xml:space="preserve">Читатели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отгадают</w:t>
            </w:r>
            <w:r w:rsidRPr="00C5008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50081">
              <w:rPr>
                <w:rFonts w:ascii="Times New Roman" w:hAnsi="Times New Roman"/>
                <w:iCs/>
                <w:sz w:val="20"/>
                <w:szCs w:val="20"/>
              </w:rPr>
              <w:t>народные загадки о зиме, почитают отрывки из сказок, рассказов и стихотворений о зимнем времени года, в завершении им предстоит ответить на вопросы викторины.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50081">
              <w:rPr>
                <w:rFonts w:ascii="Times New Roman" w:hAnsi="Times New Roman"/>
                <w:bCs/>
                <w:sz w:val="20"/>
                <w:szCs w:val="20"/>
              </w:rPr>
              <w:t xml:space="preserve">Посиделки 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bCs/>
                <w:sz w:val="20"/>
                <w:szCs w:val="20"/>
              </w:rPr>
              <w:t>«Однажды рождественским вечером»,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06.01.2026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13:00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bCs/>
                <w:sz w:val="20"/>
                <w:szCs w:val="20"/>
              </w:rPr>
              <w:t>Посиделки пройдут для читателей, где они узнают обряды и традиции празднования рождества и за горячей кружкой чая поделятся своими семейными традициями.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50081">
              <w:rPr>
                <w:rFonts w:ascii="Times New Roman" w:hAnsi="Times New Roman"/>
                <w:bCs/>
                <w:sz w:val="20"/>
                <w:szCs w:val="20"/>
              </w:rPr>
              <w:t>Мастер-класс «Шкатулка волшебницы зимы»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08.01.2026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13:00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bCs/>
                <w:sz w:val="20"/>
                <w:szCs w:val="20"/>
              </w:rPr>
              <w:t>В ходе мероприятия участники узнают историю создания новогодних поделок, в дальнейшем используя бусины, клей, ленточки и глиттерный фоамиран создадут новогодние игрушки-подарки своим близким.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50081">
              <w:rPr>
                <w:rFonts w:ascii="Times New Roman" w:hAnsi="Times New Roman"/>
                <w:bCs/>
                <w:sz w:val="20"/>
                <w:szCs w:val="20"/>
              </w:rPr>
              <w:t>Литературная игра «Новогодняя угодай-Ка»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09.01.2026</w:t>
            </w:r>
          </w:p>
          <w:p w:rsidR="00B2068E" w:rsidRPr="00C50081" w:rsidRDefault="00B2068E" w:rsidP="00ED12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13:00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</w:p>
          <w:p w:rsidR="00B2068E" w:rsidRPr="00C50081" w:rsidRDefault="00B2068E" w:rsidP="00ED12DA">
            <w:pPr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bCs/>
                <w:sz w:val="20"/>
                <w:szCs w:val="20"/>
              </w:rPr>
              <w:t xml:space="preserve">В ходе мероприятия читатели 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>посоревнуются  в различных конкурсах: «Хорошо ли ты знаешь сказки?», «Сказочные фразы», «Новогодние мешочки»,  «Зимние от гадалки»,  за участие в конкурсах получат сладкие призы. 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50081">
              <w:rPr>
                <w:rFonts w:ascii="Times New Roman" w:hAnsi="Times New Roman"/>
                <w:iCs/>
                <w:sz w:val="20"/>
                <w:szCs w:val="20"/>
              </w:rPr>
              <w:t>Посиделки</w:t>
            </w:r>
          </w:p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iCs/>
                <w:sz w:val="20"/>
                <w:szCs w:val="20"/>
              </w:rPr>
              <w:t>«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>Ах, этот старый</w:t>
            </w:r>
          </w:p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Новый Год»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.01.2026</w:t>
            </w:r>
          </w:p>
          <w:p w:rsidR="00B2068E" w:rsidRPr="00C50081" w:rsidRDefault="00B2068E" w:rsidP="00ED12D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13:00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</w:p>
          <w:p w:rsidR="00B2068E" w:rsidRPr="00C50081" w:rsidRDefault="00B2068E" w:rsidP="00ED12DA">
            <w:pPr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 xml:space="preserve">В ходе мероприятия узнают историю празднования старого Нового Года, как этот праздник проводили в старину, ведь традиция уходит корнями в далёкое прошлое. Присутствующие с удовольствием </w:t>
            </w:r>
            <w:r w:rsidRPr="00C50081">
              <w:rPr>
                <w:rFonts w:ascii="Times New Roman" w:hAnsi="Times New Roman"/>
                <w:sz w:val="20"/>
                <w:szCs w:val="20"/>
              </w:rPr>
              <w:lastRenderedPageBreak/>
              <w:t>споют новогодние песни, примут участие в загадках-шутках и в разных</w:t>
            </w:r>
          </w:p>
          <w:p w:rsidR="00B2068E" w:rsidRPr="001B163D" w:rsidRDefault="00B2068E" w:rsidP="00ED12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весёлых конкурсов.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 xml:space="preserve">Встреча </w:t>
            </w:r>
          </w:p>
          <w:p w:rsidR="00B2068E" w:rsidRPr="00C50081" w:rsidRDefault="00B2068E" w:rsidP="00ED12DA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«Как бывало в старину»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>.01.2026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13:00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1B163D" w:rsidRDefault="00B2068E" w:rsidP="00ED12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«Как бывало в старину» под таким названием для участников клуба «Очумелые ручки» состоится крещенские посиделки. Библиотекарь поведает о происхождении этого праздника, о его значении и  традициях.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«Ленинград 1944 г»</w:t>
            </w:r>
          </w:p>
          <w:p w:rsidR="00B2068E" w:rsidRPr="00C50081" w:rsidRDefault="00B2068E" w:rsidP="00ED12DA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/>
                <w:sz w:val="20"/>
                <w:szCs w:val="20"/>
              </w:rPr>
              <w:t>.01.2026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Цикл мероприятий, посвященных</w:t>
            </w:r>
          </w:p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снятию Блокады Ленинграда</w:t>
            </w:r>
          </w:p>
          <w:p w:rsidR="00B2068E" w:rsidRPr="00C50081" w:rsidRDefault="00B2068E" w:rsidP="00ED12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Клуб по интересам </w:t>
            </w:r>
          </w:p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0081">
              <w:rPr>
                <w:rStyle w:val="a8"/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«Очумелые ручки»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Январь-декабрь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Клуб по интересам  </w:t>
            </w:r>
            <w:r w:rsidRPr="00C50081">
              <w:rPr>
                <w:rStyle w:val="a8"/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«Очумелые ручки», мероприятия будут проходить в разной тематике, и </w:t>
            </w:r>
            <w:r w:rsidRPr="00C50081">
              <w:rPr>
                <w:rFonts w:ascii="Times New Roman" w:hAnsi="Times New Roman"/>
                <w:bCs/>
                <w:sz w:val="20"/>
                <w:szCs w:val="20"/>
              </w:rPr>
              <w:t>проходить встречи с периодичностью один раз в месяц.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50081">
              <w:rPr>
                <w:rFonts w:ascii="Times New Roman" w:hAnsi="Times New Roman"/>
                <w:bCs/>
                <w:sz w:val="20"/>
                <w:szCs w:val="20"/>
              </w:rPr>
              <w:t xml:space="preserve">Проект </w:t>
            </w:r>
          </w:p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bCs/>
                <w:sz w:val="20"/>
                <w:szCs w:val="20"/>
              </w:rPr>
              <w:t xml:space="preserve"> «Жизнь Новошумиловцев: Традиции хозяйствования в гармонии с природой»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Февраль-декабрь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tabs>
                <w:tab w:val="left" w:pos="87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bCs/>
                <w:sz w:val="20"/>
                <w:szCs w:val="20"/>
              </w:rPr>
              <w:t>Проект  «Жизнь Новошумиловцев: традиции хозяйс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твования в гармонии с природой»</w:t>
            </w:r>
            <w:r w:rsidRPr="00C50081">
              <w:rPr>
                <w:rFonts w:ascii="Times New Roman" w:hAnsi="Times New Roman"/>
                <w:bCs/>
                <w:sz w:val="20"/>
                <w:szCs w:val="20"/>
              </w:rPr>
              <w:t xml:space="preserve"> посвящен юбиле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ям</w:t>
            </w:r>
            <w:r w:rsidRPr="00C50081">
              <w:rPr>
                <w:rFonts w:ascii="Times New Roman" w:hAnsi="Times New Roman"/>
                <w:bCs/>
                <w:sz w:val="20"/>
                <w:szCs w:val="20"/>
              </w:rPr>
              <w:t xml:space="preserve"> села Тегульдет и Тегульдетского района. В ходе реализация проекта будут проходить встречи, игры, викторины и выставки с периодичностью один раз в месяц и будут  затронуты такие темы как: сельское хозяйство, рыбалка, охота и др.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C50081">
              <w:rPr>
                <w:rStyle w:val="a8"/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Час памяти</w:t>
            </w:r>
          </w:p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0081">
              <w:rPr>
                <w:rStyle w:val="a8"/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«Город русской славы — Сталинград»»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03.02.2026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50081">
              <w:rPr>
                <w:sz w:val="20"/>
                <w:szCs w:val="20"/>
              </w:rPr>
              <w:t xml:space="preserve">Библиотекарь </w:t>
            </w:r>
            <w:r w:rsidRPr="00C50081">
              <w:rPr>
                <w:sz w:val="20"/>
                <w:szCs w:val="20"/>
                <w:shd w:val="clear" w:color="auto" w:fill="FFFFFF"/>
              </w:rPr>
              <w:t>поведает ребятам о событиях Сталинградской битвы, о героизме и мужестве советских воинов.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lastRenderedPageBreak/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Литературный – игра </w:t>
            </w:r>
          </w:p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0081">
              <w:rPr>
                <w:rStyle w:val="a8"/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lastRenderedPageBreak/>
              <w:t>«Что за прелесть эти сказки»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10.02.2026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lastRenderedPageBreak/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50081">
              <w:rPr>
                <w:sz w:val="20"/>
                <w:szCs w:val="20"/>
              </w:rPr>
              <w:lastRenderedPageBreak/>
              <w:t xml:space="preserve">Библиотекарь познакомит ребят с жизнью и творчеством А.С. Пушкина, </w:t>
            </w:r>
            <w:r w:rsidRPr="00C50081">
              <w:rPr>
                <w:sz w:val="20"/>
                <w:szCs w:val="20"/>
              </w:rPr>
              <w:lastRenderedPageBreak/>
              <w:t>в завершении ребята в игровой форме ответят на литературные вопросы по творчеству поэта.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Мастер-класс</w:t>
            </w:r>
          </w:p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«Открытка настоящему мужчине»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12.02.2026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50081">
              <w:rPr>
                <w:sz w:val="20"/>
                <w:szCs w:val="20"/>
              </w:rPr>
              <w:t xml:space="preserve">На мастер-классе читатели используют всю широту своей фантазии для изготовления открытки - подарок,  для пап в праздничный день 23 февраля. 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tabs>
                <w:tab w:val="left" w:pos="40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Мастер-класс</w:t>
            </w:r>
          </w:p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0081">
              <w:rPr>
                <w:rStyle w:val="a8"/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«Кукла маслёна»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</w:t>
            </w:r>
            <w:r w:rsidRPr="00C50081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.02.2026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sz w:val="20"/>
                <w:szCs w:val="20"/>
              </w:rPr>
              <w:t xml:space="preserve"> 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>В ходе мастер-класса, ребята узнают историю оберегов и из  ткани, джута, бусин создадут своими руками куклы-обереги – домашние Масленицы, которые будут охранять родной дом весь год.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before="100" w:beforeAutospacing="1" w:after="80" w:line="2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bCs/>
                <w:sz w:val="20"/>
                <w:szCs w:val="20"/>
              </w:rPr>
              <w:t>Занимательный час «Родной язык – душа народа»</w:t>
            </w:r>
          </w:p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</w:t>
            </w:r>
            <w:r w:rsidRPr="00C50081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.02.2026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bCs/>
                <w:sz w:val="20"/>
                <w:szCs w:val="20"/>
              </w:rPr>
              <w:t>В ходе мероприятия б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>иблиотекарь расскажет о том, что родной язык отражает характер, память, историю и духовное наследие народа.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Игровая программа</w:t>
            </w:r>
          </w:p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«Масленичный переполох»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22.02.2026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13:00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Цикл мероприятий,  посвященных празднованию масленицы.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Мастер-класс</w:t>
            </w:r>
          </w:p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«Сюрприз для мам»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03.03.2026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Мастер-класс, посвящённый Международному женскому дню.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lastRenderedPageBreak/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Мероприятие </w:t>
            </w:r>
          </w:p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«</w:t>
            </w:r>
            <w:r w:rsidRPr="00C50081">
              <w:rPr>
                <w:rStyle w:val="a8"/>
                <w:rFonts w:ascii="Times New Roman" w:hAnsi="Times New Roman"/>
                <w:b/>
                <w:sz w:val="20"/>
                <w:szCs w:val="20"/>
              </w:rPr>
              <w:t>Мудрость и красота: вечер интеллектуального отдыха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.03.2026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13:00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 xml:space="preserve">Цикл мероприятий,  посвященных празднованию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еждународного женского дня.</w:t>
            </w:r>
            <w:r w:rsidRPr="00C50081">
              <w:rPr>
                <w:rFonts w:ascii="Times New Roman" w:hAnsi="Times New Roman"/>
                <w:vanish/>
                <w:sz w:val="20"/>
                <w:szCs w:val="20"/>
              </w:rPr>
              <w:t>Начало формы</w:t>
            </w:r>
          </w:p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b"/>
                <w:bCs/>
                <w:i w:val="0"/>
                <w:sz w:val="20"/>
                <w:szCs w:val="20"/>
              </w:rPr>
            </w:pPr>
            <w:r w:rsidRPr="00C50081">
              <w:rPr>
                <w:rStyle w:val="ab"/>
                <w:bCs/>
                <w:i w:val="0"/>
                <w:sz w:val="20"/>
                <w:szCs w:val="20"/>
              </w:rPr>
              <w:t xml:space="preserve">Викторина </w:t>
            </w:r>
          </w:p>
          <w:p w:rsidR="00B2068E" w:rsidRPr="00C50081" w:rsidRDefault="00B2068E" w:rsidP="00ED12D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Cs/>
                <w:iCs/>
                <w:sz w:val="20"/>
                <w:szCs w:val="20"/>
              </w:rPr>
            </w:pPr>
            <w:r w:rsidRPr="00C50081">
              <w:rPr>
                <w:rStyle w:val="ab"/>
                <w:bCs/>
                <w:i w:val="0"/>
                <w:sz w:val="20"/>
                <w:szCs w:val="20"/>
              </w:rPr>
              <w:t>«Тайны сокровище наших рек…»</w:t>
            </w:r>
          </w:p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10.03.2026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50081">
              <w:rPr>
                <w:rStyle w:val="ab"/>
                <w:bCs/>
                <w:i w:val="0"/>
                <w:sz w:val="20"/>
                <w:szCs w:val="20"/>
              </w:rPr>
              <w:t>Викторина пройдет для</w:t>
            </w:r>
            <w:r w:rsidRPr="00C50081">
              <w:rPr>
                <w:sz w:val="20"/>
                <w:szCs w:val="20"/>
              </w:rPr>
              <w:t xml:space="preserve"> ребят, где библиотекарь  познакомит ребят с обитателями наших рек и ответят на вопросы викторины, в завершении из цветной бумаги изготовят обитателей наших рек.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b"/>
                <w:bCs/>
                <w:i w:val="0"/>
                <w:sz w:val="20"/>
                <w:szCs w:val="20"/>
              </w:rPr>
            </w:pPr>
            <w:r w:rsidRPr="00C50081">
              <w:rPr>
                <w:rStyle w:val="ab"/>
                <w:bCs/>
                <w:i w:val="0"/>
                <w:sz w:val="20"/>
                <w:szCs w:val="20"/>
              </w:rPr>
              <w:t xml:space="preserve">Час общения </w:t>
            </w:r>
          </w:p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«Толерантность — дорога к миру»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12.03.2026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C50081">
              <w:rPr>
                <w:sz w:val="20"/>
                <w:szCs w:val="20"/>
                <w:shd w:val="clear" w:color="auto" w:fill="FFFFFF"/>
              </w:rPr>
              <w:t xml:space="preserve">В начале встречи библиотекарь познакомит присутствующих с историей понятия толерантности, далее участники обсудят о взаимоуважении, о терпимости. 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b"/>
                <w:bCs/>
                <w:i w:val="0"/>
                <w:sz w:val="20"/>
                <w:szCs w:val="20"/>
              </w:rPr>
            </w:pPr>
            <w:r w:rsidRPr="00C50081">
              <w:rPr>
                <w:rStyle w:val="ab"/>
                <w:bCs/>
                <w:i w:val="0"/>
                <w:sz w:val="20"/>
                <w:szCs w:val="20"/>
              </w:rPr>
              <w:t xml:space="preserve">Викторина </w:t>
            </w:r>
          </w:p>
          <w:p w:rsidR="00B2068E" w:rsidRPr="00C50081" w:rsidRDefault="00B2068E" w:rsidP="00ED12D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Cs/>
                <w:iCs/>
                <w:sz w:val="20"/>
                <w:szCs w:val="20"/>
              </w:rPr>
            </w:pPr>
            <w:r w:rsidRPr="00C50081">
              <w:rPr>
                <w:rStyle w:val="ab"/>
                <w:bCs/>
                <w:i w:val="0"/>
                <w:sz w:val="20"/>
                <w:szCs w:val="20"/>
              </w:rPr>
              <w:t>«Крым  жемчужина России»</w:t>
            </w:r>
          </w:p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>.03.2026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50081">
              <w:rPr>
                <w:sz w:val="20"/>
                <w:szCs w:val="20"/>
                <w:shd w:val="clear" w:color="auto" w:fill="FFFFFF"/>
              </w:rPr>
              <w:t>Мероприятие</w:t>
            </w:r>
            <w:r>
              <w:rPr>
                <w:sz w:val="20"/>
                <w:szCs w:val="20"/>
                <w:shd w:val="clear" w:color="auto" w:fill="FFFFFF"/>
              </w:rPr>
              <w:t>,</w:t>
            </w:r>
            <w:r w:rsidRPr="00C50081">
              <w:rPr>
                <w:sz w:val="20"/>
                <w:szCs w:val="20"/>
                <w:shd w:val="clear" w:color="auto" w:fill="FFFFFF"/>
              </w:rPr>
              <w:t xml:space="preserve"> посвященное </w:t>
            </w:r>
            <w:r w:rsidRPr="00C50081">
              <w:rPr>
                <w:bCs/>
                <w:sz w:val="20"/>
                <w:szCs w:val="20"/>
                <w:shd w:val="clear" w:color="auto" w:fill="FFFFFF"/>
              </w:rPr>
              <w:t>Дню</w:t>
            </w:r>
            <w:r w:rsidRPr="00C50081">
              <w:rPr>
                <w:sz w:val="20"/>
                <w:szCs w:val="20"/>
                <w:shd w:val="clear" w:color="auto" w:fill="FFFFFF"/>
              </w:rPr>
              <w:t xml:space="preserve">  </w:t>
            </w:r>
            <w:r w:rsidRPr="00C50081">
              <w:rPr>
                <w:bCs/>
                <w:sz w:val="20"/>
                <w:szCs w:val="20"/>
                <w:shd w:val="clear" w:color="auto" w:fill="FFFFFF"/>
              </w:rPr>
              <w:t xml:space="preserve">воссоединения </w:t>
            </w:r>
            <w:r w:rsidRPr="00C50081">
              <w:rPr>
                <w:sz w:val="20"/>
                <w:szCs w:val="20"/>
                <w:shd w:val="clear" w:color="auto" w:fill="FFFFFF"/>
              </w:rPr>
              <w:t> </w:t>
            </w:r>
            <w:r w:rsidRPr="00C50081">
              <w:rPr>
                <w:bCs/>
                <w:sz w:val="20"/>
                <w:szCs w:val="20"/>
                <w:shd w:val="clear" w:color="auto" w:fill="FFFFFF"/>
              </w:rPr>
              <w:t>Крыма</w:t>
            </w:r>
            <w:r w:rsidRPr="00C50081">
              <w:rPr>
                <w:sz w:val="20"/>
                <w:szCs w:val="20"/>
                <w:shd w:val="clear" w:color="auto" w:fill="FFFFFF"/>
              </w:rPr>
              <w:t> </w:t>
            </w:r>
            <w:r w:rsidRPr="00C50081">
              <w:rPr>
                <w:bCs/>
                <w:sz w:val="20"/>
                <w:szCs w:val="20"/>
                <w:shd w:val="clear" w:color="auto" w:fill="FFFFFF"/>
              </w:rPr>
              <w:t>с</w:t>
            </w:r>
            <w:r w:rsidRPr="00C50081">
              <w:rPr>
                <w:sz w:val="20"/>
                <w:szCs w:val="20"/>
                <w:shd w:val="clear" w:color="auto" w:fill="FFFFFF"/>
              </w:rPr>
              <w:t> </w:t>
            </w:r>
            <w:r w:rsidRPr="00C50081">
              <w:rPr>
                <w:bCs/>
                <w:sz w:val="20"/>
                <w:szCs w:val="20"/>
                <w:shd w:val="clear" w:color="auto" w:fill="FFFFFF"/>
              </w:rPr>
              <w:t>Россией.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Литературная викторина </w:t>
            </w:r>
          </w:p>
          <w:p w:rsidR="00B2068E" w:rsidRPr="00C50081" w:rsidRDefault="00B2068E" w:rsidP="00ED12D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«Весенние забавы»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23.03.2026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13:00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Литературная викторина  пройдет для школьников, где они покажут смекалку, сплоченность и умение работать в команде.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3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Мастер-класс «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>Весенний калейдоскоп: творчество для всех</w:t>
            </w: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25.03.2026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13:00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Творческий мастер-класс пройдет для читателей, где из предоставленных материалов фантазируя изготовят необычные поделки.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Конкурсно – игровая программа </w:t>
            </w:r>
          </w:p>
          <w:p w:rsidR="00B2068E" w:rsidRPr="00C50081" w:rsidRDefault="00B2068E" w:rsidP="00ED12D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«Как играли в 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/>
                <w:sz w:val="20"/>
                <w:szCs w:val="20"/>
              </w:rPr>
              <w:t>.03.2026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13:00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Конкурсно-</w:t>
            </w: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игровая программа для школьников, где они покажут смекалку, ловкость и сплоченность.</w:t>
            </w:r>
          </w:p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 xml:space="preserve">Томская область, </w:t>
            </w:r>
            <w:r w:rsidRPr="00EC50DE">
              <w:rPr>
                <w:sz w:val="20"/>
                <w:szCs w:val="20"/>
              </w:rPr>
              <w:lastRenderedPageBreak/>
              <w:t>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Беседа-предупреждение «Здоровью - Да! </w:t>
            </w:r>
            <w:r w:rsidRPr="00C50081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Наркотикам - Нет!»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lastRenderedPageBreak/>
              <w:t>31</w:t>
            </w:r>
            <w:r>
              <w:rPr>
                <w:rFonts w:ascii="Times New Roman" w:hAnsi="Times New Roman"/>
                <w:sz w:val="20"/>
                <w:szCs w:val="20"/>
              </w:rPr>
              <w:t>.03.2026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13:00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b/>
                <w:bCs w:val="0"/>
                <w:color w:val="auto"/>
                <w:sz w:val="20"/>
                <w:szCs w:val="20"/>
              </w:rPr>
              <w:t xml:space="preserve">Беседа-предупреждение для читателей библиотеки, </w:t>
            </w:r>
            <w:r>
              <w:rPr>
                <w:rFonts w:ascii="Times New Roman" w:hAnsi="Times New Roman"/>
                <w:b/>
                <w:color w:val="auto"/>
                <w:sz w:val="20"/>
                <w:szCs w:val="20"/>
                <w:shd w:val="clear" w:color="auto" w:fill="FFFFFF"/>
              </w:rPr>
              <w:t>направленная</w:t>
            </w:r>
            <w:r w:rsidRPr="00C50081">
              <w:rPr>
                <w:rFonts w:ascii="Times New Roman" w:hAnsi="Times New Roman"/>
                <w:b/>
                <w:color w:val="auto"/>
                <w:sz w:val="20"/>
                <w:szCs w:val="20"/>
                <w:shd w:val="clear" w:color="auto" w:fill="FFFFFF"/>
              </w:rPr>
              <w:t xml:space="preserve"> на </w:t>
            </w:r>
            <w:r w:rsidRPr="00C50081">
              <w:rPr>
                <w:rFonts w:ascii="Times New Roman" w:hAnsi="Times New Roman"/>
                <w:b/>
                <w:color w:val="auto"/>
                <w:sz w:val="20"/>
                <w:szCs w:val="20"/>
                <w:shd w:val="clear" w:color="auto" w:fill="FFFFFF"/>
              </w:rPr>
              <w:lastRenderedPageBreak/>
              <w:t>профилактику наркомании и пропаганду здорового образа жизни. 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pStyle w:val="1"/>
              <w:spacing w:before="0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Книжная выставка «Георгий Марков - писатель с сибирской закалкой»</w:t>
            </w:r>
          </w:p>
          <w:p w:rsidR="00B2068E" w:rsidRPr="00C50081" w:rsidRDefault="00B2068E" w:rsidP="00ED12DA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>прель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tabs>
                <w:tab w:val="right" w:pos="26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Книжная выставка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>, которая познакомит  читателей с творчеством Георгия Маркова, а также с книгами о творческом пути писателя. 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C50081">
              <w:rPr>
                <w:rStyle w:val="a8"/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Познавательно-игровая программа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C50081">
              <w:rPr>
                <w:rStyle w:val="a8"/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Русские народные подвижные игры</w:t>
            </w:r>
            <w:r w:rsidRPr="00C50081">
              <w:rPr>
                <w:rStyle w:val="a8"/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02.04.2026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  <w:p w:rsidR="00B2068E" w:rsidRPr="00C50081" w:rsidRDefault="00B2068E" w:rsidP="00ED12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5"/>
                <w:szCs w:val="15"/>
                <w:shd w:val="clear" w:color="auto" w:fill="FFFFFF"/>
              </w:rPr>
            </w:pPr>
            <w:r w:rsidRPr="001B163D">
              <w:rPr>
                <w:rFonts w:ascii="Times New Roman" w:hAnsi="Times New Roman"/>
                <w:sz w:val="20"/>
                <w:szCs w:val="20"/>
              </w:rPr>
              <w:t>В ходе мероприятия узнают, как играли их прабабушки и прадедушки, в разнообразные старинные игры: в лапту, в казаки-разбойники, городки, кубарь, горелки, жмурки и другие, затем и сами весело в них поиграют, показав ловкость и сообразительность.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 xml:space="preserve">Мастер-класс </w:t>
            </w:r>
          </w:p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«Космические фантазии»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/>
                <w:sz w:val="20"/>
                <w:szCs w:val="20"/>
              </w:rPr>
              <w:t>.04.2026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 xml:space="preserve">В ходе мероприятия ребята 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окунуться в мир космоса, узнают о первом человеке, покорившем космические дали, о звёздах, планетах и отважных космонавтах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>, затем фантазируя слепят космических монстров.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Акция 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«Эко день в библиотеке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15.04.2026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 xml:space="preserve">16:00 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 ходе мероприятия ребята совершат увлекательное путешествие в удивительный мир природы. Узнают какую роль играет человек в охране окружающей среды, обсудят экологические проблемы, которые возникли по вине человека, и, что нужно делать, чтобы сохранить наш общий дом – планету Земля. В завершении создадут плакат. 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</w:p>
          <w:p w:rsidR="00B2068E" w:rsidRPr="00C50081" w:rsidRDefault="00B2068E" w:rsidP="00ED12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«Игровое приключение в Библионочи 2026»,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24.04.2026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 xml:space="preserve"> 16:00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tabs>
                <w:tab w:val="right" w:pos="26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B2068E" w:rsidRPr="00C50081" w:rsidRDefault="00B2068E" w:rsidP="00ED12DA">
            <w:pPr>
              <w:tabs>
                <w:tab w:val="right" w:pos="26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pStyle w:val="voice"/>
              <w:shd w:val="clear" w:color="auto" w:fill="FFFFFF"/>
              <w:spacing w:before="120" w:beforeAutospacing="0" w:after="120" w:afterAutospacing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C50081">
              <w:rPr>
                <w:sz w:val="20"/>
                <w:szCs w:val="20"/>
              </w:rPr>
              <w:t xml:space="preserve">Мероприятие, которое включает в себя расширенную вечернюю программу для популяризации и привлечения посетителей в библиотеку. Участники посетят игровую программу «Народов </w:t>
            </w:r>
            <w:r w:rsidRPr="00C50081">
              <w:rPr>
                <w:sz w:val="20"/>
                <w:szCs w:val="20"/>
              </w:rPr>
              <w:lastRenderedPageBreak/>
              <w:t>много — страна одна!» и творческую мастерскую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Беседа 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«Будущее без терроризма»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/>
                <w:sz w:val="20"/>
                <w:szCs w:val="20"/>
              </w:rPr>
              <w:t>.04.2026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tabs>
                <w:tab w:val="right" w:pos="26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C50081">
              <w:rPr>
                <w:sz w:val="20"/>
                <w:szCs w:val="20"/>
                <w:shd w:val="clear" w:color="auto" w:fill="FFFFFF"/>
              </w:rPr>
              <w:t>В ходе беседы ребята окунутся в историю терроризма, вспомнив о самых известных террористических актах, произошедших в мире за последние годы.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«Победный май»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09.05.2026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50081">
              <w:rPr>
                <w:rFonts w:ascii="Times New Roman" w:hAnsi="Times New Roman"/>
                <w:bCs/>
                <w:sz w:val="20"/>
                <w:szCs w:val="20"/>
              </w:rPr>
              <w:t>12:00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50081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 xml:space="preserve">Цикл мероприятий, посвященный Дню Победы. </w:t>
            </w:r>
          </w:p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Экскурсия 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«Родная старина»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16.05.2026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tabs>
                <w:tab w:val="right" w:pos="26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Экскурсия о самобытной истории села, о житейских ценностях, традициях, обычаях, и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знакомство с 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интересны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ми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экспонат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ами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музейного уголка.</w:t>
            </w:r>
          </w:p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Мероприятие 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«Аз и Буки основа науки»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.05.2026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tabs>
                <w:tab w:val="right" w:pos="26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9D0D2F" w:rsidRDefault="00B2068E" w:rsidP="00ED12D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Цикл мероприятий в рамках Дня славянской письменности и культуры.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Акция 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«Курить не модно -дыши свободно»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28.05.2026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10:00 до 14:30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tabs>
                <w:tab w:val="right" w:pos="26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Акция посвящена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</w:t>
            </w: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семирному дню без табака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sz w:val="20"/>
                <w:szCs w:val="20"/>
              </w:rPr>
            </w:pPr>
            <w:r w:rsidRPr="00C50081">
              <w:rPr>
                <w:rStyle w:val="a8"/>
                <w:rFonts w:ascii="Times New Roman" w:hAnsi="Times New Roman"/>
                <w:b/>
                <w:sz w:val="20"/>
                <w:szCs w:val="20"/>
              </w:rPr>
              <w:t>Мастер-класс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C50081">
              <w:rPr>
                <w:rStyle w:val="a8"/>
                <w:rFonts w:ascii="Times New Roman" w:hAnsi="Times New Roman"/>
                <w:b/>
                <w:sz w:val="20"/>
                <w:szCs w:val="20"/>
              </w:rPr>
              <w:t>«Детские фантазии: творческая мастерская»</w:t>
            </w:r>
            <w:r w:rsidRPr="00C50081">
              <w:rPr>
                <w:rFonts w:ascii="Times New Roman" w:hAnsi="Times New Roman"/>
                <w:b/>
                <w:sz w:val="20"/>
                <w:szCs w:val="20"/>
              </w:rPr>
              <w:t> 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13:00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tabs>
                <w:tab w:val="right" w:pos="26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9D0D2F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Мастер-класс в рамках </w:t>
            </w: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Д</w:t>
            </w:r>
            <w:r w:rsidRPr="00C50081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ня защиты детей.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lastRenderedPageBreak/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C50081">
              <w:rPr>
                <w:rStyle w:val="a8"/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lastRenderedPageBreak/>
              <w:t xml:space="preserve">Познавательная </w:t>
            </w:r>
            <w:r w:rsidRPr="00C50081">
              <w:rPr>
                <w:rStyle w:val="a8"/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lastRenderedPageBreak/>
              <w:t>викторина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C50081">
              <w:rPr>
                <w:rStyle w:val="a8"/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«Мир сказок Пушкина»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05.06.2026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lastRenderedPageBreak/>
              <w:t>13:00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tabs>
                <w:tab w:val="right" w:pos="26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lastRenderedPageBreak/>
              <w:t>библиотекарь 2 категории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B2068E" w:rsidRPr="00C50081" w:rsidRDefault="00B2068E" w:rsidP="00ED12DA">
            <w:pPr>
              <w:tabs>
                <w:tab w:val="right" w:pos="26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C50081">
              <w:rPr>
                <w:rStyle w:val="a8"/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lastRenderedPageBreak/>
              <w:t xml:space="preserve">Литературно-игровая программа для </w:t>
            </w:r>
            <w:r w:rsidRPr="00C50081">
              <w:rPr>
                <w:rStyle w:val="a8"/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lastRenderedPageBreak/>
              <w:t xml:space="preserve">читателей, </w:t>
            </w:r>
            <w:r>
              <w:rPr>
                <w:rStyle w:val="a8"/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где они </w:t>
            </w:r>
            <w:r w:rsidRPr="00C50081">
              <w:rPr>
                <w:rStyle w:val="a8"/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узнают 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интересные факты из жизни великого поэта, о его творчестве. Затем ребята примут участие в </w:t>
            </w: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викторине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завершиться мероприятие творческим</w:t>
            </w:r>
            <w:r w:rsidRPr="00C50081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</w:t>
            </w:r>
            <w:r w:rsidRPr="00C50081">
              <w:rPr>
                <w:rStyle w:val="a8"/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астер-классом</w:t>
            </w:r>
            <w:r w:rsidRPr="00C50081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Викторина 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«В гостях у Лесовичка»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09.06.2026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13:00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tabs>
                <w:tab w:val="right" w:pos="26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Во время викторины участники узнают о свойства лекарственных цветущих растений, решат ребусы и ответят на вопросы викторины.</w:t>
            </w:r>
          </w:p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hd w:val="clear" w:color="auto" w:fill="FFFFFF"/>
              <w:spacing w:after="0" w:line="236" w:lineRule="atLeast"/>
              <w:ind w:lef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Интеллектуальная игра «Многоликая Россия»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.06.2026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tabs>
                <w:tab w:val="right" w:pos="26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 xml:space="preserve">Интеллектуальная игра, 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посвящённая Дню России.</w:t>
            </w:r>
          </w:p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Книжная выставка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«Человек летающий – </w:t>
            </w: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Анатолий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Маркович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  </w:t>
            </w: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Маркуша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15.06.2026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tabs>
                <w:tab w:val="right" w:pos="26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Книжная выставка о жизни и творчестве русского детского писателя Анатолий Маркович 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Маркуша.</w:t>
            </w:r>
          </w:p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Мероприятие 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«День настольных  игр»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16.06.2026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13:00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tabs>
                <w:tab w:val="right" w:pos="26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 библиотеке для ребят пройдет день настольных игр: шашки, </w:t>
            </w: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игры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</w:t>
            </w: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ходилки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пазлы. Эти игры помогут развить эрудицию, пополнить словарный запас, улучшить логическое мышление.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Зож-игра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«Уроки Мойдодыра»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18.06.2026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tabs>
                <w:tab w:val="right" w:pos="26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 ходе игры ребят ожидает увлекательное эстафетное приключение: «Зарядная», «Игровая», «Самый, самый…» и др., проходя по эстафетам, ребята покажут свою смекалку и сообразительность в ЗОЖ.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lastRenderedPageBreak/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hd w:val="clear" w:color="auto" w:fill="FFFFFF"/>
              <w:spacing w:before="100" w:beforeAutospacing="1" w:after="86" w:line="23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>астер-класс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>«Журавль»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22.06.2026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tabs>
                <w:tab w:val="right" w:pos="26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Мероприятие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посвящённое Дню памяти и скорби или Дню начала Великой Отечественной войны.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Беседа 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«</w:t>
            </w: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Наркотик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знак беды»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.06.2026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tabs>
                <w:tab w:val="right" w:pos="26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 ходе </w:t>
            </w: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беседы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 ребятам будет рассказано о проблеме распространения наркомании в подростковой среде, о том, к чему ведёт употребление наркотических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веще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ств.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C50081">
              <w:rPr>
                <w:rStyle w:val="a8"/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Мероприятие 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C50081">
              <w:rPr>
                <w:rStyle w:val="a8"/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«Жили-были сказочные семьи»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08.07.2026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tabs>
                <w:tab w:val="right" w:pos="26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Цикл мероприятий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посвящённых празднованию Д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ня семьи, любви и верности.</w:t>
            </w:r>
          </w:p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Познавательный час «Народов много – страна одна»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13.08.2026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13:00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tabs>
                <w:tab w:val="right" w:pos="26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B2068E" w:rsidRPr="00C50081" w:rsidRDefault="00B2068E" w:rsidP="00ED12DA">
            <w:pPr>
              <w:tabs>
                <w:tab w:val="left" w:pos="18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Познавательный час «Народов много – страна одна», где библиотекарь познакомит с особенностями разных народов, проживающих на территории нашей страны, их культурой, бытом, обрядами и традициями.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Акция 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</w:t>
            </w: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Триколор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»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</w:rPr>
              <w:t>.08.2026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tabs>
                <w:tab w:val="right" w:pos="26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B2068E" w:rsidRPr="00C50081" w:rsidRDefault="00B2068E" w:rsidP="00ED12DA">
            <w:pPr>
              <w:tabs>
                <w:tab w:val="left" w:pos="18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Акция «</w:t>
            </w: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Триколор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посвященная </w:t>
            </w: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Дню государственного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флага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Российской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  </w:t>
            </w: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Федерации.</w:t>
            </w:r>
          </w:p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Книжная выставка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«Михаил Чехов: баловень судьбы»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22 - 31.08.2026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tabs>
                <w:tab w:val="right" w:pos="26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B2068E" w:rsidRPr="00C50081" w:rsidRDefault="00B2068E" w:rsidP="00ED12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Книжная выставка «Михаил  Чехов: баловень судьбы», о жизни и творчестве писателя русского, советского и американского актера, режиссера, педагога Михаила Александровича Чехова.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Час памяти 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«Мы помним тебя, Беслан»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03.09.2026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tabs>
                <w:tab w:val="right" w:pos="26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Мероприятие, приуроченное ко Дню солидарности в борьбе с терроризмом.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lastRenderedPageBreak/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Мастер-класс 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</w:t>
            </w: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Творческие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 ручки 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создают волшебные штучки»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lastRenderedPageBreak/>
              <w:t>08</w:t>
            </w:r>
            <w:r>
              <w:rPr>
                <w:rFonts w:ascii="Times New Roman" w:hAnsi="Times New Roman"/>
                <w:sz w:val="20"/>
                <w:szCs w:val="20"/>
              </w:rPr>
              <w:t>.09.2026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tabs>
                <w:tab w:val="right" w:pos="26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lastRenderedPageBreak/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Для ребят пройдет мастер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класс, где из предложенных материалов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они 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создадут необычные поделки.</w:t>
            </w:r>
          </w:p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Мероприятие 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«Осенний серпантин»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24.09.2026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tabs>
                <w:tab w:val="right" w:pos="26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Цикл мероприятий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посвящённых празднованию золотой осени.</w:t>
            </w:r>
          </w:p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DE">
              <w:rPr>
                <w:rFonts w:ascii="Times New Roman" w:hAnsi="Times New Roman" w:cs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3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EC50DE">
              <w:rPr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Мероприятие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«Душой молодой — сердцем золотой»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01.10.2026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13:00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tabs>
                <w:tab w:val="right" w:pos="26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Цикл мероприятий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посвящённых Международному дню пожилых людей.</w:t>
            </w:r>
          </w:p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Турнир знатоков</w:t>
            </w:r>
          </w:p>
          <w:p w:rsidR="00B2068E" w:rsidRPr="00C50081" w:rsidRDefault="00B2068E" w:rsidP="00ED12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«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Ищите доктора в природе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07.10.2026</w:t>
            </w:r>
          </w:p>
          <w:p w:rsidR="00B2068E" w:rsidRPr="00C50081" w:rsidRDefault="00B2068E" w:rsidP="00ED12D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50081">
              <w:rPr>
                <w:rFonts w:ascii="Times New Roman" w:hAnsi="Times New Roman"/>
                <w:bCs/>
                <w:sz w:val="20"/>
                <w:szCs w:val="20"/>
              </w:rPr>
              <w:t>16:00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Турнир для учащихся, где им  предстоит разгадать ребусы, загадки и дать правильные ответы. Самый эрудированный получит приз.</w:t>
            </w:r>
          </w:p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5E31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Викторина «Приветствия разных народов мира»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5008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20.10.2026</w:t>
            </w:r>
          </w:p>
          <w:p w:rsidR="00B2068E" w:rsidRPr="00C50081" w:rsidRDefault="00B2068E" w:rsidP="00ED12D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50081">
              <w:rPr>
                <w:rFonts w:ascii="Times New Roman" w:hAnsi="Times New Roman"/>
                <w:bCs/>
                <w:sz w:val="20"/>
                <w:szCs w:val="20"/>
              </w:rPr>
              <w:t>16:00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В ходе мероприятия участники познакомятся с видами приветствий у разных народов,  и сопутствующими этикетными выражениями, в завершении участники проверят свои знания и ответят на вопросы викторины.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Эко-викторина 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«Маленькие чудеса в большой природе»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22.10.2026</w:t>
            </w:r>
          </w:p>
          <w:p w:rsidR="00B2068E" w:rsidRPr="00C50081" w:rsidRDefault="00B2068E" w:rsidP="00ED12D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50081">
              <w:rPr>
                <w:rFonts w:ascii="Times New Roman" w:hAnsi="Times New Roman"/>
                <w:bCs/>
                <w:sz w:val="20"/>
                <w:szCs w:val="20"/>
              </w:rPr>
              <w:t xml:space="preserve">16:00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</w:p>
          <w:p w:rsidR="00B2068E" w:rsidRPr="00C50081" w:rsidRDefault="00B2068E" w:rsidP="00ED12DA">
            <w:pPr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 ходе мероприятия участники узнают об удивительных явлениях, таящихся в объятиях природы, познакомятся с необычными и редкими представителями флоры и фауны. Завершиться мероприятие вопросами викторины «Угадай кто я?».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lastRenderedPageBreak/>
              <w:t>д. Новошумилово,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Книжная выставка 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«Обыкновенный добрый волшебник»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.10.2026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tabs>
                <w:tab w:val="right" w:pos="26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Книжная выставка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 xml:space="preserve">познакомит с биографией и творчеством русского советского писателя, драматурга Евгения Львовича Шварца, с его </w:t>
            </w:r>
            <w:r w:rsidRPr="00C50081">
              <w:rPr>
                <w:rFonts w:ascii="Times New Roman" w:hAnsi="Times New Roman"/>
                <w:sz w:val="20"/>
                <w:szCs w:val="20"/>
              </w:rPr>
              <w:lastRenderedPageBreak/>
              <w:t>самыми известными сказками.</w:t>
            </w:r>
          </w:p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Мероприятие 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</w:t>
            </w: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Осенняя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неделя без портфеля»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27.10.2026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13:00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tabs>
                <w:tab w:val="right" w:pos="26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 библиотеке пройдет день </w:t>
            </w: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настольных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игр, 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 читатели весело проведут свой досуг, получат отличное настроение и приобретут новые знания.  </w:t>
            </w:r>
          </w:p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Мастер-класс</w:t>
            </w:r>
          </w:p>
          <w:p w:rsidR="00B2068E" w:rsidRPr="00C50081" w:rsidRDefault="00B2068E" w:rsidP="00ED12DA">
            <w:pPr>
              <w:spacing w:after="0" w:line="236" w:lineRule="atLeast"/>
              <w:ind w:left="-74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C5008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«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>БиблиоМагия: мастерская осенних чудес</w:t>
            </w:r>
            <w:r w:rsidRPr="00C5008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»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29.10.2026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13:00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tabs>
                <w:tab w:val="right" w:pos="26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pStyle w:val="a4"/>
              <w:shd w:val="clear" w:color="auto" w:fill="FFFFFF"/>
              <w:spacing w:before="0" w:beforeAutospacing="0" w:after="258" w:afterAutospacing="0"/>
              <w:jc w:val="both"/>
              <w:rPr>
                <w:sz w:val="20"/>
                <w:szCs w:val="20"/>
              </w:rPr>
            </w:pPr>
            <w:r w:rsidRPr="00C50081">
              <w:rPr>
                <w:sz w:val="20"/>
                <w:szCs w:val="20"/>
              </w:rPr>
              <w:t>В ходе мероприятия читатели узнают о приметах осени, о чудесном времени года. Затем из предоставленных материалов сотворят своими руками осенний сувенир для близких, который будет напоминать об осени.</w:t>
            </w:r>
          </w:p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Мероприятие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«Ночь искусств: единство»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03.11.2026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tabs>
                <w:tab w:val="right" w:pos="26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Мероприятие «Ночь искусств: единство», которое включает в себя познавательно-игровую программу «Игры народов», в ходе мероприятия ребята узнают историю  старинных игр, любимыми во все времена и всеми поколениями, посвящено всероссийской акции. 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Книжная  выставка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C50081">
              <w:rPr>
                <w:rStyle w:val="a8"/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«Читайте Достоевского!»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 xml:space="preserve">оябрь 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tabs>
                <w:tab w:val="right" w:pos="26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Книжная выставка о жизни и творчестве 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великого </w:t>
            </w: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русского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писателя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публициста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философа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Федора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Михайловича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5008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Достоевского. 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  <w:p w:rsidR="00B2068E" w:rsidRPr="00726633" w:rsidRDefault="00B2068E" w:rsidP="00B2068E">
            <w:pPr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«Толерантность и мы: разговор в библиотеке»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50081"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.11.2026</w:t>
            </w:r>
          </w:p>
          <w:p w:rsidR="00B2068E" w:rsidRPr="00C50081" w:rsidRDefault="00B2068E" w:rsidP="00ED12D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50081">
              <w:rPr>
                <w:rFonts w:ascii="Times New Roman" w:hAnsi="Times New Roman"/>
                <w:bCs/>
                <w:sz w:val="20"/>
                <w:szCs w:val="20"/>
              </w:rPr>
              <w:t>16:00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</w:p>
          <w:p w:rsidR="00B2068E" w:rsidRPr="00C50081" w:rsidRDefault="00B2068E" w:rsidP="00ED12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Беседа познакомить ребят с понятием,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толерантность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» и позволит созд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ать атмосферу доброжелательности.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lastRenderedPageBreak/>
              <w:t>д. Новошумилово,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Мастер-класс</w:t>
            </w:r>
          </w:p>
          <w:p w:rsidR="00B2068E" w:rsidRPr="00C50081" w:rsidRDefault="00B2068E" w:rsidP="00ED12DA">
            <w:pPr>
              <w:spacing w:after="0" w:line="236" w:lineRule="atLeast"/>
              <w:ind w:left="-74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C5008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«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>Творческий ноябрь</w:t>
            </w:r>
            <w:r w:rsidRPr="00C5008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»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18.11.2026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tabs>
                <w:tab w:val="right" w:pos="26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pStyle w:val="a4"/>
              <w:shd w:val="clear" w:color="auto" w:fill="FFFFFF"/>
              <w:spacing w:before="0" w:beforeAutospacing="0" w:after="258" w:afterAutospacing="0"/>
              <w:jc w:val="both"/>
              <w:rPr>
                <w:sz w:val="20"/>
                <w:szCs w:val="20"/>
              </w:rPr>
            </w:pPr>
            <w:r w:rsidRPr="00C50081">
              <w:rPr>
                <w:sz w:val="20"/>
                <w:szCs w:val="20"/>
              </w:rPr>
              <w:t xml:space="preserve">В ходе мероприятия читателям будут предложены материалы для творчества, используя свою фантазию, </w:t>
            </w:r>
            <w:r>
              <w:rPr>
                <w:sz w:val="20"/>
                <w:szCs w:val="20"/>
              </w:rPr>
              <w:t>он</w:t>
            </w:r>
            <w:r w:rsidRPr="00C50081">
              <w:rPr>
                <w:sz w:val="20"/>
                <w:szCs w:val="20"/>
              </w:rPr>
              <w:t xml:space="preserve">и создадут необычные поделки в </w:t>
            </w:r>
            <w:r w:rsidRPr="00C50081">
              <w:rPr>
                <w:sz w:val="20"/>
                <w:szCs w:val="20"/>
              </w:rPr>
              <w:lastRenderedPageBreak/>
              <w:t xml:space="preserve">подарок для своих мам и бабушек. </w:t>
            </w:r>
          </w:p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Посиделки</w:t>
            </w:r>
          </w:p>
          <w:p w:rsidR="00B2068E" w:rsidRPr="00B2068E" w:rsidRDefault="00B2068E" w:rsidP="00ED12DA">
            <w:pPr>
              <w:spacing w:after="0" w:line="236" w:lineRule="atLeast"/>
              <w:ind w:left="-74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2068E">
              <w:rPr>
                <w:rFonts w:ascii="Times New Roman" w:hAnsi="Times New Roman"/>
                <w:bCs/>
                <w:i/>
                <w:sz w:val="20"/>
                <w:szCs w:val="20"/>
              </w:rPr>
              <w:t>«</w:t>
            </w:r>
            <w:r w:rsidRPr="00B2068E"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  <w:t>День мамы в библиотеке: время для общения</w:t>
            </w:r>
            <w:r w:rsidRPr="00B2068E">
              <w:rPr>
                <w:rFonts w:ascii="Times New Roman" w:hAnsi="Times New Roman"/>
                <w:bCs/>
                <w:i/>
                <w:sz w:val="20"/>
                <w:szCs w:val="20"/>
              </w:rPr>
              <w:t>»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27.11.2026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13:00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tabs>
                <w:tab w:val="right" w:pos="26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pStyle w:val="a4"/>
              <w:spacing w:before="0" w:beforeAutospacing="0" w:afterAutospacing="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C50081">
              <w:rPr>
                <w:sz w:val="20"/>
                <w:szCs w:val="20"/>
              </w:rPr>
              <w:t xml:space="preserve">В преддверии самого светлого и доброго праздника Дня матери в библиотеке пройдут посиделки, в ходе </w:t>
            </w:r>
            <w:r>
              <w:rPr>
                <w:sz w:val="20"/>
                <w:szCs w:val="20"/>
              </w:rPr>
              <w:t>которых участники</w:t>
            </w:r>
            <w:r w:rsidRPr="00C50081">
              <w:rPr>
                <w:sz w:val="20"/>
                <w:szCs w:val="20"/>
              </w:rPr>
              <w:t xml:space="preserve"> познакомятся с ист</w:t>
            </w:r>
            <w:r>
              <w:rPr>
                <w:sz w:val="20"/>
                <w:szCs w:val="20"/>
              </w:rPr>
              <w:t>орией праздника, прочтут стихи. З</w:t>
            </w:r>
            <w:r w:rsidRPr="00C50081">
              <w:rPr>
                <w:sz w:val="20"/>
                <w:szCs w:val="20"/>
              </w:rPr>
              <w:t xml:space="preserve">авершиться </w:t>
            </w:r>
            <w:r>
              <w:rPr>
                <w:sz w:val="20"/>
                <w:szCs w:val="20"/>
              </w:rPr>
              <w:t xml:space="preserve">мероприятие </w:t>
            </w:r>
            <w:r w:rsidRPr="00C50081">
              <w:rPr>
                <w:sz w:val="20"/>
                <w:szCs w:val="20"/>
              </w:rPr>
              <w:t>чаепитием.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Мастер-класс</w:t>
            </w:r>
          </w:p>
          <w:p w:rsidR="00B2068E" w:rsidRPr="00C50081" w:rsidRDefault="00B2068E" w:rsidP="00ED12DA">
            <w:pPr>
              <w:spacing w:after="0" w:line="2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>Новогодние украшения из природных материалов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 xml:space="preserve"> – 21.12.2026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tabs>
                <w:tab w:val="right" w:pos="26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Цикл мастер-классо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в,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посвященных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празднованию Н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ово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го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год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B2068E" w:rsidRPr="00EC50DE" w:rsidTr="005E3108">
        <w:trPr>
          <w:jc w:val="center"/>
        </w:trPr>
        <w:tc>
          <w:tcPr>
            <w:tcW w:w="440" w:type="dxa"/>
            <w:shd w:val="clear" w:color="auto" w:fill="auto"/>
          </w:tcPr>
          <w:p w:rsidR="00B2068E" w:rsidRPr="00EC50DE" w:rsidRDefault="00B2068E" w:rsidP="000F76F0">
            <w:pPr>
              <w:pStyle w:val="a7"/>
              <w:numPr>
                <w:ilvl w:val="0"/>
                <w:numId w:val="8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Новошумиловский БДЦ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(филиал № 4),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Томская область, Тегульдетский район,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д. Новошумилово,</w:t>
            </w:r>
          </w:p>
          <w:p w:rsidR="00B2068E" w:rsidRPr="00EC50DE" w:rsidRDefault="00B2068E" w:rsidP="00B2068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0DE">
              <w:rPr>
                <w:rFonts w:ascii="Times New Roman" w:hAnsi="Times New Roman"/>
                <w:sz w:val="20"/>
                <w:szCs w:val="20"/>
              </w:rPr>
              <w:t>ул. Новая,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Мероприятие </w:t>
            </w:r>
          </w:p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«Волшебство новогодней ночи»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 xml:space="preserve">екабрь 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68E" w:rsidRPr="00C50081" w:rsidRDefault="00B2068E" w:rsidP="00ED1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086" w:type="dxa"/>
            <w:shd w:val="clear" w:color="auto" w:fill="auto"/>
          </w:tcPr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Кондюрина М.И.,</w:t>
            </w:r>
          </w:p>
          <w:p w:rsidR="00B2068E" w:rsidRPr="00C50081" w:rsidRDefault="00B2068E" w:rsidP="00ED12DA">
            <w:pPr>
              <w:tabs>
                <w:tab w:val="right" w:pos="26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библиотекарь 2 категории</w:t>
            </w:r>
            <w:r w:rsidRPr="00C50081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B2068E" w:rsidRPr="00C50081" w:rsidRDefault="00B2068E" w:rsidP="00ED1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081">
              <w:rPr>
                <w:rFonts w:ascii="Times New Roman" w:hAnsi="Times New Roman"/>
                <w:sz w:val="20"/>
                <w:szCs w:val="20"/>
              </w:rPr>
              <w:t>т.89234240894</w:t>
            </w:r>
          </w:p>
        </w:tc>
        <w:tc>
          <w:tcPr>
            <w:tcW w:w="3576" w:type="dxa"/>
            <w:shd w:val="clear" w:color="auto" w:fill="auto"/>
          </w:tcPr>
          <w:p w:rsidR="00B2068E" w:rsidRPr="00D55790" w:rsidRDefault="00B2068E" w:rsidP="00ED1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Цикл мероприятий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посвященных празднованию Н</w:t>
            </w:r>
            <w:r w:rsidRPr="00C500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ового года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5E3108" w:rsidRPr="00EC50DE" w:rsidTr="00F64984">
        <w:trPr>
          <w:jc w:val="center"/>
        </w:trPr>
        <w:tc>
          <w:tcPr>
            <w:tcW w:w="15166" w:type="dxa"/>
            <w:gridSpan w:val="7"/>
            <w:shd w:val="clear" w:color="auto" w:fill="auto"/>
          </w:tcPr>
          <w:p w:rsidR="005E3108" w:rsidRPr="00EC50DE" w:rsidRDefault="007A0E27" w:rsidP="00F02E78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 w:val="24"/>
                <w:szCs w:val="20"/>
                <w:shd w:val="clear" w:color="auto" w:fill="FFFFFF"/>
              </w:rPr>
            </w:pPr>
            <w:r w:rsidRPr="00EC50DE"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 w:val="24"/>
                <w:szCs w:val="20"/>
                <w:shd w:val="clear" w:color="auto" w:fill="FFFFFF"/>
              </w:rPr>
              <w:t xml:space="preserve">Детская библиотека (филиал № </w:t>
            </w:r>
            <w:r w:rsidR="00F02E78"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 w:val="24"/>
                <w:szCs w:val="20"/>
                <w:shd w:val="clear" w:color="auto" w:fill="FFFFFF"/>
              </w:rPr>
              <w:t>4</w:t>
            </w:r>
            <w:r w:rsidRPr="00EC50DE">
              <w:rPr>
                <w:rStyle w:val="a8"/>
                <w:rFonts w:ascii="Times New Roman" w:hAnsi="Times New Roman" w:cs="Times New Roman"/>
                <w:b/>
                <w:i w:val="0"/>
                <w:color w:val="auto"/>
                <w:sz w:val="24"/>
                <w:szCs w:val="20"/>
                <w:shd w:val="clear" w:color="auto" w:fill="FFFFFF"/>
              </w:rPr>
              <w:t>)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widowControl w:val="0"/>
              <w:spacing w:after="0"/>
              <w:ind w:left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  <w:p w:rsidR="001677B3" w:rsidRPr="00F5795D" w:rsidRDefault="001677B3" w:rsidP="001677B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«Блокадный хлеб»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Мальцева Н.А., библиотекарь 2 категории</w:t>
            </w:r>
          </w:p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В день снятия блокады Ленинграда сотрудники библиотеки проведут акцию, в ходе которой  раздадут жителям  памятки, содержащие краткую информацию о нормах выдачи хлеба во время блокады Ленинграда.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МКОУ «ТСОШ»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Октябрьская, 37В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Цикл бесед для школьников младших классов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«Блокадный хлеб»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10:20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086" w:type="dxa"/>
            <w:shd w:val="clear" w:color="auto" w:fill="auto"/>
          </w:tcPr>
          <w:p w:rsidR="001677B3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Осипова С.С</w:t>
            </w:r>
            <w:r>
              <w:rPr>
                <w:sz w:val="20"/>
                <w:szCs w:val="20"/>
              </w:rPr>
              <w:t>., б</w:t>
            </w:r>
            <w:r w:rsidRPr="00F5795D">
              <w:rPr>
                <w:sz w:val="20"/>
                <w:szCs w:val="20"/>
              </w:rPr>
              <w:t>иблиотекарь</w:t>
            </w:r>
          </w:p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 xml:space="preserve">т.8(38246)22905 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Тематические уроки, адаптированные для младшего школьного возраста, об ужасах войны и одном из самых трагических эпизодов ВОВ. Беседы будут проводиться в течение недели до 28.01.2025.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lastRenderedPageBreak/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Квест-игра 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 xml:space="preserve">«По следам </w:t>
            </w:r>
            <w:r w:rsidRPr="00F579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Сталинградской битве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03.02.2026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 xml:space="preserve">Мальцева Н.А., библиотекарь 2 категории </w:t>
            </w:r>
          </w:p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lastRenderedPageBreak/>
              <w:t>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 xml:space="preserve">Собрать картинку агитационного плаката, состоящую из нескольких </w:t>
            </w: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пазлов. Участники должны продемонстрировать знания основных дат и событий Сталинградской битвы, послушать и разгадать песни военных лет, назвать имена героев Сталинградской битвы. 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МКОУ «ТСОШ»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Октябрьская, 37В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Цикл бесед для младших школьников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«Мой родной край»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4.02.2026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Осипова С.С</w:t>
            </w:r>
            <w:r>
              <w:rPr>
                <w:sz w:val="20"/>
                <w:szCs w:val="20"/>
              </w:rPr>
              <w:t>.,</w:t>
            </w:r>
            <w:r w:rsidRPr="00F5795D">
              <w:rPr>
                <w:sz w:val="20"/>
                <w:szCs w:val="20"/>
              </w:rPr>
              <w:t xml:space="preserve">                                    библиотекарь                                  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Style w:val="8953"/>
                <w:rFonts w:ascii="Times New Roman" w:hAnsi="Times New Roman" w:cs="Times New Roman"/>
                <w:color w:val="000000"/>
                <w:sz w:val="20"/>
                <w:szCs w:val="20"/>
              </w:rPr>
              <w:t>Сотрудники детской библиотеки будут формировать интерес и уважение к родному краю, чтобы развить любвь к малой родине, ознакомление детей с природой, культурой и историей родного края</w:t>
            </w:r>
            <w:r w:rsidRPr="00F579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 xml:space="preserve">ул. Садовая, 12, 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Час настольных игр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579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</w:t>
            </w: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Pr="00F579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</w:t>
            </w: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F579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F579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.02.2025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Осипова С.С</w:t>
            </w:r>
            <w:r>
              <w:rPr>
                <w:sz w:val="20"/>
                <w:szCs w:val="20"/>
              </w:rPr>
              <w:t>.,</w:t>
            </w:r>
            <w:r w:rsidRPr="00F5795D">
              <w:rPr>
                <w:sz w:val="20"/>
                <w:szCs w:val="20"/>
              </w:rPr>
              <w:t xml:space="preserve">                                    библиотекарь                                  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Настольная карточная игра, которая предлагает погружение в мир забавных мемов и неожиданных ситуаций.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5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Мастер-класс по созданию книжных комиксов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10.02.2026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 xml:space="preserve">Мальцева Н.А., библиотекарь 2 категории </w:t>
            </w:r>
          </w:p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Включает занятия, направленные на обучение работе над комиксом — визуальной историей, изложенной в виде последовательных картинок.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 xml:space="preserve">Познавательно-игровая программа 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«В мире профессий»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12.02.2026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Осипова С.С</w:t>
            </w:r>
            <w:r>
              <w:rPr>
                <w:sz w:val="20"/>
                <w:szCs w:val="20"/>
              </w:rPr>
              <w:t>.,</w:t>
            </w:r>
            <w:r w:rsidRPr="00F5795D">
              <w:rPr>
                <w:sz w:val="20"/>
                <w:szCs w:val="20"/>
              </w:rPr>
              <w:t xml:space="preserve">                                    библиотекарь                                  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В мире профессий» представляет собой увлекательное мероприятие, направленное на знакомство детей и подростков с разнообразием существующих профессий и их особенностями. Мероприятие сочетает в себе элементы познавательного рассказа и интерактивных игр, что делает процесс обучения интересным и увлекательным.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МКОУ «ТСОШ»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Октябрьская, 37В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Цикл бесед для школьников младших классов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«Наши защитники: сила духа и доблесть сердца!»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13.02.2026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 xml:space="preserve">Мальцева Н.А., библиотекарь 2 категории </w:t>
            </w:r>
          </w:p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Включает разговоры о защитниках Отечества, их качествах, подвигах и истории страны. 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</w:t>
            </w: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«Мой папа самый лучший»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19.02.2026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Осипова С.С</w:t>
            </w:r>
            <w:r>
              <w:rPr>
                <w:sz w:val="20"/>
                <w:szCs w:val="20"/>
              </w:rPr>
              <w:t>.,</w:t>
            </w:r>
            <w:r w:rsidRPr="00F5795D">
              <w:rPr>
                <w:sz w:val="20"/>
                <w:szCs w:val="20"/>
              </w:rPr>
              <w:t xml:space="preserve">                                    библиотекарь                                  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shd w:val="clear" w:color="auto" w:fill="FFFFFF"/>
              </w:rPr>
              <w:t>Участникам предстоит проявить фантазию, показать свою любовь и уважение к своим героям-мужчинам, сделать оригинальные подарки собственными руками.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Игровая программа «Поиграем, угадаем»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26.02.2026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 xml:space="preserve">Мальцева Н.А., библиотекарь 2 категории </w:t>
            </w:r>
          </w:p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Эта увлекательная игровая программа создана для того, чтобы подарить участникам море положительных эмоций и возможность проявить свои интеллектуальные способности в игровой форме. Программа включает в себя разнообразные конкурсы, викторины и игры на логику и внимание.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Default="001677B3" w:rsidP="001677B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 xml:space="preserve">Викторина </w:t>
            </w:r>
          </w:p>
          <w:p w:rsidR="001677B3" w:rsidRPr="00F5795D" w:rsidRDefault="001677B3" w:rsidP="001677B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«Женщины - легенды»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01.03.2026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Осипова С.С</w:t>
            </w:r>
            <w:r>
              <w:rPr>
                <w:sz w:val="20"/>
                <w:szCs w:val="20"/>
              </w:rPr>
              <w:t>.,</w:t>
            </w:r>
            <w:r w:rsidRPr="00F5795D">
              <w:rPr>
                <w:sz w:val="20"/>
                <w:szCs w:val="20"/>
              </w:rPr>
              <w:t xml:space="preserve">                                    библиотекарь                                  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Викторина, посвящённая выдающимся личностям, которые оставили свой след в истории. 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Default="001677B3" w:rsidP="001677B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</w:t>
            </w:r>
          </w:p>
          <w:p w:rsidR="001677B3" w:rsidRPr="00F5795D" w:rsidRDefault="001677B3" w:rsidP="001677B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«Для милых бабушек и мам»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579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.03.202</w:t>
            </w: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 xml:space="preserve">Мальцева Н.А., библиотекарь 2 категории </w:t>
            </w:r>
          </w:p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</w:t>
            </w: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астер-класс, посвященный созданию милых и трогательных подарков для самых дорогих женщин в вашей жизни – бабушек и мам! Этот день станет прекрасным поводом выразить свою любовь и заботу через творчество.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5795D">
              <w:rPr>
                <w:color w:val="000000"/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5795D">
              <w:rPr>
                <w:color w:val="000000"/>
                <w:sz w:val="20"/>
                <w:szCs w:val="20"/>
              </w:rPr>
              <w:t>(филиал №</w:t>
            </w:r>
            <w:r>
              <w:rPr>
                <w:color w:val="000000"/>
                <w:sz w:val="20"/>
                <w:szCs w:val="20"/>
              </w:rPr>
              <w:t>4</w:t>
            </w:r>
            <w:r w:rsidRPr="00F5795D">
              <w:rPr>
                <w:color w:val="000000"/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5795D">
              <w:rPr>
                <w:color w:val="000000"/>
                <w:sz w:val="20"/>
                <w:szCs w:val="20"/>
              </w:rPr>
              <w:lastRenderedPageBreak/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5795D">
              <w:rPr>
                <w:color w:val="000000"/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5795D">
              <w:rPr>
                <w:color w:val="000000"/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5795D">
              <w:rPr>
                <w:color w:val="000000"/>
                <w:sz w:val="20"/>
                <w:szCs w:val="20"/>
              </w:rPr>
              <w:t>2 этаж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677B3" w:rsidRDefault="001677B3" w:rsidP="001677B3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5795D">
              <w:rPr>
                <w:color w:val="000000"/>
                <w:sz w:val="20"/>
                <w:szCs w:val="20"/>
              </w:rPr>
              <w:lastRenderedPageBreak/>
              <w:t xml:space="preserve">Краеведческая - онлайн викторина </w:t>
            </w:r>
          </w:p>
          <w:p w:rsidR="001677B3" w:rsidRPr="00F5795D" w:rsidRDefault="001677B3" w:rsidP="001677B3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5795D">
              <w:rPr>
                <w:color w:val="000000"/>
                <w:sz w:val="20"/>
                <w:szCs w:val="20"/>
              </w:rPr>
              <w:lastRenderedPageBreak/>
              <w:t>«Тегульдетскому району 90 лет»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5795D">
              <w:rPr>
                <w:color w:val="000000"/>
                <w:sz w:val="20"/>
                <w:szCs w:val="20"/>
              </w:rPr>
              <w:lastRenderedPageBreak/>
              <w:t>12.03.2026</w:t>
            </w:r>
          </w:p>
          <w:p w:rsidR="001677B3" w:rsidRPr="00F5795D" w:rsidRDefault="001677B3" w:rsidP="001677B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5795D">
              <w:rPr>
                <w:color w:val="000000"/>
                <w:sz w:val="20"/>
                <w:szCs w:val="20"/>
              </w:rPr>
              <w:t>15:00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Осипова С.С</w:t>
            </w:r>
            <w:r>
              <w:rPr>
                <w:sz w:val="20"/>
                <w:szCs w:val="20"/>
              </w:rPr>
              <w:t>.,</w:t>
            </w:r>
            <w:r w:rsidRPr="00F5795D">
              <w:rPr>
                <w:sz w:val="20"/>
                <w:szCs w:val="20"/>
              </w:rPr>
              <w:t xml:space="preserve">                                    библиотекарь                                  </w:t>
            </w:r>
            <w:r w:rsidRPr="00F5795D">
              <w:rPr>
                <w:sz w:val="20"/>
                <w:szCs w:val="20"/>
              </w:rPr>
              <w:lastRenderedPageBreak/>
              <w:t>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5D">
              <w:rPr>
                <w:rStyle w:val="2872"/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Викторина посвящается исто</w:t>
            </w:r>
            <w:r>
              <w:rPr>
                <w:rStyle w:val="2872"/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F5795D">
              <w:rPr>
                <w:rStyle w:val="287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ии </w:t>
            </w:r>
            <w:r w:rsidRPr="00F5795D">
              <w:rPr>
                <w:rStyle w:val="2872"/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Тегульдетского района Томской области, основанного в 193</w:t>
            </w:r>
            <w:r>
              <w:rPr>
                <w:rStyle w:val="2872"/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F5795D">
              <w:rPr>
                <w:rStyle w:val="287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году. Мероприятие призвано привлечь внимание жителей и гостей района к местным традициям, культуре и природному наследию края</w:t>
            </w:r>
            <w:r w:rsidRPr="00F579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Квест – игра</w:t>
            </w:r>
          </w:p>
          <w:p w:rsidR="001677B3" w:rsidRPr="00F5795D" w:rsidRDefault="001677B3" w:rsidP="001677B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«Следопыт Великих городов России»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17.03.2026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 xml:space="preserve">Мальцева Н.А., библиотекарь 2 категории </w:t>
            </w:r>
          </w:p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pStyle w:val="4"/>
              <w:numPr>
                <w:ilvl w:val="3"/>
                <w:numId w:val="0"/>
              </w:numPr>
              <w:spacing w:before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5795D">
              <w:rPr>
                <w:rFonts w:ascii="Times New Roman" w:hAnsi="Times New Roman"/>
                <w:b w:val="0"/>
                <w:i w:val="0"/>
                <w:kern w:val="0"/>
                <w:sz w:val="20"/>
                <w:szCs w:val="20"/>
                <w:lang w:eastAsia="ru-RU" w:bidi="ar-SA"/>
              </w:rPr>
              <w:t>Сотрудники детской библиотеке</w:t>
            </w:r>
            <w:r>
              <w:rPr>
                <w:rFonts w:ascii="Times New Roman" w:hAnsi="Times New Roman"/>
                <w:b w:val="0"/>
                <w:i w:val="0"/>
                <w:kern w:val="0"/>
                <w:sz w:val="20"/>
                <w:szCs w:val="20"/>
                <w:lang w:eastAsia="ru-RU" w:bidi="ar-SA"/>
              </w:rPr>
              <w:t xml:space="preserve"> п</w:t>
            </w:r>
            <w:r w:rsidRPr="00F5795D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огрузят участников в увлекательное путешествие по историческим местам великих городов России, развивая познавательные способности, географическое мышление и интерес к истории своей Родин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ы.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Интеллектуальная игра</w:t>
            </w:r>
          </w:p>
          <w:p w:rsidR="001677B3" w:rsidRPr="00F5795D" w:rsidRDefault="001677B3" w:rsidP="001677B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«Крым — это Россия»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20.03.2026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Осипова С.С</w:t>
            </w:r>
            <w:r>
              <w:rPr>
                <w:sz w:val="20"/>
                <w:szCs w:val="20"/>
              </w:rPr>
              <w:t>.,</w:t>
            </w:r>
            <w:r w:rsidRPr="00F5795D">
              <w:rPr>
                <w:sz w:val="20"/>
                <w:szCs w:val="20"/>
              </w:rPr>
              <w:t xml:space="preserve">                                    библиотекарь                                  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pStyle w:val="4"/>
              <w:numPr>
                <w:ilvl w:val="3"/>
                <w:numId w:val="0"/>
              </w:numPr>
              <w:spacing w:befor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5D">
              <w:rPr>
                <w:rFonts w:ascii="Times New Roman" w:hAnsi="Times New Roman"/>
                <w:b w:val="0"/>
                <w:i w:val="0"/>
                <w:sz w:val="20"/>
                <w:szCs w:val="20"/>
                <w:shd w:val="clear" w:color="auto" w:fill="FFFFFF"/>
              </w:rPr>
              <w:t>Игра проводится в преддверии праздника, посвящённого годовщине присоединения Крыма к России. Игра помогает углубить и обобщить знания обучающихся по истории и современности Республики Крым, развить их познавательную активность, мышление и умение работать в команде</w:t>
            </w:r>
            <w:r w:rsidRPr="00F579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Игровая программа</w:t>
            </w:r>
          </w:p>
          <w:p w:rsidR="001677B3" w:rsidRPr="001677B3" w:rsidRDefault="001677B3" w:rsidP="001677B3">
            <w:pPr>
              <w:pStyle w:val="4"/>
              <w:numPr>
                <w:ilvl w:val="3"/>
                <w:numId w:val="0"/>
              </w:numPr>
              <w:spacing w:before="0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5795D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«Народные игры России»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19.03.2026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Осипова С.С</w:t>
            </w:r>
            <w:r>
              <w:rPr>
                <w:sz w:val="20"/>
                <w:szCs w:val="20"/>
              </w:rPr>
              <w:t>.,</w:t>
            </w:r>
            <w:r w:rsidRPr="00F5795D">
              <w:rPr>
                <w:sz w:val="20"/>
                <w:szCs w:val="20"/>
              </w:rPr>
              <w:t xml:space="preserve">                                    библиотекарь                                  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pStyle w:val="4"/>
              <w:numPr>
                <w:ilvl w:val="3"/>
                <w:numId w:val="0"/>
              </w:numPr>
              <w:spacing w:before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  <w:shd w:val="clear" w:color="auto" w:fill="FFFFFF"/>
              </w:rPr>
            </w:pPr>
            <w:r w:rsidRPr="00F5795D">
              <w:rPr>
                <w:rFonts w:ascii="Times New Roman" w:hAnsi="Times New Roman"/>
                <w:b w:val="0"/>
                <w:i w:val="0"/>
                <w:spacing w:val="-1"/>
                <w:sz w:val="20"/>
                <w:szCs w:val="20"/>
              </w:rPr>
              <w:t>Представляет собой культурное событие, направленное на сохранение и популяризацию традиционных русских народных игр и развлечений. Оно включает в себя разнообразные активности, которые позволяют участникам погрузиться в атмосферу прошлого, познакомиться с обычаями и традициями русского народа</w:t>
            </w:r>
            <w:r w:rsidRPr="00F5795D">
              <w:rPr>
                <w:rFonts w:ascii="Times New Roman" w:hAnsi="Times New Roman"/>
                <w:b w:val="0"/>
                <w:i w:val="0"/>
                <w:spacing w:val="-3"/>
                <w:sz w:val="20"/>
                <w:szCs w:val="20"/>
                <w:shd w:val="clear" w:color="auto" w:fill="EFF0F2"/>
              </w:rPr>
              <w:t>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МКОУ «ТСОШ»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Октябрьская, 37В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Default="001677B3" w:rsidP="001677B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252525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color w:val="252525"/>
                <w:sz w:val="20"/>
                <w:szCs w:val="20"/>
              </w:rPr>
              <w:t xml:space="preserve">Игровая программа </w:t>
            </w:r>
          </w:p>
          <w:p w:rsidR="001677B3" w:rsidRPr="00F5795D" w:rsidRDefault="001677B3" w:rsidP="001677B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color w:val="252525"/>
                <w:sz w:val="20"/>
                <w:szCs w:val="20"/>
              </w:rPr>
              <w:t>«День счастья»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24.03.2026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 xml:space="preserve">Мальцева Н.А., библиотекарь 2 категории </w:t>
            </w:r>
          </w:p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pStyle w:val="4"/>
              <w:numPr>
                <w:ilvl w:val="3"/>
                <w:numId w:val="0"/>
              </w:numPr>
              <w:spacing w:before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5795D">
              <w:rPr>
                <w:rFonts w:ascii="Times New Roman" w:hAnsi="Times New Roman"/>
                <w:b w:val="0"/>
                <w:i w:val="0"/>
                <w:sz w:val="20"/>
                <w:szCs w:val="20"/>
                <w:shd w:val="clear" w:color="auto" w:fill="FFFFFF"/>
              </w:rPr>
              <w:t>Сотрудники детской библиотеки попробуют  дать понятие о многогранности счастья, развить стремление радоваться настоящему, обучить навыкам позитивного восприятия мира, воспитать стремление к совершению добрых поступков.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pStyle w:val="4"/>
              <w:numPr>
                <w:ilvl w:val="3"/>
                <w:numId w:val="0"/>
              </w:numPr>
              <w:spacing w:before="0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5795D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Викторина</w:t>
            </w:r>
          </w:p>
          <w:p w:rsidR="001677B3" w:rsidRPr="00F5795D" w:rsidRDefault="001677B3" w:rsidP="001677B3">
            <w:pPr>
              <w:pStyle w:val="4"/>
              <w:spacing w:before="0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5795D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«Русские народные сказки»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26.03.2026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 xml:space="preserve">Мальцева Н.А., библиотекарь 2 категории </w:t>
            </w:r>
          </w:p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pStyle w:val="4"/>
              <w:numPr>
                <w:ilvl w:val="3"/>
                <w:numId w:val="0"/>
              </w:numPr>
              <w:spacing w:before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5795D">
              <w:rPr>
                <w:rFonts w:ascii="Times New Roman" w:hAnsi="Times New Roman"/>
                <w:b w:val="0"/>
                <w:i w:val="0"/>
                <w:sz w:val="20"/>
                <w:szCs w:val="20"/>
                <w:shd w:val="clear" w:color="auto" w:fill="FFFFFF"/>
              </w:rPr>
              <w:t>Это мероприятие, которое проверяет знания участников о сказочных героях и сюжетах. Такие викторины могут быть в игровой форме, с заданиями на отгадывание загадок, сбор картинок из сказок или драматизация отрывков из сказок.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 xml:space="preserve">Интерактивная игра </w:t>
            </w:r>
            <w:r w:rsidRPr="00F5795D">
              <w:rPr>
                <w:rFonts w:ascii="Times New Roman" w:hAnsi="Times New Roman" w:cs="Times New Roman"/>
                <w:sz w:val="20"/>
                <w:szCs w:val="20"/>
              </w:rPr>
              <w:br/>
              <w:t>«Вся правда о вредных привычках»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02.04.2026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 xml:space="preserve">Мальцева Н.А., библиотекарь 2 категории </w:t>
            </w:r>
          </w:p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pStyle w:val="4"/>
              <w:spacing w:befor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5D">
              <w:rPr>
                <w:rFonts w:ascii="Times New Roman" w:hAnsi="Times New Roman"/>
                <w:b w:val="0"/>
                <w:i w:val="0"/>
                <w:sz w:val="20"/>
                <w:szCs w:val="20"/>
                <w:shd w:val="clear" w:color="auto" w:fill="FFFFFF"/>
              </w:rPr>
              <w:t>Задания, связанные с обсуждением проблемы вредных привычек, их влияния на здоровье человека и формирования здорового образа жизни</w:t>
            </w:r>
            <w:r w:rsidRPr="00F579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Style w:val="2073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95D">
              <w:rPr>
                <w:rStyle w:val="2073"/>
                <w:rFonts w:ascii="Times New Roman" w:hAnsi="Times New Roman" w:cs="Times New Roman"/>
                <w:color w:val="000000"/>
                <w:sz w:val="20"/>
                <w:szCs w:val="20"/>
              </w:rPr>
              <w:t>Интернет рубрика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Style w:val="2073"/>
                <w:rFonts w:ascii="Times New Roman" w:hAnsi="Times New Roman" w:cs="Times New Roman"/>
                <w:color w:val="000000"/>
                <w:sz w:val="20"/>
                <w:szCs w:val="20"/>
              </w:rPr>
              <w:t>«Знаете ли вы что»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6.04.2026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Осипова С.С</w:t>
            </w:r>
            <w:r>
              <w:rPr>
                <w:sz w:val="20"/>
                <w:szCs w:val="20"/>
              </w:rPr>
              <w:t>.,</w:t>
            </w:r>
            <w:r w:rsidRPr="00F5795D">
              <w:rPr>
                <w:sz w:val="20"/>
                <w:szCs w:val="20"/>
              </w:rPr>
              <w:t xml:space="preserve">                                    библиотекарь                                  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pStyle w:val="docdat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795D">
              <w:rPr>
                <w:color w:val="000000"/>
                <w:sz w:val="20"/>
                <w:szCs w:val="20"/>
                <w:shd w:val="clear" w:color="auto" w:fill="FFFFFF"/>
              </w:rPr>
              <w:t>Создание мультимедийного проекта, отражающего историю, современное состояние и перспективы развития района города</w:t>
            </w:r>
            <w:r w:rsidRPr="00F5795D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1677B3" w:rsidRPr="00F5795D" w:rsidRDefault="001677B3" w:rsidP="001677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МКОУ «ТСОШ»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Октябрьская, 37В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</w:p>
          <w:p w:rsidR="001677B3" w:rsidRPr="001677B3" w:rsidRDefault="001677B3" w:rsidP="001677B3">
            <w:pPr>
              <w:shd w:val="clear" w:color="auto" w:fill="FFFFFF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«Путешествие в страну Здоровья»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08.04.2026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 xml:space="preserve">Мальцева Н.А., библиотекарь 2 категории </w:t>
            </w:r>
          </w:p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час посвящен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 xml:space="preserve">семирному дню здоровья. Сотрудники детской библиотеки проведут познавательный час о том, как быть здоровым на все года. </w:t>
            </w:r>
          </w:p>
          <w:p w:rsidR="001677B3" w:rsidRPr="00F5795D" w:rsidRDefault="001677B3" w:rsidP="001677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МКОУ «ТСОШ»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Октябрьская, 37В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«Человек – Космос - Вселенная»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10.04.2026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Осипова С.С</w:t>
            </w:r>
            <w:r>
              <w:rPr>
                <w:sz w:val="20"/>
                <w:szCs w:val="20"/>
              </w:rPr>
              <w:t>.,</w:t>
            </w:r>
            <w:r w:rsidRPr="00F5795D">
              <w:rPr>
                <w:sz w:val="20"/>
                <w:szCs w:val="20"/>
              </w:rPr>
              <w:t xml:space="preserve">                                    библиотекарь                                  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Классный час посвящен первому полету человека в космос</w:t>
            </w: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МКОУ «ТСОШ»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ул. Октябрьская, 37В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Цикл тематических бесед «Россия – многонациональная страна!»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15.04.2026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 xml:space="preserve">Мальцева Н.А., библиотекарь 2 категории </w:t>
            </w:r>
          </w:p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М</w:t>
            </w: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ероприятия, направленные на формирование представлений о России как о многонациональном государстве, но единой стране, а также на изучение традиций народов, </w:t>
            </w: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проживающих на территории страны.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color w:val="252525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color w:val="252525"/>
                <w:sz w:val="20"/>
                <w:szCs w:val="20"/>
              </w:rPr>
              <w:t>Игровая программа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color w:val="252525"/>
                <w:sz w:val="20"/>
                <w:szCs w:val="20"/>
              </w:rPr>
              <w:t>«Успеть за 30 секунд»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26.04.2026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Осипова С.С</w:t>
            </w:r>
            <w:r>
              <w:rPr>
                <w:sz w:val="20"/>
                <w:szCs w:val="20"/>
              </w:rPr>
              <w:t>.,</w:t>
            </w:r>
            <w:r w:rsidRPr="00F5795D">
              <w:rPr>
                <w:sz w:val="20"/>
                <w:szCs w:val="20"/>
              </w:rPr>
              <w:t xml:space="preserve">                                    библиотекарь                                  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Игра  направлена на развитие скорости, ловкости, реакции и логики.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Час настольных игр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30.04.2026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 xml:space="preserve">Мальцева Н.А., библиотекарь 2 категории </w:t>
            </w:r>
          </w:p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pStyle w:val="4"/>
              <w:spacing w:befor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5D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Мероприятие, на котором участники знакомятся с разнообразными настольными играми</w:t>
            </w:r>
            <w:r w:rsidRPr="00F5795D">
              <w:rPr>
                <w:rFonts w:ascii="Times New Roman" w:hAnsi="Times New Roman"/>
                <w:b w:val="0"/>
                <w:i w:val="0"/>
                <w:sz w:val="20"/>
                <w:szCs w:val="20"/>
                <w:shd w:val="clear" w:color="auto" w:fill="FFFFFF"/>
              </w:rPr>
              <w:t>. Такие программы могут проводиться в разных контекстах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Pr="00F579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«Георгиевская ленточка»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 xml:space="preserve">Мальцева Н.А., библиотекарь 2 категории </w:t>
            </w:r>
          </w:p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Раздача георгиевский лент жителям с. Тегульдет.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МКОУ «ТСОШ»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Октябрьская, 37В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Цикл бесед для школьников младших классов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««В их детство ворвалась  война»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08.05.2026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 xml:space="preserve">Мальцева Н.А., библиотекарь 2 категории </w:t>
            </w:r>
          </w:p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Включает рассказы о жизни детей в годы Великой Отечественной войны, об их подвигах и трудностях военного времени.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pStyle w:val="4"/>
              <w:numPr>
                <w:ilvl w:val="3"/>
                <w:numId w:val="0"/>
              </w:numPr>
              <w:spacing w:before="0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Мастер-</w:t>
            </w:r>
            <w:r w:rsidRPr="00F5795D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класс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«Дома народов России»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12.05.2026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Осипова С.С</w:t>
            </w:r>
            <w:r>
              <w:rPr>
                <w:sz w:val="20"/>
                <w:szCs w:val="20"/>
              </w:rPr>
              <w:t>.,</w:t>
            </w:r>
            <w:r w:rsidRPr="00F5795D">
              <w:rPr>
                <w:sz w:val="20"/>
                <w:szCs w:val="20"/>
              </w:rPr>
              <w:t xml:space="preserve">                               библиотекарь                                  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п</w:t>
            </w: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освящен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 xml:space="preserve"> знакомству с архитектурными особенностями жилищ разных регионов нашей многонациональной страны. Участники погружаются в мир разнообразия традиционного строительства, материалов и технологий, используемых различными этносами России.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5795D">
              <w:rPr>
                <w:color w:val="000000"/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5795D">
              <w:rPr>
                <w:color w:val="000000"/>
                <w:sz w:val="20"/>
                <w:szCs w:val="20"/>
              </w:rPr>
              <w:lastRenderedPageBreak/>
              <w:t>(филиал №</w:t>
            </w:r>
            <w:r>
              <w:rPr>
                <w:color w:val="000000"/>
                <w:sz w:val="20"/>
                <w:szCs w:val="20"/>
              </w:rPr>
              <w:t>4</w:t>
            </w:r>
            <w:r w:rsidRPr="00F5795D">
              <w:rPr>
                <w:color w:val="000000"/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5795D">
              <w:rPr>
                <w:color w:val="000000"/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5795D">
              <w:rPr>
                <w:color w:val="000000"/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5795D">
              <w:rPr>
                <w:color w:val="000000"/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5795D">
              <w:rPr>
                <w:color w:val="000000"/>
                <w:sz w:val="20"/>
                <w:szCs w:val="20"/>
              </w:rPr>
              <w:t>2 этаж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Конкурс рисунков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«Село – глазами детей»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28.05.2026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Осипова С.С</w:t>
            </w:r>
            <w:r>
              <w:rPr>
                <w:sz w:val="20"/>
                <w:szCs w:val="20"/>
              </w:rPr>
              <w:t>.,</w:t>
            </w:r>
            <w:r w:rsidRPr="00F5795D">
              <w:rPr>
                <w:sz w:val="20"/>
                <w:szCs w:val="20"/>
              </w:rPr>
              <w:t xml:space="preserve">                                    </w:t>
            </w:r>
            <w:r w:rsidRPr="00F5795D">
              <w:rPr>
                <w:sz w:val="20"/>
                <w:szCs w:val="20"/>
              </w:rPr>
              <w:lastRenderedPageBreak/>
              <w:t xml:space="preserve">библиотекарь                                  т.8(38246)22905 </w:t>
            </w:r>
          </w:p>
        </w:tc>
        <w:tc>
          <w:tcPr>
            <w:tcW w:w="3576" w:type="dxa"/>
            <w:shd w:val="clear" w:color="auto" w:fill="auto"/>
          </w:tcPr>
          <w:p w:rsidR="001677B3" w:rsidRPr="002D3B3C" w:rsidRDefault="001677B3" w:rsidP="001677B3">
            <w:pPr>
              <w:pStyle w:val="docdat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795D">
              <w:rPr>
                <w:color w:val="000000"/>
                <w:sz w:val="20"/>
                <w:szCs w:val="20"/>
              </w:rPr>
              <w:lastRenderedPageBreak/>
              <w:t xml:space="preserve">Конкурс рисунков «Село – глазами </w:t>
            </w:r>
            <w:r w:rsidRPr="00F5795D">
              <w:rPr>
                <w:color w:val="000000"/>
                <w:sz w:val="20"/>
                <w:szCs w:val="20"/>
              </w:rPr>
              <w:lastRenderedPageBreak/>
              <w:t>детей», приуроченный к юбилею района и села Тегульдет, представляет собой значимое событие, направленное на сохранение культурных традиций и патриотическое воспитание молодежи. Этот проект объединяет творческие усилия школьников и дошкольников, позволяя каждому участнику проявить свою фантазию и любовь к родному краю</w:t>
            </w:r>
            <w:r w:rsidRPr="00F5795D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Игровая программа «Детство – это маленькая жизнь!»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01.06.2026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Осипова С.С</w:t>
            </w:r>
            <w:r>
              <w:rPr>
                <w:sz w:val="20"/>
                <w:szCs w:val="20"/>
              </w:rPr>
              <w:t>.,</w:t>
            </w:r>
            <w:r w:rsidRPr="00F5795D">
              <w:rPr>
                <w:sz w:val="20"/>
                <w:szCs w:val="20"/>
              </w:rPr>
              <w:t xml:space="preserve">                                    библиотекарь                                  т.8(38246)22905 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ероприятие, посвящённое теме детства, которое может включать игры, конкурсы и викторины.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</w:t>
            </w: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рограмма посвящена Дню защиты детей.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Литературная викторина «Сказка в гости к нам пришла»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05.06.2026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Осипова С.С</w:t>
            </w:r>
            <w:r>
              <w:rPr>
                <w:sz w:val="20"/>
                <w:szCs w:val="20"/>
              </w:rPr>
              <w:t>.,</w:t>
            </w:r>
            <w:r w:rsidRPr="00F5795D">
              <w:rPr>
                <w:sz w:val="20"/>
                <w:szCs w:val="20"/>
              </w:rPr>
              <w:t xml:space="preserve">                                    библиотекарь                                  т.8(38246)22905 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Эта викторина создана для того, чтобы погрузить участников в волшебный мир сказок, развить их интерес к литературе и проверить знания о сказочных персонажах, сюжетах и авторах. Викторина включает разнообразные вопросы и задания, которые помогут участникам вспомнить любимые сказки, узнать новые и расширить свой кругозор.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1E4E70"/>
                <w:sz w:val="20"/>
                <w:szCs w:val="20"/>
                <w:shd w:val="clear" w:color="auto" w:fill="FFFFFF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Познавательный час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«Терроризм угроза обществу»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Осипова С.С</w:t>
            </w:r>
            <w:r>
              <w:rPr>
                <w:sz w:val="20"/>
                <w:szCs w:val="20"/>
              </w:rPr>
              <w:t>.,</w:t>
            </w:r>
            <w:r w:rsidRPr="00F5795D">
              <w:rPr>
                <w:sz w:val="20"/>
                <w:szCs w:val="20"/>
              </w:rPr>
              <w:t xml:space="preserve">                                    библиотекарь                                  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Игровая программа посвящена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F57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ню защиты детей.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5795D">
              <w:rPr>
                <w:color w:val="000000"/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5795D">
              <w:rPr>
                <w:color w:val="000000"/>
                <w:sz w:val="20"/>
                <w:szCs w:val="20"/>
              </w:rPr>
              <w:t>(филиал №</w:t>
            </w:r>
            <w:r>
              <w:rPr>
                <w:color w:val="000000"/>
                <w:sz w:val="20"/>
                <w:szCs w:val="20"/>
              </w:rPr>
              <w:t>4</w:t>
            </w:r>
            <w:r w:rsidRPr="00F5795D">
              <w:rPr>
                <w:color w:val="000000"/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5795D">
              <w:rPr>
                <w:color w:val="000000"/>
                <w:sz w:val="20"/>
                <w:szCs w:val="20"/>
              </w:rPr>
              <w:t xml:space="preserve">Томская область, </w:t>
            </w:r>
            <w:r w:rsidRPr="00F5795D">
              <w:rPr>
                <w:color w:val="000000"/>
                <w:sz w:val="20"/>
                <w:szCs w:val="20"/>
              </w:rPr>
              <w:lastRenderedPageBreak/>
              <w:t>Тегульдетский район,</w:t>
            </w:r>
          </w:p>
          <w:p w:rsidR="001677B3" w:rsidRPr="00F5795D" w:rsidRDefault="001677B3" w:rsidP="001677B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5795D">
              <w:rPr>
                <w:color w:val="000000"/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5795D">
              <w:rPr>
                <w:color w:val="000000"/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5795D">
              <w:rPr>
                <w:color w:val="000000"/>
                <w:sz w:val="20"/>
                <w:szCs w:val="20"/>
              </w:rPr>
              <w:t>2 этаж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5795D">
              <w:rPr>
                <w:color w:val="000000"/>
                <w:sz w:val="20"/>
                <w:szCs w:val="20"/>
              </w:rPr>
              <w:lastRenderedPageBreak/>
              <w:t>Мастер класс</w:t>
            </w:r>
          </w:p>
          <w:p w:rsidR="001677B3" w:rsidRPr="00F5795D" w:rsidRDefault="001677B3" w:rsidP="001677B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5795D">
              <w:rPr>
                <w:color w:val="000000"/>
                <w:sz w:val="20"/>
                <w:szCs w:val="20"/>
              </w:rPr>
              <w:t xml:space="preserve">«Макет будущего объекта </w:t>
            </w:r>
            <w:r w:rsidRPr="00F5795D">
              <w:rPr>
                <w:color w:val="000000"/>
                <w:sz w:val="20"/>
                <w:szCs w:val="20"/>
              </w:rPr>
              <w:lastRenderedPageBreak/>
              <w:t>Тегульдет»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12.06.2026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F5795D">
              <w:rPr>
                <w:color w:val="000000"/>
                <w:sz w:val="20"/>
                <w:szCs w:val="20"/>
              </w:rPr>
              <w:t>Мальцева Н.А., библиотекарь 2 категории</w:t>
            </w:r>
          </w:p>
          <w:p w:rsidR="001677B3" w:rsidRPr="00F5795D" w:rsidRDefault="001677B3" w:rsidP="001677B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5795D">
              <w:rPr>
                <w:color w:val="000000"/>
                <w:sz w:val="20"/>
                <w:szCs w:val="20"/>
              </w:rPr>
              <w:t>т.8(38246)22905</w:t>
            </w:r>
          </w:p>
          <w:p w:rsidR="001677B3" w:rsidRPr="001677B3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pStyle w:val="docdat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795D">
              <w:rPr>
                <w:color w:val="000000"/>
                <w:sz w:val="20"/>
                <w:szCs w:val="20"/>
              </w:rPr>
              <w:lastRenderedPageBreak/>
              <w:t xml:space="preserve">Мастер-класс «Макет будущего села Тегульдет» является увлекательным творческим проектом, целью которого </w:t>
            </w:r>
            <w:r w:rsidRPr="00F5795D">
              <w:rPr>
                <w:color w:val="000000"/>
                <w:sz w:val="20"/>
                <w:szCs w:val="20"/>
              </w:rPr>
              <w:lastRenderedPageBreak/>
              <w:t>является формирование представления о возможном облике села в будущем. Участникам предлагается создать макеты зданий, инфраструктуры и общественных пространств, воплощающих мечты и надежды жителей относительно дальнейшего развития населенного пункта</w:t>
            </w:r>
            <w:r w:rsidRPr="00F5795D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pStyle w:val="4"/>
              <w:numPr>
                <w:ilvl w:val="3"/>
                <w:numId w:val="0"/>
              </w:numPr>
              <w:spacing w:before="0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5795D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Викторина</w:t>
            </w:r>
          </w:p>
          <w:p w:rsidR="001677B3" w:rsidRPr="001677B3" w:rsidRDefault="001677B3" w:rsidP="001677B3">
            <w:pPr>
              <w:pStyle w:val="4"/>
              <w:numPr>
                <w:ilvl w:val="3"/>
                <w:numId w:val="0"/>
              </w:numPr>
              <w:spacing w:before="0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5795D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«Русские народные сказки»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 xml:space="preserve">Мальцева Н.А., библиотекарь 2 категории </w:t>
            </w:r>
          </w:p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pStyle w:val="4"/>
              <w:numPr>
                <w:ilvl w:val="3"/>
                <w:numId w:val="0"/>
              </w:numPr>
              <w:spacing w:before="0"/>
              <w:jc w:val="both"/>
              <w:rPr>
                <w:rFonts w:ascii="Times New Roman" w:hAnsi="Times New Roman"/>
                <w:b w:val="0"/>
                <w:i w:val="0"/>
                <w:spacing w:val="-1"/>
                <w:sz w:val="20"/>
                <w:szCs w:val="20"/>
              </w:rPr>
            </w:pPr>
            <w:r w:rsidRPr="00F5795D">
              <w:rPr>
                <w:rFonts w:ascii="Times New Roman" w:hAnsi="Times New Roman"/>
                <w:b w:val="0"/>
                <w:i w:val="0"/>
                <w:sz w:val="20"/>
                <w:szCs w:val="20"/>
                <w:shd w:val="clear" w:color="auto" w:fill="FFFFFF"/>
              </w:rPr>
              <w:t>Это мероприятие, которое проверяет знания участников о сказочных героях и сюжетах. Такие викторины могут быть в игровой форме, с заданиями на отгадывание загадок, сбор картинок из сказок или драматизация отрывков из сказок.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pStyle w:val="af1"/>
              <w:spacing w:before="0" w:after="0"/>
              <w:rPr>
                <w:rFonts w:ascii="Times New Roman" w:hAnsi="Times New Roman" w:cs="Times New Roman"/>
                <w:b w:val="0"/>
                <w:color w:val="000000"/>
                <w:spacing w:val="-1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b w:val="0"/>
                <w:color w:val="000000"/>
                <w:spacing w:val="-1"/>
                <w:sz w:val="20"/>
                <w:szCs w:val="20"/>
              </w:rPr>
              <w:t>Час истории</w:t>
            </w:r>
          </w:p>
          <w:p w:rsidR="001677B3" w:rsidRPr="00F5795D" w:rsidRDefault="001677B3" w:rsidP="001677B3">
            <w:pPr>
              <w:pStyle w:val="af1"/>
              <w:spacing w:before="0" w:after="0"/>
              <w:rPr>
                <w:rFonts w:ascii="Times New Roman" w:hAnsi="Times New Roman" w:cs="Times New Roman"/>
                <w:b w:val="0"/>
                <w:color w:val="000000"/>
                <w:spacing w:val="-1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b w:val="0"/>
                <w:color w:val="000000"/>
                <w:spacing w:val="-1"/>
                <w:sz w:val="20"/>
                <w:szCs w:val="20"/>
              </w:rPr>
              <w:t>«Горжусь тобой, моя Россия»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22.06.2026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 xml:space="preserve">Мальцева Н.А., библиотекарь 2 категории </w:t>
            </w:r>
          </w:p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Мероприятие, посвящённое Родине, государственным символам и традициям России. Может проводиться в разных формах: как интерактивная беседа с использованием игровых приёмов, так и патриотический час. 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 xml:space="preserve">Круглый стол 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«Диалог культур: единство в разнообразии»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06.07.2026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 xml:space="preserve">Мальцева Н.А., библиотекарь 2 категории </w:t>
            </w:r>
          </w:p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F5795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ероприятие, направленное на обсуждение и обмен мнениями по вопросам культурного многообразия, межкультурного взаимодействия и формирования атмосферы взаимопонимания и уважения среди представителей разных народов и этнических групп.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 xml:space="preserve">Игровая программа 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«Игры народов мира»</w:t>
            </w: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 xml:space="preserve">Мальцева Н.А., библиотекарь 2 категории </w:t>
            </w:r>
          </w:p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Приобщение обучающихся к систематическим занятиям физическими упражнениями, спортом, содействие всестороннему развитию личности посредством игр, развитие творческих и коммуникативных способностей посредством </w:t>
            </w: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самовыражения в играх народов мира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5795D">
              <w:rPr>
                <w:color w:val="000000"/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5795D">
              <w:rPr>
                <w:color w:val="000000"/>
                <w:sz w:val="20"/>
                <w:szCs w:val="20"/>
              </w:rPr>
              <w:t>(филиал №</w:t>
            </w:r>
            <w:r>
              <w:rPr>
                <w:color w:val="000000"/>
                <w:sz w:val="20"/>
                <w:szCs w:val="20"/>
              </w:rPr>
              <w:t>4</w:t>
            </w:r>
            <w:r w:rsidRPr="00F5795D">
              <w:rPr>
                <w:color w:val="000000"/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5795D">
              <w:rPr>
                <w:color w:val="000000"/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5795D">
              <w:rPr>
                <w:color w:val="000000"/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5795D">
              <w:rPr>
                <w:color w:val="000000"/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5795D">
              <w:rPr>
                <w:color w:val="000000"/>
                <w:sz w:val="20"/>
                <w:szCs w:val="20"/>
              </w:rPr>
              <w:t>2 этаж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677B3" w:rsidRDefault="001677B3" w:rsidP="001677B3">
            <w:pPr>
              <w:pStyle w:val="a4"/>
              <w:spacing w:before="0" w:beforeAutospacing="0" w:after="0" w:afterAutospacing="0" w:line="144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5795D">
              <w:rPr>
                <w:color w:val="000000"/>
                <w:sz w:val="20"/>
                <w:szCs w:val="20"/>
                <w:shd w:val="clear" w:color="auto" w:fill="FFFFFF"/>
              </w:rPr>
              <w:t xml:space="preserve">Акция </w:t>
            </w:r>
          </w:p>
          <w:p w:rsidR="001677B3" w:rsidRPr="001677B3" w:rsidRDefault="001677B3" w:rsidP="001677B3">
            <w:pPr>
              <w:pStyle w:val="a4"/>
              <w:spacing w:before="0" w:beforeAutospacing="0" w:after="0" w:afterAutospacing="0" w:line="144" w:lineRule="atLeast"/>
              <w:jc w:val="center"/>
              <w:rPr>
                <w:sz w:val="20"/>
                <w:szCs w:val="20"/>
              </w:rPr>
            </w:pPr>
            <w:r w:rsidRPr="00F5795D">
              <w:rPr>
                <w:color w:val="000000"/>
                <w:sz w:val="20"/>
                <w:szCs w:val="20"/>
                <w:shd w:val="clear" w:color="auto" w:fill="FFFFFF"/>
              </w:rPr>
              <w:t>«О родном районе говоря»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17.07.2026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Осипова С.С</w:t>
            </w:r>
            <w:r>
              <w:rPr>
                <w:sz w:val="20"/>
                <w:szCs w:val="20"/>
              </w:rPr>
              <w:t>.,</w:t>
            </w:r>
            <w:r w:rsidRPr="00F5795D">
              <w:rPr>
                <w:sz w:val="20"/>
                <w:szCs w:val="20"/>
              </w:rPr>
              <w:t xml:space="preserve">                                    библиотекарь                                  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детской библиотеки раздадут брошюры  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</w:p>
          <w:p w:rsidR="001677B3" w:rsidRPr="001677B3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«Путешествие по России»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20.07.2026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Осипова С.С.,</w:t>
            </w:r>
            <w:r w:rsidRPr="00F5795D">
              <w:rPr>
                <w:sz w:val="20"/>
                <w:szCs w:val="20"/>
              </w:rPr>
              <w:t xml:space="preserve">                                  библиотекарь                                  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Это игра, в ходе которой участники выполняют задания, связанные с Россией, её традициями, символикой и историей. 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pStyle w:val="1"/>
              <w:shd w:val="clear" w:color="auto" w:fill="FFFFFF"/>
              <w:tabs>
                <w:tab w:val="left" w:pos="0"/>
              </w:tabs>
              <w:suppressAutoHyphens/>
              <w:spacing w:before="0"/>
              <w:jc w:val="center"/>
              <w:textAlignment w:val="baseline"/>
              <w:rPr>
                <w:rFonts w:ascii="Times New Roman" w:hAnsi="Times New Roman"/>
                <w:bCs w:val="0"/>
                <w:color w:val="auto"/>
                <w:spacing w:val="0"/>
                <w:kern w:val="0"/>
                <w:sz w:val="20"/>
                <w:szCs w:val="20"/>
                <w:lang w:eastAsia="ru-RU" w:bidi="ar-SA"/>
              </w:rPr>
            </w:pPr>
            <w:r w:rsidRPr="00F5795D">
              <w:rPr>
                <w:rFonts w:ascii="Times New Roman" w:hAnsi="Times New Roman"/>
                <w:bCs w:val="0"/>
                <w:color w:val="auto"/>
                <w:spacing w:val="0"/>
                <w:kern w:val="0"/>
                <w:sz w:val="20"/>
                <w:szCs w:val="20"/>
                <w:lang w:eastAsia="ru-RU" w:bidi="ar-SA"/>
              </w:rPr>
              <w:t>Мастер класс</w:t>
            </w:r>
          </w:p>
          <w:p w:rsidR="001677B3" w:rsidRPr="001677B3" w:rsidRDefault="001677B3" w:rsidP="001677B3">
            <w:pPr>
              <w:pStyle w:val="1"/>
              <w:shd w:val="clear" w:color="auto" w:fill="FFFFFF"/>
              <w:tabs>
                <w:tab w:val="left" w:pos="0"/>
              </w:tabs>
              <w:suppressAutoHyphens/>
              <w:spacing w:before="0"/>
              <w:jc w:val="center"/>
              <w:textAlignment w:val="baseline"/>
              <w:rPr>
                <w:rFonts w:ascii="Times New Roman" w:hAnsi="Times New Roman"/>
                <w:bCs w:val="0"/>
                <w:color w:val="auto"/>
                <w:spacing w:val="0"/>
                <w:kern w:val="0"/>
                <w:sz w:val="20"/>
                <w:szCs w:val="20"/>
                <w:lang w:eastAsia="ru-RU" w:bidi="ar-SA"/>
              </w:rPr>
            </w:pPr>
            <w:r w:rsidRPr="00F5795D">
              <w:rPr>
                <w:rFonts w:ascii="Times New Roman" w:hAnsi="Times New Roman"/>
                <w:bCs w:val="0"/>
                <w:color w:val="auto"/>
                <w:spacing w:val="0"/>
                <w:kern w:val="0"/>
                <w:sz w:val="20"/>
                <w:szCs w:val="20"/>
                <w:lang w:eastAsia="ru-RU" w:bidi="ar-SA"/>
              </w:rPr>
              <w:t>«Красный, синий, белый»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22.07.2026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Осипова С.С</w:t>
            </w:r>
            <w:r>
              <w:rPr>
                <w:sz w:val="20"/>
                <w:szCs w:val="20"/>
              </w:rPr>
              <w:t>.,</w:t>
            </w:r>
            <w:r w:rsidRPr="00F5795D">
              <w:rPr>
                <w:sz w:val="20"/>
                <w:szCs w:val="20"/>
              </w:rPr>
              <w:t xml:space="preserve">                                    библиотекарь                                  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Мастер-класс</w:t>
            </w: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приурочен ко Дню государственного флага Российской Федерации.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3"/>
              <w:framePr w:wrap="around"/>
              <w:ind w:left="720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pStyle w:val="4"/>
              <w:numPr>
                <w:ilvl w:val="3"/>
                <w:numId w:val="0"/>
              </w:numPr>
              <w:spacing w:before="0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5795D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Фотоквест</w:t>
            </w:r>
          </w:p>
          <w:p w:rsidR="001677B3" w:rsidRPr="00F5795D" w:rsidRDefault="001677B3" w:rsidP="001677B3">
            <w:pPr>
              <w:pStyle w:val="4"/>
              <w:numPr>
                <w:ilvl w:val="3"/>
                <w:numId w:val="0"/>
              </w:numPr>
              <w:spacing w:before="0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5795D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«Лето в кадре»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29.07.2026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Осипова С.С</w:t>
            </w:r>
            <w:r>
              <w:rPr>
                <w:sz w:val="20"/>
                <w:szCs w:val="20"/>
              </w:rPr>
              <w:t>.,</w:t>
            </w:r>
            <w:r w:rsidRPr="00F5795D">
              <w:rPr>
                <w:sz w:val="20"/>
                <w:szCs w:val="20"/>
              </w:rPr>
              <w:t xml:space="preserve">                                    библиотекарь                                  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Это интеллектуально-творческие задания или соревнования по цифровой фотографии на летнюю тему. 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pStyle w:val="4"/>
              <w:numPr>
                <w:ilvl w:val="3"/>
                <w:numId w:val="0"/>
              </w:numPr>
              <w:spacing w:before="0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5795D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Цикл выставок</w:t>
            </w:r>
          </w:p>
          <w:p w:rsidR="001677B3" w:rsidRPr="00F5795D" w:rsidRDefault="001677B3" w:rsidP="001677B3">
            <w:pPr>
              <w:pStyle w:val="4"/>
              <w:numPr>
                <w:ilvl w:val="3"/>
                <w:numId w:val="0"/>
              </w:numPr>
              <w:spacing w:before="0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5795D">
              <w:rPr>
                <w:rFonts w:ascii="Times New Roman" w:hAnsi="Times New Roman"/>
                <w:b w:val="0"/>
                <w:i w:val="0"/>
                <w:spacing w:val="-1"/>
                <w:sz w:val="20"/>
                <w:szCs w:val="20"/>
              </w:rPr>
              <w:t>«Сказания и легенды народов России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03.08.2026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 xml:space="preserve">Мальцева Н.А., библиотекарь 2 категории </w:t>
            </w:r>
          </w:p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 экспозиции представлены сборники сказок, легенд и народных сказаний разных народов, населяющих территорию Российской Федерации.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 xml:space="preserve">Томская область, </w:t>
            </w:r>
            <w:r w:rsidRPr="00F5795D">
              <w:rPr>
                <w:sz w:val="20"/>
                <w:szCs w:val="20"/>
              </w:rPr>
              <w:lastRenderedPageBreak/>
              <w:t>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Default="001677B3" w:rsidP="001677B3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5795D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Интеллектуа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льный турнир</w:t>
            </w:r>
          </w:p>
          <w:p w:rsidR="001677B3" w:rsidRPr="001677B3" w:rsidRDefault="001677B3" w:rsidP="001677B3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5795D">
              <w:rPr>
                <w:color w:val="000000"/>
                <w:sz w:val="20"/>
                <w:szCs w:val="20"/>
                <w:shd w:val="clear" w:color="auto" w:fill="FFFFFF"/>
              </w:rPr>
              <w:t xml:space="preserve">«Юных знатоков </w:t>
            </w:r>
            <w:r w:rsidRPr="00F5795D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района»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17.08.2026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Осипова С.С.,</w:t>
            </w:r>
            <w:r w:rsidRPr="00F5795D">
              <w:rPr>
                <w:sz w:val="20"/>
                <w:szCs w:val="20"/>
              </w:rPr>
              <w:t xml:space="preserve">                                  библиотекарь                                  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</w:t>
            </w: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оревнование в виде путешествия по станциям: «Моя улица», </w:t>
            </w: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«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Экологическая», «Литературная», </w:t>
            </w: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«Мудрая»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«Восстанови пословицы», «Загадочная»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Викторина</w:t>
            </w:r>
          </w:p>
          <w:p w:rsidR="001677B3" w:rsidRPr="001677B3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«Кухня народов России»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18.08.2026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Осипова С.С.,</w:t>
            </w:r>
            <w:r w:rsidRPr="00F5795D">
              <w:rPr>
                <w:sz w:val="20"/>
                <w:szCs w:val="20"/>
              </w:rPr>
              <w:t xml:space="preserve">                                 библиотекарь                                  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95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Викторина состоит из пяти раундов</w:t>
            </w: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, каждый из которых проверяет знания в области культуры, истории и этнографии народов России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2D3B3C" w:rsidRDefault="001677B3" w:rsidP="001677B3">
            <w:pPr>
              <w:pStyle w:val="4"/>
              <w:numPr>
                <w:ilvl w:val="3"/>
                <w:numId w:val="0"/>
              </w:numPr>
              <w:spacing w:before="0"/>
              <w:jc w:val="center"/>
              <w:rPr>
                <w:rFonts w:ascii="Times New Roman" w:hAnsi="Times New Roman"/>
                <w:b w:val="0"/>
                <w:i w:val="0"/>
                <w:spacing w:val="-1"/>
                <w:sz w:val="20"/>
                <w:szCs w:val="20"/>
              </w:rPr>
            </w:pPr>
            <w:r w:rsidRPr="00F5795D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Интеллектуальная игра</w:t>
            </w:r>
          </w:p>
          <w:p w:rsidR="001677B3" w:rsidRPr="00F5795D" w:rsidRDefault="001677B3" w:rsidP="001677B3">
            <w:pPr>
              <w:pStyle w:val="4"/>
              <w:numPr>
                <w:ilvl w:val="3"/>
                <w:numId w:val="0"/>
              </w:numPr>
              <w:spacing w:before="0"/>
              <w:jc w:val="center"/>
              <w:rPr>
                <w:rFonts w:ascii="Times New Roman" w:hAnsi="Times New Roman"/>
                <w:b w:val="0"/>
                <w:i w:val="0"/>
                <w:spacing w:val="-1"/>
                <w:sz w:val="20"/>
                <w:szCs w:val="20"/>
              </w:rPr>
            </w:pPr>
            <w:r w:rsidRPr="00F5795D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«Что такое хорошо, что такое плохо»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24.08.2026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Осипова С.С</w:t>
            </w:r>
            <w:r>
              <w:rPr>
                <w:sz w:val="20"/>
                <w:szCs w:val="20"/>
              </w:rPr>
              <w:t>.,</w:t>
            </w:r>
            <w:r w:rsidRPr="00F5795D">
              <w:rPr>
                <w:sz w:val="20"/>
                <w:szCs w:val="20"/>
              </w:rPr>
              <w:t xml:space="preserve">                                    библиотекарь                                  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Мероприятие нацелено на </w:t>
            </w: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формирова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ние</w:t>
            </w: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у участников представлени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я</w:t>
            </w: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о хорошем и плохом поступке, поведении, умени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я</w:t>
            </w: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правильно оценивать себя и других. 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МКОУ «ТСОШ»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Октябрьская, 37В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pStyle w:val="4"/>
              <w:numPr>
                <w:ilvl w:val="3"/>
                <w:numId w:val="0"/>
              </w:numPr>
              <w:spacing w:before="0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5795D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Информационный час «Будем помнить»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3.09.2026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 xml:space="preserve">Мальцева Н.А., библиотекарь 2 категории </w:t>
            </w:r>
          </w:p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Посвящён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 xml:space="preserve"> Дню воинской славы России – День окончания Второй мировой войны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pStyle w:val="4"/>
              <w:spacing w:before="0"/>
              <w:jc w:val="center"/>
              <w:rPr>
                <w:rFonts w:ascii="Times New Roman" w:hAnsi="Times New Roman"/>
                <w:b w:val="0"/>
                <w:i w:val="0"/>
                <w:spacing w:val="-1"/>
                <w:sz w:val="20"/>
                <w:szCs w:val="20"/>
              </w:rPr>
            </w:pPr>
            <w:r w:rsidRPr="00F5795D">
              <w:rPr>
                <w:rFonts w:ascii="Times New Roman" w:hAnsi="Times New Roman"/>
                <w:b w:val="0"/>
                <w:i w:val="0"/>
                <w:spacing w:val="-1"/>
                <w:sz w:val="20"/>
                <w:szCs w:val="20"/>
              </w:rPr>
              <w:t>Игровая программа</w:t>
            </w:r>
          </w:p>
          <w:p w:rsidR="001677B3" w:rsidRPr="00F5795D" w:rsidRDefault="001677B3" w:rsidP="001677B3">
            <w:pPr>
              <w:pStyle w:val="4"/>
              <w:spacing w:before="0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pacing w:val="-1"/>
                <w:sz w:val="20"/>
                <w:szCs w:val="20"/>
              </w:rPr>
              <w:t>«</w:t>
            </w:r>
            <w:r w:rsidRPr="00F5795D">
              <w:rPr>
                <w:rFonts w:ascii="Times New Roman" w:hAnsi="Times New Roman"/>
                <w:b w:val="0"/>
                <w:i w:val="0"/>
                <w:spacing w:val="-1"/>
                <w:sz w:val="20"/>
                <w:szCs w:val="20"/>
              </w:rPr>
              <w:t>Забавы дворцового двора</w:t>
            </w:r>
            <w:r>
              <w:rPr>
                <w:rFonts w:ascii="Times New Roman" w:hAnsi="Times New Roman"/>
                <w:b w:val="0"/>
                <w:i w:val="0"/>
                <w:spacing w:val="-1"/>
                <w:sz w:val="20"/>
                <w:szCs w:val="20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09.09.2026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 xml:space="preserve">Мальцева Н.А., библиотекарь 2 категории </w:t>
            </w:r>
          </w:p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Под руководством сотрудников библиотеки ребята станут участниками исторического приключения, окунувшись в эпоху рыцарей и принцесс.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Мастер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«Бумажные куклы народов России»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18.09.2025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 xml:space="preserve">Мальцева Н.А., библиотекарь 2 категории </w:t>
            </w:r>
          </w:p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Изготовление  бумажных кукол в национальных костюмах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lastRenderedPageBreak/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Познавательно – игровое </w:t>
            </w:r>
            <w:r w:rsidRPr="00F579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мероприятие 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«Солнце всем на планете одинаково светит»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24.09.2026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Осипова С.С.,</w:t>
            </w:r>
            <w:r w:rsidRPr="00F5795D">
              <w:rPr>
                <w:sz w:val="20"/>
                <w:szCs w:val="20"/>
              </w:rPr>
              <w:t xml:space="preserve">                                 библиотекарь                                  </w:t>
            </w:r>
            <w:r w:rsidRPr="00F5795D">
              <w:rPr>
                <w:sz w:val="20"/>
                <w:szCs w:val="20"/>
              </w:rPr>
              <w:lastRenderedPageBreak/>
              <w:t>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 w:line="26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5795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Это увлекательное и познавательное мероприятие, направленное на </w:t>
            </w:r>
            <w:r w:rsidRPr="00F5795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расширение знаний детей о природе, солнечной энергии и её значении для всего живого на Земле. Мероприятие сочетает в себе образовательные элементы и игровые активности, что делает его интересным и доступным для детей разных возрастов.</w:t>
            </w:r>
          </w:p>
          <w:p w:rsidR="001677B3" w:rsidRPr="00F5795D" w:rsidRDefault="001677B3" w:rsidP="001677B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Викторина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«Угадай дорожный знак»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30.09.2026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Осипова С.С</w:t>
            </w:r>
            <w:r>
              <w:rPr>
                <w:sz w:val="20"/>
                <w:szCs w:val="20"/>
              </w:rPr>
              <w:t>.,</w:t>
            </w:r>
            <w:r w:rsidRPr="00F5795D">
              <w:rPr>
                <w:sz w:val="20"/>
                <w:szCs w:val="20"/>
              </w:rPr>
              <w:t xml:space="preserve">                                    библиотекарь                                  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 w:line="26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5795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Дети будут изучать дорожные знаки в процессе игры.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МКОУ «ТСОШ»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Октябрьская, 37В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«Час добра и уважения»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01.10.2025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Осипова С.С</w:t>
            </w:r>
            <w:r>
              <w:rPr>
                <w:sz w:val="20"/>
                <w:szCs w:val="20"/>
              </w:rPr>
              <w:t>.,</w:t>
            </w:r>
            <w:r w:rsidRPr="00F5795D">
              <w:rPr>
                <w:sz w:val="20"/>
                <w:szCs w:val="20"/>
              </w:rPr>
              <w:t xml:space="preserve">                                    библиотекарь                                  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Классный час посвящен Дню пожилого человека.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МКОУ «ТСОШ»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ул. Октябрьская, 37В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«Учитель мой наставник, учитель мой герой»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06.10.2025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 xml:space="preserve">Мальцева Н.А., библиотекарь 2 категории </w:t>
            </w:r>
          </w:p>
          <w:p w:rsidR="001677B3" w:rsidRPr="00F5795D" w:rsidRDefault="001677B3" w:rsidP="001677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Классный час посвящен Дню учителя в России.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Игровая программа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«Сто желаний»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13.10.2026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Осипова С.С.,</w:t>
            </w:r>
            <w:r w:rsidRPr="00F5795D">
              <w:rPr>
                <w:sz w:val="20"/>
                <w:szCs w:val="20"/>
              </w:rPr>
              <w:t xml:space="preserve">                                   библиотекарь                                  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Это увлекательная и динамичная игровая программа, которая позволяет участникам проявить свои творческие способности, фантазию и умение работать в команде. Игра направлена на развитие коммуникативных навыков, умения выражать свои мысли и желания, а также на создание позитивной атмосферы и укрепление командного духа.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lastRenderedPageBreak/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 xml:space="preserve">Развлекательная </w:t>
            </w: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>программа «Ты для меня пример во всем»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16.10.2026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 xml:space="preserve">Мальцева Н.А., библиотекарь 2 </w:t>
            </w:r>
            <w:r w:rsidRPr="00F5795D">
              <w:rPr>
                <w:sz w:val="20"/>
                <w:szCs w:val="20"/>
              </w:rPr>
              <w:lastRenderedPageBreak/>
              <w:t xml:space="preserve">категории </w:t>
            </w:r>
          </w:p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>Ме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роприятие, посвященное Дню отца.</w:t>
            </w: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>Эта программа создана для того, чтобы выразить благодарность и уважение отцам, показать их значимость в жизни каждого из нас и создать теплую атмосферу общения и веселья.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акция 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«Ночь искусств»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04.11.2025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 xml:space="preserve">Мальцева Н.А., библиотекарь 2 категории </w:t>
            </w:r>
          </w:p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Ежегодная всероссийская акция, цель которой — привлечь внимание общественности к разнообразным видам искусства и сделать их максимально доступными для широкой аудитории.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 xml:space="preserve">Интерактивная игра-викторина 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 xml:space="preserve">«В мире интересного»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11.11.2026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Осипова С.С</w:t>
            </w:r>
            <w:r>
              <w:rPr>
                <w:sz w:val="20"/>
                <w:szCs w:val="20"/>
              </w:rPr>
              <w:t>.,</w:t>
            </w:r>
            <w:r w:rsidRPr="00F5795D">
              <w:rPr>
                <w:sz w:val="20"/>
                <w:szCs w:val="20"/>
              </w:rPr>
              <w:t xml:space="preserve">                                    библиотекарь                                  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У</w:t>
            </w: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влекательная интерактивная игра-викторина, созданная для расширения кругозора и повышения уровня знаний участников в различных областях знаний. Игра предназначена для детей и взрослых, которые любят интеллектуальные вызовы и стремятся узнавать что-то новое.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 xml:space="preserve">Экологическая игра 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«Твои соседи по планете»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19.11.2026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 xml:space="preserve">Мальцева Н.А., библиотекарь 2 категории </w:t>
            </w:r>
          </w:p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Интеллектуально-развлекательная экологическая игра, в которой участники вспоминают интересные факты о животных, птицах и растениях. 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МКОУ «ТСОШ»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Октябрьская, 37В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 xml:space="preserve">Игровая программа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«Наши мамы лучше всех»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24.11.2025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Осипова С.С.,</w:t>
            </w:r>
            <w:r w:rsidRPr="00F5795D">
              <w:rPr>
                <w:sz w:val="20"/>
                <w:szCs w:val="20"/>
              </w:rPr>
              <w:t xml:space="preserve">                                   библиотекарь                                  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Игровая программа, посвященная Дню Матери.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lastRenderedPageBreak/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2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Круглый стол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«День волонтера»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03.12.2025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 xml:space="preserve">Мальцева Н.А., библиотекарь 2 категории </w:t>
            </w:r>
          </w:p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Круглый стол посвящен Дню волонтера.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МКОУ «ТСОШ»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ул. Октябрьская, 37В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«Наши права и обязанности»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11.12.2025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Осипова С.С                                    библиотекарь                                  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Классный час посвящен правам ребенка.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Интерактивная программа для детей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«В снежном царстве, морозном государстве...»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17.12.2026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 xml:space="preserve">Мальцева Н.А., библиотекарь 2 категории </w:t>
            </w:r>
          </w:p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В интерактивной программе дети станут настоящими героями снежного царства, где их ждут захватывающие приключения и множество сюрпризов.</w:t>
            </w:r>
          </w:p>
        </w:tc>
      </w:tr>
      <w:tr w:rsidR="001677B3" w:rsidRPr="00EC50DE" w:rsidTr="00F64984">
        <w:trPr>
          <w:jc w:val="center"/>
        </w:trPr>
        <w:tc>
          <w:tcPr>
            <w:tcW w:w="440" w:type="dxa"/>
            <w:shd w:val="clear" w:color="auto" w:fill="auto"/>
          </w:tcPr>
          <w:p w:rsidR="001677B3" w:rsidRPr="00EC50DE" w:rsidRDefault="001677B3" w:rsidP="001677B3">
            <w:pPr>
              <w:pStyle w:val="a7"/>
              <w:numPr>
                <w:ilvl w:val="0"/>
                <w:numId w:val="9"/>
              </w:numPr>
              <w:ind w:left="-94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Детская библиотека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(филиал №</w:t>
            </w:r>
            <w:r>
              <w:rPr>
                <w:sz w:val="20"/>
                <w:szCs w:val="20"/>
              </w:rPr>
              <w:t>4</w:t>
            </w:r>
            <w:r w:rsidRPr="00F5795D">
              <w:rPr>
                <w:sz w:val="20"/>
                <w:szCs w:val="20"/>
              </w:rPr>
              <w:t>)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Томская область, Тегульдетский район,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с. Тегульдет,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ул. Садовая, 12</w:t>
            </w:r>
          </w:p>
          <w:p w:rsidR="001677B3" w:rsidRPr="00F5795D" w:rsidRDefault="001677B3" w:rsidP="001677B3">
            <w:pPr>
              <w:pStyle w:val="a3"/>
              <w:framePr w:wrap="around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«Шепот елочных игрушек»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22.12.2026</w:t>
            </w:r>
          </w:p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77B3" w:rsidRPr="00F5795D" w:rsidRDefault="001677B3" w:rsidP="001677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  <w:shd w:val="clear" w:color="auto" w:fill="auto"/>
          </w:tcPr>
          <w:p w:rsidR="001677B3" w:rsidRPr="00F5795D" w:rsidRDefault="001677B3" w:rsidP="001677B3">
            <w:pPr>
              <w:pStyle w:val="a3"/>
              <w:framePr w:wrap="around"/>
              <w:jc w:val="left"/>
              <w:rPr>
                <w:sz w:val="20"/>
                <w:szCs w:val="20"/>
              </w:rPr>
            </w:pPr>
            <w:r w:rsidRPr="00F5795D">
              <w:rPr>
                <w:sz w:val="20"/>
                <w:szCs w:val="20"/>
              </w:rPr>
              <w:t>Осипова С.С                                    библиотекарь                                  т.8(38246)22905</w:t>
            </w:r>
          </w:p>
        </w:tc>
        <w:tc>
          <w:tcPr>
            <w:tcW w:w="3576" w:type="dxa"/>
            <w:shd w:val="clear" w:color="auto" w:fill="auto"/>
          </w:tcPr>
          <w:p w:rsidR="001677B3" w:rsidRPr="00F5795D" w:rsidRDefault="001677B3" w:rsidP="001677B3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</w:t>
            </w:r>
            <w:r w:rsidRPr="00F579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ероприятие, посвящённое изготовлению новогодних украшений для ёлки.</w:t>
            </w:r>
          </w:p>
        </w:tc>
      </w:tr>
    </w:tbl>
    <w:p w:rsidR="00C95310" w:rsidRPr="00EC50DE" w:rsidRDefault="00C95310" w:rsidP="001677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95310" w:rsidRPr="00EC50DE" w:rsidSect="00C953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E00" w:rsidRDefault="009B1E00" w:rsidP="00C95310">
      <w:pPr>
        <w:spacing w:after="0" w:line="240" w:lineRule="auto"/>
      </w:pPr>
      <w:r>
        <w:separator/>
      </w:r>
    </w:p>
  </w:endnote>
  <w:endnote w:type="continuationSeparator" w:id="1">
    <w:p w:rsidR="009B1E00" w:rsidRDefault="009B1E00" w:rsidP="00C95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E00" w:rsidRDefault="009B1E00" w:rsidP="00C95310">
      <w:pPr>
        <w:spacing w:after="0" w:line="240" w:lineRule="auto"/>
      </w:pPr>
      <w:r>
        <w:separator/>
      </w:r>
    </w:p>
  </w:footnote>
  <w:footnote w:type="continuationSeparator" w:id="1">
    <w:p w:rsidR="009B1E00" w:rsidRDefault="009B1E00" w:rsidP="00C95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12E7"/>
    <w:multiLevelType w:val="multilevel"/>
    <w:tmpl w:val="C2F00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321C5"/>
    <w:multiLevelType w:val="multilevel"/>
    <w:tmpl w:val="90D8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115F2A"/>
    <w:multiLevelType w:val="hybridMultilevel"/>
    <w:tmpl w:val="329C1884"/>
    <w:lvl w:ilvl="0" w:tplc="FD0418DC">
      <w:start w:val="1"/>
      <w:numFmt w:val="decimal"/>
      <w:lvlText w:val="%1."/>
      <w:lvlJc w:val="left"/>
      <w:pPr>
        <w:ind w:left="720" w:hanging="360"/>
      </w:pPr>
    </w:lvl>
    <w:lvl w:ilvl="1" w:tplc="26285530" w:tentative="1">
      <w:start w:val="1"/>
      <w:numFmt w:val="lowerLetter"/>
      <w:lvlText w:val="%2."/>
      <w:lvlJc w:val="left"/>
      <w:pPr>
        <w:ind w:left="1440" w:hanging="360"/>
      </w:pPr>
    </w:lvl>
    <w:lvl w:ilvl="2" w:tplc="86B0908A" w:tentative="1">
      <w:start w:val="1"/>
      <w:numFmt w:val="lowerRoman"/>
      <w:lvlText w:val="%3."/>
      <w:lvlJc w:val="right"/>
      <w:pPr>
        <w:ind w:left="2160" w:hanging="180"/>
      </w:pPr>
    </w:lvl>
    <w:lvl w:ilvl="3" w:tplc="888E2A56" w:tentative="1">
      <w:start w:val="1"/>
      <w:numFmt w:val="decimal"/>
      <w:lvlText w:val="%4."/>
      <w:lvlJc w:val="left"/>
      <w:pPr>
        <w:ind w:left="2880" w:hanging="360"/>
      </w:pPr>
    </w:lvl>
    <w:lvl w:ilvl="4" w:tplc="8D4AD606" w:tentative="1">
      <w:start w:val="1"/>
      <w:numFmt w:val="lowerLetter"/>
      <w:lvlText w:val="%5."/>
      <w:lvlJc w:val="left"/>
      <w:pPr>
        <w:ind w:left="3600" w:hanging="360"/>
      </w:pPr>
    </w:lvl>
    <w:lvl w:ilvl="5" w:tplc="4F363CF8" w:tentative="1">
      <w:start w:val="1"/>
      <w:numFmt w:val="lowerRoman"/>
      <w:lvlText w:val="%6."/>
      <w:lvlJc w:val="right"/>
      <w:pPr>
        <w:ind w:left="4320" w:hanging="180"/>
      </w:pPr>
    </w:lvl>
    <w:lvl w:ilvl="6" w:tplc="7BA86E24" w:tentative="1">
      <w:start w:val="1"/>
      <w:numFmt w:val="decimal"/>
      <w:lvlText w:val="%7."/>
      <w:lvlJc w:val="left"/>
      <w:pPr>
        <w:ind w:left="5040" w:hanging="360"/>
      </w:pPr>
    </w:lvl>
    <w:lvl w:ilvl="7" w:tplc="F66AD976" w:tentative="1">
      <w:start w:val="1"/>
      <w:numFmt w:val="lowerLetter"/>
      <w:lvlText w:val="%8."/>
      <w:lvlJc w:val="left"/>
      <w:pPr>
        <w:ind w:left="5760" w:hanging="360"/>
      </w:pPr>
    </w:lvl>
    <w:lvl w:ilvl="8" w:tplc="322ADC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265D5"/>
    <w:multiLevelType w:val="hybridMultilevel"/>
    <w:tmpl w:val="D25A3D6E"/>
    <w:lvl w:ilvl="0" w:tplc="C75A4836">
      <w:start w:val="1"/>
      <w:numFmt w:val="decimal"/>
      <w:lvlText w:val="%1."/>
      <w:lvlJc w:val="left"/>
      <w:pPr>
        <w:ind w:left="720" w:hanging="360"/>
      </w:pPr>
    </w:lvl>
    <w:lvl w:ilvl="1" w:tplc="C38EA1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4206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6E7E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F269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D060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D8BE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5843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BE07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4B532D"/>
    <w:multiLevelType w:val="hybridMultilevel"/>
    <w:tmpl w:val="9BD02B88"/>
    <w:lvl w:ilvl="0" w:tplc="B95A573E">
      <w:start w:val="1"/>
      <w:numFmt w:val="decimal"/>
      <w:lvlText w:val="%1."/>
      <w:lvlJc w:val="left"/>
      <w:pPr>
        <w:ind w:left="720" w:hanging="360"/>
      </w:pPr>
    </w:lvl>
    <w:lvl w:ilvl="1" w:tplc="4F444064" w:tentative="1">
      <w:start w:val="1"/>
      <w:numFmt w:val="lowerLetter"/>
      <w:lvlText w:val="%2."/>
      <w:lvlJc w:val="left"/>
      <w:pPr>
        <w:ind w:left="1440" w:hanging="360"/>
      </w:pPr>
    </w:lvl>
    <w:lvl w:ilvl="2" w:tplc="9252EFE2" w:tentative="1">
      <w:start w:val="1"/>
      <w:numFmt w:val="lowerRoman"/>
      <w:lvlText w:val="%3."/>
      <w:lvlJc w:val="right"/>
      <w:pPr>
        <w:ind w:left="2160" w:hanging="180"/>
      </w:pPr>
    </w:lvl>
    <w:lvl w:ilvl="3" w:tplc="382EAFFA" w:tentative="1">
      <w:start w:val="1"/>
      <w:numFmt w:val="decimal"/>
      <w:lvlText w:val="%4."/>
      <w:lvlJc w:val="left"/>
      <w:pPr>
        <w:ind w:left="2880" w:hanging="360"/>
      </w:pPr>
    </w:lvl>
    <w:lvl w:ilvl="4" w:tplc="A352082C" w:tentative="1">
      <w:start w:val="1"/>
      <w:numFmt w:val="lowerLetter"/>
      <w:lvlText w:val="%5."/>
      <w:lvlJc w:val="left"/>
      <w:pPr>
        <w:ind w:left="3600" w:hanging="360"/>
      </w:pPr>
    </w:lvl>
    <w:lvl w:ilvl="5" w:tplc="BB86ABB6" w:tentative="1">
      <w:start w:val="1"/>
      <w:numFmt w:val="lowerRoman"/>
      <w:lvlText w:val="%6."/>
      <w:lvlJc w:val="right"/>
      <w:pPr>
        <w:ind w:left="4320" w:hanging="180"/>
      </w:pPr>
    </w:lvl>
    <w:lvl w:ilvl="6" w:tplc="186E9896" w:tentative="1">
      <w:start w:val="1"/>
      <w:numFmt w:val="decimal"/>
      <w:lvlText w:val="%7."/>
      <w:lvlJc w:val="left"/>
      <w:pPr>
        <w:ind w:left="5040" w:hanging="360"/>
      </w:pPr>
    </w:lvl>
    <w:lvl w:ilvl="7" w:tplc="1B8E92D4" w:tentative="1">
      <w:start w:val="1"/>
      <w:numFmt w:val="lowerLetter"/>
      <w:lvlText w:val="%8."/>
      <w:lvlJc w:val="left"/>
      <w:pPr>
        <w:ind w:left="5760" w:hanging="360"/>
      </w:pPr>
    </w:lvl>
    <w:lvl w:ilvl="8" w:tplc="3E14FC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035B3"/>
    <w:multiLevelType w:val="hybridMultilevel"/>
    <w:tmpl w:val="FA309732"/>
    <w:lvl w:ilvl="0" w:tplc="05DAD420">
      <w:start w:val="1"/>
      <w:numFmt w:val="decimal"/>
      <w:lvlText w:val="%1."/>
      <w:lvlJc w:val="left"/>
      <w:pPr>
        <w:ind w:left="720" w:hanging="360"/>
      </w:pPr>
    </w:lvl>
    <w:lvl w:ilvl="1" w:tplc="57FCCA8C" w:tentative="1">
      <w:start w:val="1"/>
      <w:numFmt w:val="lowerLetter"/>
      <w:lvlText w:val="%2."/>
      <w:lvlJc w:val="left"/>
      <w:pPr>
        <w:ind w:left="1440" w:hanging="360"/>
      </w:pPr>
    </w:lvl>
    <w:lvl w:ilvl="2" w:tplc="0E84192C" w:tentative="1">
      <w:start w:val="1"/>
      <w:numFmt w:val="lowerRoman"/>
      <w:lvlText w:val="%3."/>
      <w:lvlJc w:val="right"/>
      <w:pPr>
        <w:ind w:left="2160" w:hanging="180"/>
      </w:pPr>
    </w:lvl>
    <w:lvl w:ilvl="3" w:tplc="26BC3EE8" w:tentative="1">
      <w:start w:val="1"/>
      <w:numFmt w:val="decimal"/>
      <w:lvlText w:val="%4."/>
      <w:lvlJc w:val="left"/>
      <w:pPr>
        <w:ind w:left="2880" w:hanging="360"/>
      </w:pPr>
    </w:lvl>
    <w:lvl w:ilvl="4" w:tplc="B1B6FF48" w:tentative="1">
      <w:start w:val="1"/>
      <w:numFmt w:val="lowerLetter"/>
      <w:lvlText w:val="%5."/>
      <w:lvlJc w:val="left"/>
      <w:pPr>
        <w:ind w:left="3600" w:hanging="360"/>
      </w:pPr>
    </w:lvl>
    <w:lvl w:ilvl="5" w:tplc="39CA5414" w:tentative="1">
      <w:start w:val="1"/>
      <w:numFmt w:val="lowerRoman"/>
      <w:lvlText w:val="%6."/>
      <w:lvlJc w:val="right"/>
      <w:pPr>
        <w:ind w:left="4320" w:hanging="180"/>
      </w:pPr>
    </w:lvl>
    <w:lvl w:ilvl="6" w:tplc="E6365F9E" w:tentative="1">
      <w:start w:val="1"/>
      <w:numFmt w:val="decimal"/>
      <w:lvlText w:val="%7."/>
      <w:lvlJc w:val="left"/>
      <w:pPr>
        <w:ind w:left="5040" w:hanging="360"/>
      </w:pPr>
    </w:lvl>
    <w:lvl w:ilvl="7" w:tplc="A474650C" w:tentative="1">
      <w:start w:val="1"/>
      <w:numFmt w:val="lowerLetter"/>
      <w:lvlText w:val="%8."/>
      <w:lvlJc w:val="left"/>
      <w:pPr>
        <w:ind w:left="5760" w:hanging="360"/>
      </w:pPr>
    </w:lvl>
    <w:lvl w:ilvl="8" w:tplc="0EEA81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EF5D2A"/>
    <w:multiLevelType w:val="hybridMultilevel"/>
    <w:tmpl w:val="B30EC508"/>
    <w:lvl w:ilvl="0" w:tplc="3F169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D2F8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5C2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4C8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A91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F2E5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2C7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B4C8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D8BC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AA2709"/>
    <w:multiLevelType w:val="hybridMultilevel"/>
    <w:tmpl w:val="C6729598"/>
    <w:lvl w:ilvl="0" w:tplc="9CC483D8">
      <w:start w:val="1"/>
      <w:numFmt w:val="decimal"/>
      <w:lvlText w:val="%1."/>
      <w:lvlJc w:val="left"/>
      <w:pPr>
        <w:ind w:left="720" w:hanging="360"/>
      </w:pPr>
    </w:lvl>
    <w:lvl w:ilvl="1" w:tplc="91CCCC5C" w:tentative="1">
      <w:start w:val="1"/>
      <w:numFmt w:val="lowerLetter"/>
      <w:lvlText w:val="%2."/>
      <w:lvlJc w:val="left"/>
      <w:pPr>
        <w:ind w:left="1440" w:hanging="360"/>
      </w:pPr>
    </w:lvl>
    <w:lvl w:ilvl="2" w:tplc="7BB2D2B6" w:tentative="1">
      <w:start w:val="1"/>
      <w:numFmt w:val="lowerRoman"/>
      <w:lvlText w:val="%3."/>
      <w:lvlJc w:val="right"/>
      <w:pPr>
        <w:ind w:left="2160" w:hanging="180"/>
      </w:pPr>
    </w:lvl>
    <w:lvl w:ilvl="3" w:tplc="1E66B618" w:tentative="1">
      <w:start w:val="1"/>
      <w:numFmt w:val="decimal"/>
      <w:lvlText w:val="%4."/>
      <w:lvlJc w:val="left"/>
      <w:pPr>
        <w:ind w:left="2880" w:hanging="360"/>
      </w:pPr>
    </w:lvl>
    <w:lvl w:ilvl="4" w:tplc="4B6834F8" w:tentative="1">
      <w:start w:val="1"/>
      <w:numFmt w:val="lowerLetter"/>
      <w:lvlText w:val="%5."/>
      <w:lvlJc w:val="left"/>
      <w:pPr>
        <w:ind w:left="3600" w:hanging="360"/>
      </w:pPr>
    </w:lvl>
    <w:lvl w:ilvl="5" w:tplc="6DAE24E4" w:tentative="1">
      <w:start w:val="1"/>
      <w:numFmt w:val="lowerRoman"/>
      <w:lvlText w:val="%6."/>
      <w:lvlJc w:val="right"/>
      <w:pPr>
        <w:ind w:left="4320" w:hanging="180"/>
      </w:pPr>
    </w:lvl>
    <w:lvl w:ilvl="6" w:tplc="8E3E624A" w:tentative="1">
      <w:start w:val="1"/>
      <w:numFmt w:val="decimal"/>
      <w:lvlText w:val="%7."/>
      <w:lvlJc w:val="left"/>
      <w:pPr>
        <w:ind w:left="5040" w:hanging="360"/>
      </w:pPr>
    </w:lvl>
    <w:lvl w:ilvl="7" w:tplc="1B9A559E" w:tentative="1">
      <w:start w:val="1"/>
      <w:numFmt w:val="lowerLetter"/>
      <w:lvlText w:val="%8."/>
      <w:lvlJc w:val="left"/>
      <w:pPr>
        <w:ind w:left="5760" w:hanging="360"/>
      </w:pPr>
    </w:lvl>
    <w:lvl w:ilvl="8" w:tplc="E4DA3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B0ED4"/>
    <w:multiLevelType w:val="hybridMultilevel"/>
    <w:tmpl w:val="A798EC8A"/>
    <w:lvl w:ilvl="0" w:tplc="2DF8F4DA">
      <w:start w:val="1"/>
      <w:numFmt w:val="decimal"/>
      <w:lvlText w:val="%1."/>
      <w:lvlJc w:val="left"/>
      <w:pPr>
        <w:ind w:left="720" w:hanging="360"/>
      </w:pPr>
    </w:lvl>
    <w:lvl w:ilvl="1" w:tplc="FE00F4B6" w:tentative="1">
      <w:start w:val="1"/>
      <w:numFmt w:val="lowerLetter"/>
      <w:lvlText w:val="%2."/>
      <w:lvlJc w:val="left"/>
      <w:pPr>
        <w:ind w:left="1440" w:hanging="360"/>
      </w:pPr>
    </w:lvl>
    <w:lvl w:ilvl="2" w:tplc="A82C53D4" w:tentative="1">
      <w:start w:val="1"/>
      <w:numFmt w:val="lowerRoman"/>
      <w:lvlText w:val="%3."/>
      <w:lvlJc w:val="right"/>
      <w:pPr>
        <w:ind w:left="2160" w:hanging="180"/>
      </w:pPr>
    </w:lvl>
    <w:lvl w:ilvl="3" w:tplc="498CF5B8" w:tentative="1">
      <w:start w:val="1"/>
      <w:numFmt w:val="decimal"/>
      <w:lvlText w:val="%4."/>
      <w:lvlJc w:val="left"/>
      <w:pPr>
        <w:ind w:left="2880" w:hanging="360"/>
      </w:pPr>
    </w:lvl>
    <w:lvl w:ilvl="4" w:tplc="4CC2107C" w:tentative="1">
      <w:start w:val="1"/>
      <w:numFmt w:val="lowerLetter"/>
      <w:lvlText w:val="%5."/>
      <w:lvlJc w:val="left"/>
      <w:pPr>
        <w:ind w:left="3600" w:hanging="360"/>
      </w:pPr>
    </w:lvl>
    <w:lvl w:ilvl="5" w:tplc="E2D6CDBC" w:tentative="1">
      <w:start w:val="1"/>
      <w:numFmt w:val="lowerRoman"/>
      <w:lvlText w:val="%6."/>
      <w:lvlJc w:val="right"/>
      <w:pPr>
        <w:ind w:left="4320" w:hanging="180"/>
      </w:pPr>
    </w:lvl>
    <w:lvl w:ilvl="6" w:tplc="546E8DE8" w:tentative="1">
      <w:start w:val="1"/>
      <w:numFmt w:val="decimal"/>
      <w:lvlText w:val="%7."/>
      <w:lvlJc w:val="left"/>
      <w:pPr>
        <w:ind w:left="5040" w:hanging="360"/>
      </w:pPr>
    </w:lvl>
    <w:lvl w:ilvl="7" w:tplc="949A447A" w:tentative="1">
      <w:start w:val="1"/>
      <w:numFmt w:val="lowerLetter"/>
      <w:lvlText w:val="%8."/>
      <w:lvlJc w:val="left"/>
      <w:pPr>
        <w:ind w:left="5760" w:hanging="360"/>
      </w:pPr>
    </w:lvl>
    <w:lvl w:ilvl="8" w:tplc="60A877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D15A6"/>
    <w:multiLevelType w:val="hybridMultilevel"/>
    <w:tmpl w:val="C6729598"/>
    <w:lvl w:ilvl="0" w:tplc="AA04CFE4">
      <w:start w:val="1"/>
      <w:numFmt w:val="decimal"/>
      <w:lvlText w:val="%1."/>
      <w:lvlJc w:val="left"/>
      <w:pPr>
        <w:ind w:left="720" w:hanging="360"/>
      </w:pPr>
    </w:lvl>
    <w:lvl w:ilvl="1" w:tplc="0BA29EBC" w:tentative="1">
      <w:start w:val="1"/>
      <w:numFmt w:val="lowerLetter"/>
      <w:lvlText w:val="%2."/>
      <w:lvlJc w:val="left"/>
      <w:pPr>
        <w:ind w:left="1440" w:hanging="360"/>
      </w:pPr>
    </w:lvl>
    <w:lvl w:ilvl="2" w:tplc="15828BA2" w:tentative="1">
      <w:start w:val="1"/>
      <w:numFmt w:val="lowerRoman"/>
      <w:lvlText w:val="%3."/>
      <w:lvlJc w:val="right"/>
      <w:pPr>
        <w:ind w:left="2160" w:hanging="180"/>
      </w:pPr>
    </w:lvl>
    <w:lvl w:ilvl="3" w:tplc="656EA18A" w:tentative="1">
      <w:start w:val="1"/>
      <w:numFmt w:val="decimal"/>
      <w:lvlText w:val="%4."/>
      <w:lvlJc w:val="left"/>
      <w:pPr>
        <w:ind w:left="2880" w:hanging="360"/>
      </w:pPr>
    </w:lvl>
    <w:lvl w:ilvl="4" w:tplc="A7C812A0" w:tentative="1">
      <w:start w:val="1"/>
      <w:numFmt w:val="lowerLetter"/>
      <w:lvlText w:val="%5."/>
      <w:lvlJc w:val="left"/>
      <w:pPr>
        <w:ind w:left="3600" w:hanging="360"/>
      </w:pPr>
    </w:lvl>
    <w:lvl w:ilvl="5" w:tplc="F1862C16" w:tentative="1">
      <w:start w:val="1"/>
      <w:numFmt w:val="lowerRoman"/>
      <w:lvlText w:val="%6."/>
      <w:lvlJc w:val="right"/>
      <w:pPr>
        <w:ind w:left="4320" w:hanging="180"/>
      </w:pPr>
    </w:lvl>
    <w:lvl w:ilvl="6" w:tplc="CA887A3E" w:tentative="1">
      <w:start w:val="1"/>
      <w:numFmt w:val="decimal"/>
      <w:lvlText w:val="%7."/>
      <w:lvlJc w:val="left"/>
      <w:pPr>
        <w:ind w:left="5040" w:hanging="360"/>
      </w:pPr>
    </w:lvl>
    <w:lvl w:ilvl="7" w:tplc="256050FA" w:tentative="1">
      <w:start w:val="1"/>
      <w:numFmt w:val="lowerLetter"/>
      <w:lvlText w:val="%8."/>
      <w:lvlJc w:val="left"/>
      <w:pPr>
        <w:ind w:left="5760" w:hanging="360"/>
      </w:pPr>
    </w:lvl>
    <w:lvl w:ilvl="8" w:tplc="E50E05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CF1201"/>
    <w:multiLevelType w:val="multilevel"/>
    <w:tmpl w:val="68CF12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903AC"/>
    <w:multiLevelType w:val="hybridMultilevel"/>
    <w:tmpl w:val="47E20826"/>
    <w:lvl w:ilvl="0" w:tplc="6818E094">
      <w:start w:val="1"/>
      <w:numFmt w:val="decimal"/>
      <w:lvlText w:val="%1."/>
      <w:lvlJc w:val="left"/>
      <w:pPr>
        <w:ind w:left="720" w:hanging="360"/>
      </w:pPr>
    </w:lvl>
    <w:lvl w:ilvl="1" w:tplc="31783A30" w:tentative="1">
      <w:start w:val="1"/>
      <w:numFmt w:val="lowerLetter"/>
      <w:lvlText w:val="%2."/>
      <w:lvlJc w:val="left"/>
      <w:pPr>
        <w:ind w:left="1440" w:hanging="360"/>
      </w:pPr>
    </w:lvl>
    <w:lvl w:ilvl="2" w:tplc="AC420A7E" w:tentative="1">
      <w:start w:val="1"/>
      <w:numFmt w:val="lowerRoman"/>
      <w:lvlText w:val="%3."/>
      <w:lvlJc w:val="right"/>
      <w:pPr>
        <w:ind w:left="2160" w:hanging="180"/>
      </w:pPr>
    </w:lvl>
    <w:lvl w:ilvl="3" w:tplc="0354EF72" w:tentative="1">
      <w:start w:val="1"/>
      <w:numFmt w:val="decimal"/>
      <w:lvlText w:val="%4."/>
      <w:lvlJc w:val="left"/>
      <w:pPr>
        <w:ind w:left="2880" w:hanging="360"/>
      </w:pPr>
    </w:lvl>
    <w:lvl w:ilvl="4" w:tplc="8AF8D026" w:tentative="1">
      <w:start w:val="1"/>
      <w:numFmt w:val="lowerLetter"/>
      <w:lvlText w:val="%5."/>
      <w:lvlJc w:val="left"/>
      <w:pPr>
        <w:ind w:left="3600" w:hanging="360"/>
      </w:pPr>
    </w:lvl>
    <w:lvl w:ilvl="5" w:tplc="D8BE703E" w:tentative="1">
      <w:start w:val="1"/>
      <w:numFmt w:val="lowerRoman"/>
      <w:lvlText w:val="%6."/>
      <w:lvlJc w:val="right"/>
      <w:pPr>
        <w:ind w:left="4320" w:hanging="180"/>
      </w:pPr>
    </w:lvl>
    <w:lvl w:ilvl="6" w:tplc="9A924D64" w:tentative="1">
      <w:start w:val="1"/>
      <w:numFmt w:val="decimal"/>
      <w:lvlText w:val="%7."/>
      <w:lvlJc w:val="left"/>
      <w:pPr>
        <w:ind w:left="5040" w:hanging="360"/>
      </w:pPr>
    </w:lvl>
    <w:lvl w:ilvl="7" w:tplc="59D81B54" w:tentative="1">
      <w:start w:val="1"/>
      <w:numFmt w:val="lowerLetter"/>
      <w:lvlText w:val="%8."/>
      <w:lvlJc w:val="left"/>
      <w:pPr>
        <w:ind w:left="5760" w:hanging="360"/>
      </w:pPr>
    </w:lvl>
    <w:lvl w:ilvl="8" w:tplc="DD3A9B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F17DAA"/>
    <w:multiLevelType w:val="hybridMultilevel"/>
    <w:tmpl w:val="7B167EA4"/>
    <w:lvl w:ilvl="0" w:tplc="5E02C842">
      <w:start w:val="1"/>
      <w:numFmt w:val="decimal"/>
      <w:lvlText w:val="%1."/>
      <w:lvlJc w:val="left"/>
      <w:pPr>
        <w:ind w:left="720" w:hanging="360"/>
      </w:pPr>
    </w:lvl>
    <w:lvl w:ilvl="1" w:tplc="17789742" w:tentative="1">
      <w:start w:val="1"/>
      <w:numFmt w:val="lowerLetter"/>
      <w:lvlText w:val="%2."/>
      <w:lvlJc w:val="left"/>
      <w:pPr>
        <w:ind w:left="1440" w:hanging="360"/>
      </w:pPr>
    </w:lvl>
    <w:lvl w:ilvl="2" w:tplc="67DE4E12" w:tentative="1">
      <w:start w:val="1"/>
      <w:numFmt w:val="lowerRoman"/>
      <w:lvlText w:val="%3."/>
      <w:lvlJc w:val="right"/>
      <w:pPr>
        <w:ind w:left="2160" w:hanging="180"/>
      </w:pPr>
    </w:lvl>
    <w:lvl w:ilvl="3" w:tplc="9BFEDC20" w:tentative="1">
      <w:start w:val="1"/>
      <w:numFmt w:val="decimal"/>
      <w:lvlText w:val="%4."/>
      <w:lvlJc w:val="left"/>
      <w:pPr>
        <w:ind w:left="2880" w:hanging="360"/>
      </w:pPr>
    </w:lvl>
    <w:lvl w:ilvl="4" w:tplc="7BE46A28" w:tentative="1">
      <w:start w:val="1"/>
      <w:numFmt w:val="lowerLetter"/>
      <w:lvlText w:val="%5."/>
      <w:lvlJc w:val="left"/>
      <w:pPr>
        <w:ind w:left="3600" w:hanging="360"/>
      </w:pPr>
    </w:lvl>
    <w:lvl w:ilvl="5" w:tplc="0E9A68CA" w:tentative="1">
      <w:start w:val="1"/>
      <w:numFmt w:val="lowerRoman"/>
      <w:lvlText w:val="%6."/>
      <w:lvlJc w:val="right"/>
      <w:pPr>
        <w:ind w:left="4320" w:hanging="180"/>
      </w:pPr>
    </w:lvl>
    <w:lvl w:ilvl="6" w:tplc="A9D0FA38" w:tentative="1">
      <w:start w:val="1"/>
      <w:numFmt w:val="decimal"/>
      <w:lvlText w:val="%7."/>
      <w:lvlJc w:val="left"/>
      <w:pPr>
        <w:ind w:left="5040" w:hanging="360"/>
      </w:pPr>
    </w:lvl>
    <w:lvl w:ilvl="7" w:tplc="F208B406" w:tentative="1">
      <w:start w:val="1"/>
      <w:numFmt w:val="lowerLetter"/>
      <w:lvlText w:val="%8."/>
      <w:lvlJc w:val="left"/>
      <w:pPr>
        <w:ind w:left="5760" w:hanging="360"/>
      </w:pPr>
    </w:lvl>
    <w:lvl w:ilvl="8" w:tplc="BABE854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1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EC668E"/>
    <w:rsid w:val="00012C97"/>
    <w:rsid w:val="00013256"/>
    <w:rsid w:val="00032115"/>
    <w:rsid w:val="000421C6"/>
    <w:rsid w:val="00045F07"/>
    <w:rsid w:val="00063550"/>
    <w:rsid w:val="00066293"/>
    <w:rsid w:val="00070AED"/>
    <w:rsid w:val="000B7337"/>
    <w:rsid w:val="000C27EF"/>
    <w:rsid w:val="000E6AAA"/>
    <w:rsid w:val="000F2F10"/>
    <w:rsid w:val="000F76F0"/>
    <w:rsid w:val="0010052D"/>
    <w:rsid w:val="00104BC1"/>
    <w:rsid w:val="00112EF6"/>
    <w:rsid w:val="001334B3"/>
    <w:rsid w:val="00141DC9"/>
    <w:rsid w:val="001457FB"/>
    <w:rsid w:val="00147744"/>
    <w:rsid w:val="001522F6"/>
    <w:rsid w:val="00157907"/>
    <w:rsid w:val="001677B3"/>
    <w:rsid w:val="001726C6"/>
    <w:rsid w:val="00175B14"/>
    <w:rsid w:val="00183684"/>
    <w:rsid w:val="00186224"/>
    <w:rsid w:val="001A6616"/>
    <w:rsid w:val="001B0E16"/>
    <w:rsid w:val="001B1548"/>
    <w:rsid w:val="001F0472"/>
    <w:rsid w:val="00215B45"/>
    <w:rsid w:val="00221EB4"/>
    <w:rsid w:val="00230A63"/>
    <w:rsid w:val="00232F75"/>
    <w:rsid w:val="00252318"/>
    <w:rsid w:val="00260F2E"/>
    <w:rsid w:val="00270045"/>
    <w:rsid w:val="00281D20"/>
    <w:rsid w:val="002B4A95"/>
    <w:rsid w:val="002B5CEC"/>
    <w:rsid w:val="002C7BF2"/>
    <w:rsid w:val="002D2FA2"/>
    <w:rsid w:val="002D4514"/>
    <w:rsid w:val="002D4CCC"/>
    <w:rsid w:val="002E38AE"/>
    <w:rsid w:val="002F7D86"/>
    <w:rsid w:val="00316017"/>
    <w:rsid w:val="003219E1"/>
    <w:rsid w:val="00321F80"/>
    <w:rsid w:val="003276C5"/>
    <w:rsid w:val="0034010F"/>
    <w:rsid w:val="0036668E"/>
    <w:rsid w:val="003717AF"/>
    <w:rsid w:val="003A61D6"/>
    <w:rsid w:val="003B255C"/>
    <w:rsid w:val="004018AD"/>
    <w:rsid w:val="004024C7"/>
    <w:rsid w:val="00411C37"/>
    <w:rsid w:val="0042703A"/>
    <w:rsid w:val="00456155"/>
    <w:rsid w:val="00460774"/>
    <w:rsid w:val="00461E27"/>
    <w:rsid w:val="0048606E"/>
    <w:rsid w:val="004B2DB4"/>
    <w:rsid w:val="004C5B44"/>
    <w:rsid w:val="004D7C3D"/>
    <w:rsid w:val="004E0B80"/>
    <w:rsid w:val="004E2505"/>
    <w:rsid w:val="004E73EA"/>
    <w:rsid w:val="004F4413"/>
    <w:rsid w:val="0050200D"/>
    <w:rsid w:val="005129CC"/>
    <w:rsid w:val="00515D68"/>
    <w:rsid w:val="005361C1"/>
    <w:rsid w:val="0054271D"/>
    <w:rsid w:val="00550EB6"/>
    <w:rsid w:val="0056219B"/>
    <w:rsid w:val="00575733"/>
    <w:rsid w:val="005A0D1A"/>
    <w:rsid w:val="005B49FC"/>
    <w:rsid w:val="005B6E19"/>
    <w:rsid w:val="005B7CF1"/>
    <w:rsid w:val="005D5C31"/>
    <w:rsid w:val="005E3108"/>
    <w:rsid w:val="005E4BDF"/>
    <w:rsid w:val="005E7538"/>
    <w:rsid w:val="005E7B0B"/>
    <w:rsid w:val="00600175"/>
    <w:rsid w:val="00610CC0"/>
    <w:rsid w:val="00617BF5"/>
    <w:rsid w:val="00625E23"/>
    <w:rsid w:val="00633576"/>
    <w:rsid w:val="006366C2"/>
    <w:rsid w:val="00646901"/>
    <w:rsid w:val="0065780D"/>
    <w:rsid w:val="006707AE"/>
    <w:rsid w:val="00670E16"/>
    <w:rsid w:val="00672A42"/>
    <w:rsid w:val="00673DC1"/>
    <w:rsid w:val="0068364C"/>
    <w:rsid w:val="00685A3B"/>
    <w:rsid w:val="006B72DD"/>
    <w:rsid w:val="006C5C97"/>
    <w:rsid w:val="006C6FBC"/>
    <w:rsid w:val="006D3DC4"/>
    <w:rsid w:val="006D5FE4"/>
    <w:rsid w:val="00702F55"/>
    <w:rsid w:val="0070387C"/>
    <w:rsid w:val="007158AE"/>
    <w:rsid w:val="0073574B"/>
    <w:rsid w:val="00737080"/>
    <w:rsid w:val="007459EE"/>
    <w:rsid w:val="00752DF9"/>
    <w:rsid w:val="00755F3B"/>
    <w:rsid w:val="0075646B"/>
    <w:rsid w:val="00766144"/>
    <w:rsid w:val="0079212B"/>
    <w:rsid w:val="007A0E27"/>
    <w:rsid w:val="007A17FB"/>
    <w:rsid w:val="007A319D"/>
    <w:rsid w:val="007A6572"/>
    <w:rsid w:val="007D0101"/>
    <w:rsid w:val="00802911"/>
    <w:rsid w:val="00804801"/>
    <w:rsid w:val="00813FDD"/>
    <w:rsid w:val="00827C16"/>
    <w:rsid w:val="008304D9"/>
    <w:rsid w:val="00830E60"/>
    <w:rsid w:val="00853729"/>
    <w:rsid w:val="0085485C"/>
    <w:rsid w:val="00856D28"/>
    <w:rsid w:val="0087756F"/>
    <w:rsid w:val="00893D7A"/>
    <w:rsid w:val="008A232A"/>
    <w:rsid w:val="008C7A83"/>
    <w:rsid w:val="008E0180"/>
    <w:rsid w:val="008E0EA5"/>
    <w:rsid w:val="008E3BCF"/>
    <w:rsid w:val="008F5D6A"/>
    <w:rsid w:val="008F6E36"/>
    <w:rsid w:val="00900D4D"/>
    <w:rsid w:val="009249EC"/>
    <w:rsid w:val="00930907"/>
    <w:rsid w:val="009321BE"/>
    <w:rsid w:val="00946CED"/>
    <w:rsid w:val="00952C37"/>
    <w:rsid w:val="009733CF"/>
    <w:rsid w:val="00983601"/>
    <w:rsid w:val="00997135"/>
    <w:rsid w:val="009B1E00"/>
    <w:rsid w:val="009B5D04"/>
    <w:rsid w:val="009E2DB9"/>
    <w:rsid w:val="009E543F"/>
    <w:rsid w:val="00A0627B"/>
    <w:rsid w:val="00A10CDF"/>
    <w:rsid w:val="00A11129"/>
    <w:rsid w:val="00A266AC"/>
    <w:rsid w:val="00A328E3"/>
    <w:rsid w:val="00A33673"/>
    <w:rsid w:val="00A53227"/>
    <w:rsid w:val="00A66DC4"/>
    <w:rsid w:val="00A8144D"/>
    <w:rsid w:val="00A84012"/>
    <w:rsid w:val="00AA6A05"/>
    <w:rsid w:val="00AB1EDF"/>
    <w:rsid w:val="00AB3748"/>
    <w:rsid w:val="00AC21E6"/>
    <w:rsid w:val="00AD305C"/>
    <w:rsid w:val="00AF4EF8"/>
    <w:rsid w:val="00AF77CB"/>
    <w:rsid w:val="00AF7CF0"/>
    <w:rsid w:val="00B175C8"/>
    <w:rsid w:val="00B17C4E"/>
    <w:rsid w:val="00B2068E"/>
    <w:rsid w:val="00B51DD0"/>
    <w:rsid w:val="00B66B5E"/>
    <w:rsid w:val="00B83D2D"/>
    <w:rsid w:val="00B840F8"/>
    <w:rsid w:val="00BA6180"/>
    <w:rsid w:val="00BA73DD"/>
    <w:rsid w:val="00BD15EC"/>
    <w:rsid w:val="00BD4105"/>
    <w:rsid w:val="00BD4FB4"/>
    <w:rsid w:val="00C33D97"/>
    <w:rsid w:val="00C35340"/>
    <w:rsid w:val="00C55D51"/>
    <w:rsid w:val="00C573EF"/>
    <w:rsid w:val="00C61B07"/>
    <w:rsid w:val="00C91D48"/>
    <w:rsid w:val="00C95310"/>
    <w:rsid w:val="00CB4FF2"/>
    <w:rsid w:val="00CE59F9"/>
    <w:rsid w:val="00CF3C78"/>
    <w:rsid w:val="00CF4BBA"/>
    <w:rsid w:val="00D02FB9"/>
    <w:rsid w:val="00D132A9"/>
    <w:rsid w:val="00D31111"/>
    <w:rsid w:val="00D361CF"/>
    <w:rsid w:val="00D5533F"/>
    <w:rsid w:val="00D556E9"/>
    <w:rsid w:val="00D62930"/>
    <w:rsid w:val="00D8161A"/>
    <w:rsid w:val="00D82D05"/>
    <w:rsid w:val="00D87F79"/>
    <w:rsid w:val="00D9210B"/>
    <w:rsid w:val="00DC3033"/>
    <w:rsid w:val="00DC512D"/>
    <w:rsid w:val="00DC7070"/>
    <w:rsid w:val="00DE56C0"/>
    <w:rsid w:val="00E20146"/>
    <w:rsid w:val="00E220B1"/>
    <w:rsid w:val="00E278CF"/>
    <w:rsid w:val="00E40831"/>
    <w:rsid w:val="00E6041D"/>
    <w:rsid w:val="00E62658"/>
    <w:rsid w:val="00E74C03"/>
    <w:rsid w:val="00E75C7C"/>
    <w:rsid w:val="00E75DFC"/>
    <w:rsid w:val="00E83D5F"/>
    <w:rsid w:val="00EB1BDE"/>
    <w:rsid w:val="00EB29B8"/>
    <w:rsid w:val="00EC349D"/>
    <w:rsid w:val="00EC406B"/>
    <w:rsid w:val="00EC50DE"/>
    <w:rsid w:val="00EC5DFA"/>
    <w:rsid w:val="00EC668E"/>
    <w:rsid w:val="00EC6A26"/>
    <w:rsid w:val="00ED12DA"/>
    <w:rsid w:val="00EE1A7C"/>
    <w:rsid w:val="00EE2DC3"/>
    <w:rsid w:val="00EF77A4"/>
    <w:rsid w:val="00F02E78"/>
    <w:rsid w:val="00F04A8E"/>
    <w:rsid w:val="00F21072"/>
    <w:rsid w:val="00F50A7A"/>
    <w:rsid w:val="00F6210D"/>
    <w:rsid w:val="00F63555"/>
    <w:rsid w:val="00F64984"/>
    <w:rsid w:val="00F736A9"/>
    <w:rsid w:val="00F747B1"/>
    <w:rsid w:val="00F774AA"/>
    <w:rsid w:val="00F778D7"/>
    <w:rsid w:val="00F81723"/>
    <w:rsid w:val="00F836A5"/>
    <w:rsid w:val="00F8384D"/>
    <w:rsid w:val="00F87998"/>
    <w:rsid w:val="00F91198"/>
    <w:rsid w:val="00FA1AD9"/>
    <w:rsid w:val="00FA34C0"/>
    <w:rsid w:val="00FB2ED7"/>
    <w:rsid w:val="00FE1549"/>
    <w:rsid w:val="00FE3784"/>
    <w:rsid w:val="00FE5238"/>
    <w:rsid w:val="00FF3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6" w:unhideWhenUsed="0" w:qFormat="1"/>
    <w:lsdException w:name="heading 2" w:uiPriority="6" w:qFormat="1"/>
    <w:lsdException w:name="heading 3" w:uiPriority="6" w:qFormat="1"/>
    <w:lsdException w:name="heading 4" w:uiPriority="6" w:qFormat="1"/>
    <w:lsdException w:name="heading 5" w:uiPriority="6" w:qFormat="1"/>
    <w:lsdException w:name="heading 6" w:uiPriority="6" w:qFormat="1"/>
    <w:lsdException w:name="heading 7" w:uiPriority="6" w:qFormat="1"/>
    <w:lsdException w:name="heading 8" w:uiPriority="6" w:qFormat="1"/>
    <w:lsdException w:name="heading 9" w:uiPriority="6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8CF"/>
  </w:style>
  <w:style w:type="paragraph" w:styleId="1">
    <w:name w:val="heading 1"/>
    <w:basedOn w:val="a"/>
    <w:next w:val="a"/>
    <w:link w:val="10"/>
    <w:uiPriority w:val="6"/>
    <w:qFormat/>
    <w:rsid w:val="007158AE"/>
    <w:pPr>
      <w:keepNext/>
      <w:keepLines/>
      <w:spacing w:before="360" w:after="0" w:line="240" w:lineRule="auto"/>
      <w:outlineLvl w:val="0"/>
    </w:pPr>
    <w:rPr>
      <w:rFonts w:ascii="Cambria" w:eastAsia="Times New Roman" w:hAnsi="Cambria" w:cs="Times New Roman"/>
      <w:bCs/>
      <w:color w:val="4F81BD"/>
      <w:spacing w:val="20"/>
      <w:kern w:val="2"/>
      <w:sz w:val="32"/>
      <w:szCs w:val="28"/>
      <w:lang w:eastAsia="zh-CN" w:bidi="hi-IN"/>
    </w:rPr>
  </w:style>
  <w:style w:type="paragraph" w:styleId="2">
    <w:name w:val="heading 2"/>
    <w:basedOn w:val="a"/>
    <w:next w:val="a"/>
    <w:link w:val="20"/>
    <w:uiPriority w:val="6"/>
    <w:qFormat/>
    <w:rsid w:val="001677B3"/>
    <w:pPr>
      <w:keepNext/>
      <w:keepLines/>
      <w:tabs>
        <w:tab w:val="left" w:pos="0"/>
      </w:tabs>
      <w:suppressAutoHyphens/>
      <w:spacing w:before="120" w:after="0" w:line="240" w:lineRule="auto"/>
      <w:outlineLvl w:val="1"/>
    </w:pPr>
    <w:rPr>
      <w:rFonts w:ascii="Liberation Serif" w:eastAsia="Times New Roman" w:hAnsi="Liberation Serif" w:cs="Times New Roman"/>
      <w:b/>
      <w:bCs/>
      <w:color w:val="4F81BD"/>
      <w:kern w:val="2"/>
      <w:sz w:val="28"/>
      <w:szCs w:val="26"/>
      <w:lang w:eastAsia="zh-CN" w:bidi="hi-IN"/>
    </w:rPr>
  </w:style>
  <w:style w:type="paragraph" w:styleId="3">
    <w:name w:val="heading 3"/>
    <w:basedOn w:val="a"/>
    <w:next w:val="a"/>
    <w:link w:val="30"/>
    <w:uiPriority w:val="6"/>
    <w:qFormat/>
    <w:rsid w:val="001677B3"/>
    <w:pPr>
      <w:keepNext/>
      <w:keepLines/>
      <w:tabs>
        <w:tab w:val="left" w:pos="0"/>
      </w:tabs>
      <w:suppressAutoHyphens/>
      <w:spacing w:before="20" w:after="0" w:line="240" w:lineRule="auto"/>
      <w:outlineLvl w:val="2"/>
    </w:pPr>
    <w:rPr>
      <w:rFonts w:ascii="Cambria" w:eastAsia="Times New Roman" w:hAnsi="Cambria" w:cs="Times New Roman"/>
      <w:bCs/>
      <w:color w:val="1F497D"/>
      <w:spacing w:val="14"/>
      <w:kern w:val="2"/>
      <w:sz w:val="24"/>
      <w:szCs w:val="24"/>
      <w:lang w:eastAsia="zh-CN" w:bidi="hi-IN"/>
    </w:rPr>
  </w:style>
  <w:style w:type="paragraph" w:styleId="4">
    <w:name w:val="heading 4"/>
    <w:basedOn w:val="a"/>
    <w:next w:val="a"/>
    <w:link w:val="40"/>
    <w:uiPriority w:val="6"/>
    <w:qFormat/>
    <w:rsid w:val="001677B3"/>
    <w:pPr>
      <w:keepNext/>
      <w:keepLines/>
      <w:tabs>
        <w:tab w:val="left" w:pos="0"/>
      </w:tabs>
      <w:suppressAutoHyphens/>
      <w:spacing w:before="200" w:after="0" w:line="240" w:lineRule="auto"/>
      <w:outlineLvl w:val="3"/>
    </w:pPr>
    <w:rPr>
      <w:rFonts w:ascii="Liberation Serif" w:eastAsia="Times New Roman" w:hAnsi="Liberation Serif" w:cs="Times New Roman"/>
      <w:b/>
      <w:bCs/>
      <w:i/>
      <w:iCs/>
      <w:color w:val="000000"/>
      <w:kern w:val="2"/>
      <w:sz w:val="24"/>
      <w:szCs w:val="24"/>
      <w:lang w:eastAsia="zh-CN" w:bidi="hi-IN"/>
    </w:rPr>
  </w:style>
  <w:style w:type="paragraph" w:styleId="5">
    <w:name w:val="heading 5"/>
    <w:basedOn w:val="a"/>
    <w:next w:val="a"/>
    <w:link w:val="50"/>
    <w:uiPriority w:val="6"/>
    <w:unhideWhenUsed/>
    <w:qFormat/>
    <w:rsid w:val="00D02FB9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6"/>
    <w:qFormat/>
    <w:rsid w:val="001677B3"/>
    <w:pPr>
      <w:keepNext/>
      <w:keepLines/>
      <w:tabs>
        <w:tab w:val="left" w:pos="0"/>
      </w:tabs>
      <w:suppressAutoHyphens/>
      <w:spacing w:before="200" w:after="0" w:line="240" w:lineRule="auto"/>
      <w:outlineLvl w:val="5"/>
    </w:pPr>
    <w:rPr>
      <w:rFonts w:ascii="Cambria" w:eastAsia="Times New Roman" w:hAnsi="Cambria" w:cs="Times New Roman"/>
      <w:iCs/>
      <w:color w:val="4F81BD"/>
      <w:kern w:val="2"/>
      <w:szCs w:val="24"/>
      <w:lang w:eastAsia="zh-CN" w:bidi="hi-IN"/>
    </w:rPr>
  </w:style>
  <w:style w:type="paragraph" w:styleId="7">
    <w:name w:val="heading 7"/>
    <w:basedOn w:val="a"/>
    <w:next w:val="a"/>
    <w:link w:val="70"/>
    <w:uiPriority w:val="6"/>
    <w:qFormat/>
    <w:rsid w:val="001677B3"/>
    <w:pPr>
      <w:keepNext/>
      <w:keepLines/>
      <w:tabs>
        <w:tab w:val="left" w:pos="0"/>
      </w:tabs>
      <w:suppressAutoHyphen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000000"/>
      <w:kern w:val="2"/>
      <w:szCs w:val="24"/>
      <w:lang w:eastAsia="zh-CN" w:bidi="hi-IN"/>
    </w:rPr>
  </w:style>
  <w:style w:type="paragraph" w:styleId="8">
    <w:name w:val="heading 8"/>
    <w:basedOn w:val="a"/>
    <w:next w:val="a"/>
    <w:link w:val="80"/>
    <w:uiPriority w:val="6"/>
    <w:qFormat/>
    <w:rsid w:val="001677B3"/>
    <w:pPr>
      <w:keepNext/>
      <w:keepLines/>
      <w:tabs>
        <w:tab w:val="left" w:pos="0"/>
      </w:tabs>
      <w:suppressAutoHyphens/>
      <w:spacing w:before="200" w:after="0" w:line="240" w:lineRule="auto"/>
      <w:outlineLvl w:val="7"/>
    </w:pPr>
    <w:rPr>
      <w:rFonts w:ascii="Cambria" w:eastAsia="Times New Roman" w:hAnsi="Cambria" w:cs="Times New Roman"/>
      <w:color w:val="000000"/>
      <w:kern w:val="2"/>
      <w:sz w:val="20"/>
      <w:szCs w:val="20"/>
      <w:lang w:eastAsia="zh-CN" w:bidi="hi-IN"/>
    </w:rPr>
  </w:style>
  <w:style w:type="paragraph" w:styleId="9">
    <w:name w:val="heading 9"/>
    <w:basedOn w:val="a"/>
    <w:next w:val="a"/>
    <w:link w:val="90"/>
    <w:uiPriority w:val="6"/>
    <w:qFormat/>
    <w:rsid w:val="001677B3"/>
    <w:pPr>
      <w:keepNext/>
      <w:keepLines/>
      <w:tabs>
        <w:tab w:val="left" w:pos="0"/>
      </w:tabs>
      <w:suppressAutoHyphen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000000"/>
      <w:kern w:val="2"/>
      <w:sz w:val="20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док"/>
    <w:basedOn w:val="a"/>
    <w:uiPriority w:val="67"/>
    <w:rsid w:val="00C95310"/>
    <w:pPr>
      <w:framePr w:hSpace="180" w:wrap="around" w:vAnchor="text" w:hAnchor="margin" w:y="-36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172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1726C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1726C6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AF4EF8"/>
    <w:pPr>
      <w:spacing w:after="0" w:line="240" w:lineRule="auto"/>
      <w:ind w:left="720" w:hanging="288"/>
      <w:contextualSpacing/>
    </w:pPr>
    <w:rPr>
      <w:rFonts w:ascii="Liberation Serif" w:eastAsia="Noto Sans CJK SC Regular" w:hAnsi="Liberation Serif" w:cs="Lohit Devanagari"/>
      <w:color w:val="1F497D"/>
      <w:kern w:val="2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158AE"/>
    <w:rPr>
      <w:rFonts w:ascii="Cambria" w:eastAsia="Times New Roman" w:hAnsi="Cambria" w:cs="Times New Roman"/>
      <w:bCs/>
      <w:color w:val="4F81BD"/>
      <w:spacing w:val="20"/>
      <w:kern w:val="2"/>
      <w:sz w:val="32"/>
      <w:szCs w:val="28"/>
      <w:lang w:eastAsia="zh-CN" w:bidi="hi-IN"/>
    </w:rPr>
  </w:style>
  <w:style w:type="character" w:styleId="a8">
    <w:name w:val="Strong"/>
    <w:basedOn w:val="a0"/>
    <w:uiPriority w:val="22"/>
    <w:qFormat/>
    <w:rsid w:val="003219E1"/>
    <w:rPr>
      <w:b w:val="0"/>
      <w:bCs w:val="0"/>
      <w:i/>
      <w:iCs w:val="0"/>
      <w:color w:val="1F497D" w:themeColor="text2"/>
    </w:rPr>
  </w:style>
  <w:style w:type="table" w:styleId="a9">
    <w:name w:val="Table Grid"/>
    <w:basedOn w:val="a1"/>
    <w:uiPriority w:val="59"/>
    <w:rsid w:val="003219E1"/>
    <w:pPr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5E4BDF"/>
    <w:rPr>
      <w:color w:val="0000FF"/>
      <w:u w:val="single"/>
    </w:rPr>
  </w:style>
  <w:style w:type="character" w:styleId="ab">
    <w:name w:val="Emphasis"/>
    <w:uiPriority w:val="20"/>
    <w:qFormat/>
    <w:rsid w:val="00D02FB9"/>
    <w:rPr>
      <w:i/>
      <w:iCs/>
    </w:rPr>
  </w:style>
  <w:style w:type="paragraph" w:customStyle="1" w:styleId="voice">
    <w:name w:val="voice"/>
    <w:basedOn w:val="a"/>
    <w:rsid w:val="00D02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02FB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footer"/>
    <w:basedOn w:val="a"/>
    <w:link w:val="ad"/>
    <w:uiPriority w:val="99"/>
    <w:semiHidden/>
    <w:unhideWhenUsed/>
    <w:rsid w:val="00542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4271D"/>
  </w:style>
  <w:style w:type="character" w:styleId="ae">
    <w:name w:val="page number"/>
    <w:basedOn w:val="a0"/>
    <w:uiPriority w:val="99"/>
    <w:semiHidden/>
    <w:unhideWhenUsed/>
    <w:rsid w:val="0054271D"/>
  </w:style>
  <w:style w:type="paragraph" w:styleId="af">
    <w:name w:val="Balloon Text"/>
    <w:basedOn w:val="a"/>
    <w:link w:val="af0"/>
    <w:uiPriority w:val="99"/>
    <w:semiHidden/>
    <w:unhideWhenUsed/>
    <w:rsid w:val="000B7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B7337"/>
    <w:rPr>
      <w:rFonts w:ascii="Tahoma" w:hAnsi="Tahoma" w:cs="Tahoma"/>
      <w:sz w:val="16"/>
      <w:szCs w:val="16"/>
    </w:rPr>
  </w:style>
  <w:style w:type="character" w:customStyle="1" w:styleId="topic-text-token">
    <w:name w:val="topic-text-token"/>
    <w:basedOn w:val="a0"/>
    <w:rsid w:val="00F02E78"/>
  </w:style>
  <w:style w:type="character" w:customStyle="1" w:styleId="8953">
    <w:name w:val="8953"/>
    <w:aliases w:val="bqiaagaaeyqcaaagiaiaaapxbgaabvmlaaaaaaaaaaaaaaaaaaaaaaaaaaaaaaaaaaaaaaaaaaaaaaaaaaaaaaaaaaaaaaaaaaaaaaaaaaaaaaaaaaaaaaaaaaaaaaaaaaaaaaaaaaaaaaaaaaaaaaaaaaaaaaaaaaaaaaaaaaaaaaaaaaaaaaaaaaaaaaaaaaaaaaaaaaaaaaaaaaaaaaaaaaaaaaaaaaaaaaaa"/>
    <w:basedOn w:val="a0"/>
    <w:rsid w:val="001677B3"/>
  </w:style>
  <w:style w:type="paragraph" w:customStyle="1" w:styleId="docdata">
    <w:name w:val="docdata"/>
    <w:aliases w:val="docy,v5,2651,bqiaagaaeyqcaaagiaiaaamxbwaabsuhaaaaaaaaaaaaaaaaaaaaaaaaaaaaaaaaaaaaaaaaaaaaaaaaaaaaaaaaaaaaaaaaaaaaaaaaaaaaaaaaaaaaaaaaaaaaaaaaaaaaaaaaaaaaaaaaaaaaaaaaaaaaaaaaaaaaaaaaaaaaaaaaaaaaaaaaaaaaaaaaaaaaaaaaaaaaaaaaaaaaaaaaaaaaaaaaaaaaaaaa"/>
    <w:basedOn w:val="a"/>
    <w:rsid w:val="00167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72">
    <w:name w:val="2872"/>
    <w:aliases w:val="bqiaagaaeyqcaaagiaiaaam0bwaabuihaaaaaaaaaaaaaaaaaaaaaaaaaaaaaaaaaaaaaaaaaaaaaaaaaaaaaaaaaaaaaaaaaaaaaaaaaaaaaaaaaaaaaaaaaaaaaaaaaaaaaaaaaaaaaaaaaaaaaaaaaaaaaaaaaaaaaaaaaaaaaaaaaaaaaaaaaaaaaaaaaaaaaaaaaaaaaaaaaaaaaaaaaaaaaaaaaaaaaaaa"/>
    <w:basedOn w:val="a0"/>
    <w:rsid w:val="001677B3"/>
  </w:style>
  <w:style w:type="character" w:customStyle="1" w:styleId="20">
    <w:name w:val="Заголовок 2 Знак"/>
    <w:basedOn w:val="a0"/>
    <w:link w:val="2"/>
    <w:uiPriority w:val="6"/>
    <w:rsid w:val="001677B3"/>
    <w:rPr>
      <w:rFonts w:ascii="Liberation Serif" w:eastAsia="Times New Roman" w:hAnsi="Liberation Serif" w:cs="Times New Roman"/>
      <w:b/>
      <w:bCs/>
      <w:color w:val="4F81BD"/>
      <w:kern w:val="2"/>
      <w:sz w:val="28"/>
      <w:szCs w:val="26"/>
      <w:lang w:eastAsia="zh-CN" w:bidi="hi-IN"/>
    </w:rPr>
  </w:style>
  <w:style w:type="character" w:customStyle="1" w:styleId="30">
    <w:name w:val="Заголовок 3 Знак"/>
    <w:basedOn w:val="a0"/>
    <w:link w:val="3"/>
    <w:uiPriority w:val="6"/>
    <w:rsid w:val="001677B3"/>
    <w:rPr>
      <w:rFonts w:ascii="Cambria" w:eastAsia="Times New Roman" w:hAnsi="Cambria" w:cs="Times New Roman"/>
      <w:bCs/>
      <w:color w:val="1F497D"/>
      <w:spacing w:val="14"/>
      <w:kern w:val="2"/>
      <w:sz w:val="24"/>
      <w:szCs w:val="24"/>
      <w:lang w:eastAsia="zh-CN" w:bidi="hi-IN"/>
    </w:rPr>
  </w:style>
  <w:style w:type="character" w:customStyle="1" w:styleId="40">
    <w:name w:val="Заголовок 4 Знак"/>
    <w:basedOn w:val="a0"/>
    <w:link w:val="4"/>
    <w:uiPriority w:val="6"/>
    <w:rsid w:val="001677B3"/>
    <w:rPr>
      <w:rFonts w:ascii="Liberation Serif" w:eastAsia="Times New Roman" w:hAnsi="Liberation Serif" w:cs="Times New Roman"/>
      <w:b/>
      <w:bCs/>
      <w:i/>
      <w:iCs/>
      <w:color w:val="000000"/>
      <w:kern w:val="2"/>
      <w:sz w:val="24"/>
      <w:szCs w:val="24"/>
      <w:lang w:eastAsia="zh-CN" w:bidi="hi-IN"/>
    </w:rPr>
  </w:style>
  <w:style w:type="character" w:customStyle="1" w:styleId="60">
    <w:name w:val="Заголовок 6 Знак"/>
    <w:basedOn w:val="a0"/>
    <w:link w:val="6"/>
    <w:uiPriority w:val="6"/>
    <w:rsid w:val="001677B3"/>
    <w:rPr>
      <w:rFonts w:ascii="Cambria" w:eastAsia="Times New Roman" w:hAnsi="Cambria" w:cs="Times New Roman"/>
      <w:iCs/>
      <w:color w:val="4F81BD"/>
      <w:kern w:val="2"/>
      <w:szCs w:val="24"/>
      <w:lang w:eastAsia="zh-CN" w:bidi="hi-IN"/>
    </w:rPr>
  </w:style>
  <w:style w:type="character" w:customStyle="1" w:styleId="70">
    <w:name w:val="Заголовок 7 Знак"/>
    <w:basedOn w:val="a0"/>
    <w:link w:val="7"/>
    <w:uiPriority w:val="6"/>
    <w:rsid w:val="001677B3"/>
    <w:rPr>
      <w:rFonts w:ascii="Cambria" w:eastAsia="Times New Roman" w:hAnsi="Cambria" w:cs="Times New Roman"/>
      <w:i/>
      <w:iCs/>
      <w:color w:val="000000"/>
      <w:kern w:val="2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6"/>
    <w:rsid w:val="001677B3"/>
    <w:rPr>
      <w:rFonts w:ascii="Cambria" w:eastAsia="Times New Roman" w:hAnsi="Cambria" w:cs="Times New Roman"/>
      <w:color w:val="000000"/>
      <w:kern w:val="2"/>
      <w:sz w:val="20"/>
      <w:szCs w:val="20"/>
      <w:lang w:eastAsia="zh-CN" w:bidi="hi-IN"/>
    </w:rPr>
  </w:style>
  <w:style w:type="character" w:customStyle="1" w:styleId="90">
    <w:name w:val="Заголовок 9 Знак"/>
    <w:basedOn w:val="a0"/>
    <w:link w:val="9"/>
    <w:uiPriority w:val="6"/>
    <w:rsid w:val="001677B3"/>
    <w:rPr>
      <w:rFonts w:ascii="Cambria" w:eastAsia="Times New Roman" w:hAnsi="Cambria" w:cs="Times New Roman"/>
      <w:i/>
      <w:iCs/>
      <w:color w:val="000000"/>
      <w:kern w:val="2"/>
      <w:sz w:val="20"/>
      <w:szCs w:val="20"/>
      <w:lang w:eastAsia="zh-CN" w:bidi="hi-IN"/>
    </w:rPr>
  </w:style>
  <w:style w:type="character" w:customStyle="1" w:styleId="2073">
    <w:name w:val="2073"/>
    <w:aliases w:val="bqiaagaaeyqcaaagiaiaaapvbaaabemeaaaaaaaaaaaaaaaaaaaaaaaaaaaaaaaaaaaaaaaaaaaaaaaaaaaaaaaaaaaaaaaaaaaaaaaaaaaaaaaaaaaaaaaaaaaaaaaaaaaaaaaaaaaaaaaaaaaaaaaaaaaaaaaaaaaaaaaaaaaaaaaaaaaaaaaaaaaaaaaaaaaaaaaaaaaaaaaaaaaaaaaaaaaaaaaaaaaaaaaa"/>
    <w:basedOn w:val="a0"/>
    <w:rsid w:val="001677B3"/>
  </w:style>
  <w:style w:type="paragraph" w:styleId="af1">
    <w:name w:val="Title"/>
    <w:basedOn w:val="a"/>
    <w:next w:val="a"/>
    <w:link w:val="11"/>
    <w:qFormat/>
    <w:rsid w:val="001677B3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Mangal"/>
      <w:b/>
      <w:bCs/>
      <w:kern w:val="28"/>
      <w:sz w:val="32"/>
      <w:szCs w:val="29"/>
      <w:lang w:eastAsia="zh-CN" w:bidi="hi-IN"/>
    </w:rPr>
  </w:style>
  <w:style w:type="character" w:customStyle="1" w:styleId="af2">
    <w:name w:val="Название Знак"/>
    <w:basedOn w:val="a0"/>
    <w:link w:val="af1"/>
    <w:uiPriority w:val="10"/>
    <w:rsid w:val="001677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link w:val="af1"/>
    <w:rsid w:val="001677B3"/>
    <w:rPr>
      <w:rFonts w:ascii="Cambria" w:eastAsia="Times New Roman" w:hAnsi="Cambria" w:cs="Mangal"/>
      <w:b/>
      <w:bCs/>
      <w:kern w:val="28"/>
      <w:sz w:val="32"/>
      <w:szCs w:val="29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58AE"/>
    <w:pPr>
      <w:keepNext/>
      <w:keepLines/>
      <w:spacing w:before="360" w:after="0" w:line="240" w:lineRule="auto"/>
      <w:outlineLvl w:val="0"/>
    </w:pPr>
    <w:rPr>
      <w:rFonts w:ascii="Cambria" w:eastAsia="Times New Roman" w:hAnsi="Cambria" w:cs="Times New Roman"/>
      <w:bCs/>
      <w:color w:val="4F81BD"/>
      <w:spacing w:val="20"/>
      <w:kern w:val="2"/>
      <w:sz w:val="32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док"/>
    <w:basedOn w:val="a"/>
    <w:rsid w:val="00C95310"/>
    <w:pPr>
      <w:framePr w:hSpace="180" w:wrap="around" w:vAnchor="text" w:hAnchor="margin" w:y="-36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172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1726C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1726C6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99"/>
    <w:qFormat/>
    <w:rsid w:val="00AF4EF8"/>
    <w:pPr>
      <w:spacing w:after="0" w:line="240" w:lineRule="auto"/>
      <w:ind w:left="720" w:hanging="288"/>
      <w:contextualSpacing/>
    </w:pPr>
    <w:rPr>
      <w:rFonts w:ascii="Liberation Serif" w:eastAsia="Noto Sans CJK SC Regular" w:hAnsi="Liberation Serif" w:cs="Lohit Devanagari"/>
      <w:color w:val="1F497D"/>
      <w:kern w:val="2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158AE"/>
    <w:rPr>
      <w:rFonts w:ascii="Cambria" w:eastAsia="Times New Roman" w:hAnsi="Cambria" w:cs="Times New Roman"/>
      <w:bCs/>
      <w:color w:val="4F81BD"/>
      <w:spacing w:val="20"/>
      <w:kern w:val="2"/>
      <w:sz w:val="32"/>
      <w:szCs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0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56</Pages>
  <Words>16641</Words>
  <Characters>94855</Characters>
  <Application>Microsoft Office Word</Application>
  <DocSecurity>0</DocSecurity>
  <Lines>790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dcterms:created xsi:type="dcterms:W3CDTF">2025-01-22T13:23:00Z</dcterms:created>
  <dcterms:modified xsi:type="dcterms:W3CDTF">2026-02-13T10:09:00Z</dcterms:modified>
</cp:coreProperties>
</file>